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CCFF"/>
  <w:body>
    <w:p w14:paraId="7E33EB49" w14:textId="77777777" w:rsidR="00BF3A3D" w:rsidRPr="00A44124" w:rsidRDefault="00BF3A3D" w:rsidP="00BF3A3D">
      <w:pPr>
        <w:jc w:val="center"/>
        <w:rPr>
          <w:rFonts w:ascii="Arial" w:hAnsi="Arial" w:cs="Iranian Sans"/>
          <w:b/>
          <w:color w:val="33475B"/>
          <w:sz w:val="36"/>
          <w:szCs w:val="36"/>
        </w:rPr>
      </w:pPr>
      <w:r w:rsidRPr="00A44124">
        <w:rPr>
          <w:rFonts w:ascii="Arial" w:hAnsi="Arial" w:cs="Iranian Sans"/>
          <w:b/>
          <w:color w:val="33475B"/>
          <w:sz w:val="36"/>
          <w:szCs w:val="36"/>
        </w:rPr>
        <w:t>VIDEO CREATIVE BRIEF</w:t>
      </w:r>
    </w:p>
    <w:p w14:paraId="28D65259" w14:textId="77777777" w:rsidR="00BF3A3D" w:rsidRDefault="00BF3A3D" w:rsidP="00BF3A3D">
      <w:pPr>
        <w:jc w:val="center"/>
        <w:rPr>
          <w:rFonts w:ascii="Arial" w:hAnsi="Arial" w:cs="Iranian Sans"/>
          <w:b/>
          <w:color w:val="33475B"/>
          <w:sz w:val="36"/>
          <w:szCs w:val="36"/>
          <w:rtl/>
        </w:rPr>
      </w:pPr>
      <w:r>
        <w:rPr>
          <w:rFonts w:ascii="Arial" w:hAnsi="Arial" w:cs="Iranian Sans" w:hint="cs"/>
          <w:b/>
          <w:color w:val="33475B"/>
          <w:sz w:val="36"/>
          <w:szCs w:val="36"/>
          <w:rtl/>
        </w:rPr>
        <w:t>بریف کمپین ویدئویی</w:t>
      </w:r>
    </w:p>
    <w:p w14:paraId="4121D981" w14:textId="77777777" w:rsidR="00BF3A3D" w:rsidRPr="00A44124" w:rsidRDefault="00BF3A3D" w:rsidP="00BF3A3D">
      <w:pPr>
        <w:jc w:val="center"/>
        <w:rPr>
          <w:rFonts w:ascii="Arial" w:hAnsi="Arial" w:cs="Iranian Sans"/>
          <w:b/>
          <w:color w:val="33475B"/>
          <w:sz w:val="36"/>
          <w:szCs w:val="36"/>
        </w:rPr>
      </w:pPr>
    </w:p>
    <w:tbl>
      <w:tblPr>
        <w:tblStyle w:val="TableGrid"/>
        <w:tblW w:w="0" w:type="auto"/>
        <w:shd w:val="clear" w:color="auto" w:fill="D2A289"/>
        <w:tblLook w:val="04A0" w:firstRow="1" w:lastRow="0" w:firstColumn="1" w:lastColumn="0" w:noHBand="0" w:noVBand="1"/>
      </w:tblPr>
      <w:tblGrid>
        <w:gridCol w:w="3713"/>
        <w:gridCol w:w="5637"/>
      </w:tblGrid>
      <w:tr w:rsidR="00BF3A3D" w:rsidRPr="00A44124" w14:paraId="793AC48A" w14:textId="77777777" w:rsidTr="00FF2871">
        <w:trPr>
          <w:trHeight w:val="584"/>
        </w:trPr>
        <w:tc>
          <w:tcPr>
            <w:tcW w:w="3798" w:type="dxa"/>
            <w:shd w:val="clear" w:color="auto" w:fill="FFF3ED"/>
          </w:tcPr>
          <w:p w14:paraId="4AA1F40B" w14:textId="77777777" w:rsidR="00BF3A3D" w:rsidRPr="00A44124" w:rsidRDefault="00BF3A3D" w:rsidP="00FF2871">
            <w:pPr>
              <w:rPr>
                <w:rFonts w:ascii="Arial" w:hAnsi="Arial" w:cs="Iranian Sans"/>
                <w:b/>
                <w:color w:val="33475B"/>
              </w:rPr>
            </w:pPr>
          </w:p>
          <w:p w14:paraId="421C1D17" w14:textId="77777777" w:rsidR="00BF3A3D" w:rsidRDefault="00BF3A3D" w:rsidP="00FF2871">
            <w:pPr>
              <w:rPr>
                <w:rFonts w:ascii="Arial" w:hAnsi="Arial" w:cs="Iranian Sans"/>
                <w:b/>
                <w:color w:val="33475B"/>
                <w:rtl/>
              </w:rPr>
            </w:pPr>
            <w:r w:rsidRPr="00A44124">
              <w:rPr>
                <w:rFonts w:ascii="Arial" w:hAnsi="Arial" w:cs="Iranian Sans"/>
                <w:b/>
                <w:color w:val="33475B"/>
              </w:rPr>
              <w:t>Video Campaign Name</w:t>
            </w:r>
          </w:p>
          <w:p w14:paraId="4B94E60E" w14:textId="77777777" w:rsidR="00BF3A3D" w:rsidRDefault="00BF3A3D" w:rsidP="00FF2871">
            <w:pPr>
              <w:rPr>
                <w:rFonts w:ascii="Arial" w:hAnsi="Arial" w:cs="Iranian Sans"/>
                <w:b/>
                <w:color w:val="33475B"/>
                <w:rtl/>
              </w:rPr>
            </w:pPr>
            <w:r>
              <w:rPr>
                <w:rFonts w:ascii="Arial" w:hAnsi="Arial" w:cs="Iranian Sans" w:hint="cs"/>
                <w:b/>
                <w:color w:val="33475B"/>
                <w:rtl/>
              </w:rPr>
              <w:t>نام کمپین ویدئویی</w:t>
            </w:r>
          </w:p>
          <w:p w14:paraId="2A4A73BD" w14:textId="77777777" w:rsidR="00BF3A3D" w:rsidRPr="00A44124" w:rsidRDefault="00BF3A3D" w:rsidP="00FF2871">
            <w:pPr>
              <w:rPr>
                <w:rFonts w:ascii="Arial" w:hAnsi="Arial" w:cs="Iranian Sans"/>
                <w:b/>
                <w:color w:val="33475B"/>
                <w:sz w:val="36"/>
                <w:szCs w:val="36"/>
              </w:rPr>
            </w:pPr>
          </w:p>
        </w:tc>
        <w:tc>
          <w:tcPr>
            <w:tcW w:w="5778" w:type="dxa"/>
            <w:shd w:val="clear" w:color="auto" w:fill="FFF3ED"/>
          </w:tcPr>
          <w:p w14:paraId="0546EC89" w14:textId="77777777" w:rsidR="00BF3A3D" w:rsidRPr="00A44124" w:rsidRDefault="00BF3A3D" w:rsidP="00FF2871">
            <w:pPr>
              <w:rPr>
                <w:rFonts w:ascii="Arial" w:hAnsi="Arial" w:cs="Iranian Sans"/>
                <w:color w:val="33475B"/>
              </w:rPr>
            </w:pPr>
          </w:p>
          <w:p w14:paraId="0CECF334" w14:textId="77777777" w:rsidR="00BF3A3D" w:rsidRPr="00A44124" w:rsidRDefault="00BF3A3D" w:rsidP="00FF2871">
            <w:pPr>
              <w:rPr>
                <w:rFonts w:ascii="Arial" w:hAnsi="Arial" w:cs="Iranian Sans"/>
                <w:b/>
                <w:color w:val="33475B"/>
                <w:sz w:val="36"/>
                <w:szCs w:val="36"/>
              </w:rPr>
            </w:pPr>
            <w:r w:rsidRPr="00A44124">
              <w:rPr>
                <w:rFonts w:ascii="Arial" w:hAnsi="Arial" w:cs="Iranian Sans"/>
                <w:color w:val="33475B"/>
              </w:rPr>
              <w:t>[Campaign Name]</w:t>
            </w:r>
          </w:p>
        </w:tc>
      </w:tr>
      <w:tr w:rsidR="00BF3A3D" w:rsidRPr="00A44124" w14:paraId="0EC8496B" w14:textId="77777777" w:rsidTr="00FF2871">
        <w:trPr>
          <w:trHeight w:val="629"/>
        </w:trPr>
        <w:tc>
          <w:tcPr>
            <w:tcW w:w="3798" w:type="dxa"/>
            <w:shd w:val="clear" w:color="auto" w:fill="FFF3ED"/>
          </w:tcPr>
          <w:p w14:paraId="5E92DA3E" w14:textId="77777777" w:rsidR="00BF3A3D" w:rsidRPr="00FC13C5" w:rsidRDefault="00BF3A3D" w:rsidP="00FF2871">
            <w:pPr>
              <w:rPr>
                <w:rFonts w:ascii="Arial" w:hAnsi="Arial" w:cs="Iranian Sans"/>
                <w:b/>
                <w:color w:val="33475B"/>
              </w:rPr>
            </w:pPr>
          </w:p>
          <w:p w14:paraId="42CB5CF5" w14:textId="77777777" w:rsidR="00BF3A3D" w:rsidRPr="00FC13C5" w:rsidRDefault="00BF3A3D" w:rsidP="00FF2871">
            <w:pPr>
              <w:rPr>
                <w:rFonts w:ascii="Arial" w:hAnsi="Arial" w:cs="Iranian Sans"/>
                <w:b/>
                <w:color w:val="33475B"/>
              </w:rPr>
            </w:pPr>
            <w:r w:rsidRPr="00FC13C5">
              <w:rPr>
                <w:rFonts w:ascii="Arial" w:hAnsi="Arial" w:cs="Iranian Sans"/>
                <w:b/>
                <w:color w:val="33475B"/>
              </w:rPr>
              <w:t>Video Campaign Timeline</w:t>
            </w:r>
          </w:p>
          <w:p w14:paraId="0EB9F414" w14:textId="77777777" w:rsidR="00BF3A3D" w:rsidRPr="00FC13C5" w:rsidRDefault="00BF3A3D" w:rsidP="00FF2871">
            <w:pPr>
              <w:rPr>
                <w:rFonts w:ascii="Arial" w:hAnsi="Arial" w:cs="Iranian Sans"/>
                <w:b/>
                <w:color w:val="33475B"/>
                <w:rtl/>
              </w:rPr>
            </w:pPr>
          </w:p>
          <w:p w14:paraId="0ED56B46" w14:textId="77777777" w:rsidR="00BF3A3D" w:rsidRPr="00FC13C5" w:rsidRDefault="00BF3A3D" w:rsidP="00FF2871">
            <w:pPr>
              <w:tabs>
                <w:tab w:val="left" w:pos="1284"/>
              </w:tabs>
              <w:bidi/>
              <w:jc w:val="both"/>
              <w:rPr>
                <w:rFonts w:ascii="Arial" w:hAnsi="Arial" w:cs="Iranian Sans"/>
                <w:b/>
                <w:color w:val="33475B"/>
              </w:rPr>
            </w:pPr>
            <w:r w:rsidRPr="00FC13C5">
              <w:rPr>
                <w:rFonts w:ascii="Arial" w:hAnsi="Arial" w:cs="Iranian Sans" w:hint="cs"/>
                <w:b/>
                <w:color w:val="33475B"/>
                <w:rtl/>
              </w:rPr>
              <w:t xml:space="preserve">بازه زمانی طراحی، تولید و اجرای کمپین </w:t>
            </w:r>
          </w:p>
        </w:tc>
        <w:tc>
          <w:tcPr>
            <w:tcW w:w="5778" w:type="dxa"/>
            <w:shd w:val="clear" w:color="auto" w:fill="FFF3ED"/>
          </w:tcPr>
          <w:p w14:paraId="2C812543" w14:textId="77777777" w:rsidR="00BF3A3D" w:rsidRPr="00A44124" w:rsidRDefault="00BF3A3D" w:rsidP="00FF2871">
            <w:pPr>
              <w:rPr>
                <w:rFonts w:ascii="Arial" w:hAnsi="Arial" w:cs="Iranian Sans"/>
                <w:color w:val="33475B"/>
              </w:rPr>
            </w:pPr>
          </w:p>
          <w:p w14:paraId="717F4418" w14:textId="77777777" w:rsidR="00BF3A3D" w:rsidRPr="00A44124" w:rsidRDefault="00BF3A3D" w:rsidP="00FF2871">
            <w:pPr>
              <w:rPr>
                <w:rFonts w:ascii="Arial" w:hAnsi="Arial" w:cs="Iranian Sans"/>
                <w:color w:val="33475B"/>
              </w:rPr>
            </w:pPr>
            <w:r w:rsidRPr="00A44124">
              <w:rPr>
                <w:rFonts w:ascii="Arial" w:hAnsi="Arial" w:cs="Iranian Sans"/>
                <w:color w:val="33475B"/>
              </w:rPr>
              <w:t>Pre-production: MM/DD/YYYY - MM/DD/YYYY</w:t>
            </w:r>
          </w:p>
          <w:p w14:paraId="3A6434DF" w14:textId="77777777" w:rsidR="00BF3A3D" w:rsidRPr="00A44124" w:rsidRDefault="00BF3A3D" w:rsidP="00FF2871">
            <w:pPr>
              <w:bidi/>
              <w:rPr>
                <w:rFonts w:ascii="Arial" w:hAnsi="Arial" w:cs="Iranian Sans"/>
                <w:color w:val="33475B"/>
              </w:rPr>
            </w:pPr>
            <w:r>
              <w:rPr>
                <w:rFonts w:ascii="Arial" w:hAnsi="Arial" w:cs="Iranian Sans" w:hint="cs"/>
                <w:color w:val="33475B"/>
                <w:rtl/>
              </w:rPr>
              <w:t>پیش‌تولید</w:t>
            </w:r>
          </w:p>
          <w:p w14:paraId="314D1512" w14:textId="77777777" w:rsidR="00BF3A3D" w:rsidRPr="00A44124" w:rsidRDefault="00BF3A3D" w:rsidP="00FF2871">
            <w:pPr>
              <w:rPr>
                <w:rFonts w:ascii="Arial" w:hAnsi="Arial" w:cs="Iranian Sans"/>
                <w:color w:val="33475B"/>
              </w:rPr>
            </w:pPr>
            <w:r w:rsidRPr="00A44124">
              <w:rPr>
                <w:rFonts w:ascii="Arial" w:hAnsi="Arial" w:cs="Iranian Sans"/>
                <w:color w:val="33475B"/>
              </w:rPr>
              <w:t>Production: MM/DD/YYYY - MM/DD/YYYY</w:t>
            </w:r>
          </w:p>
          <w:p w14:paraId="752E2702" w14:textId="77777777" w:rsidR="00BF3A3D" w:rsidRPr="00A44124" w:rsidRDefault="00BF3A3D" w:rsidP="00FF2871">
            <w:pPr>
              <w:bidi/>
              <w:rPr>
                <w:rFonts w:ascii="Arial" w:hAnsi="Arial" w:cs="Iranian Sans"/>
                <w:color w:val="33475B"/>
              </w:rPr>
            </w:pPr>
            <w:r>
              <w:rPr>
                <w:rFonts w:ascii="Arial" w:hAnsi="Arial" w:cs="Iranian Sans" w:hint="cs"/>
                <w:color w:val="33475B"/>
                <w:rtl/>
              </w:rPr>
              <w:t>تولید</w:t>
            </w:r>
          </w:p>
          <w:p w14:paraId="069B5EE8" w14:textId="77777777" w:rsidR="00BF3A3D" w:rsidRDefault="00BF3A3D" w:rsidP="00FF2871">
            <w:pPr>
              <w:rPr>
                <w:rFonts w:ascii="Arial" w:hAnsi="Arial" w:cs="Iranian Sans"/>
                <w:color w:val="33475B"/>
                <w:rtl/>
              </w:rPr>
            </w:pPr>
            <w:r w:rsidRPr="00A44124">
              <w:rPr>
                <w:rFonts w:ascii="Arial" w:hAnsi="Arial" w:cs="Iranian Sans"/>
                <w:color w:val="33475B"/>
              </w:rPr>
              <w:t>Post-production: MM/DD/YYYY - MM/DD/YYYY</w:t>
            </w:r>
          </w:p>
          <w:p w14:paraId="1194A268" w14:textId="7485513D" w:rsidR="00BF3A3D" w:rsidRDefault="00F63F22" w:rsidP="00FF2871">
            <w:pPr>
              <w:bidi/>
              <w:rPr>
                <w:rFonts w:ascii="Arial" w:hAnsi="Arial" w:cs="Iranian Sans"/>
                <w:color w:val="33475B"/>
                <w:rtl/>
              </w:rPr>
            </w:pPr>
            <w:r>
              <w:rPr>
                <w:rFonts w:ascii="Arial" w:hAnsi="Arial" w:cs="Iranian Sans" w:hint="cs"/>
                <w:color w:val="33475B"/>
                <w:rtl/>
              </w:rPr>
              <w:t>تدوین و ادیت نهایی</w:t>
            </w:r>
          </w:p>
          <w:p w14:paraId="0E272522" w14:textId="77777777" w:rsidR="00BF3A3D" w:rsidRPr="00A44124" w:rsidRDefault="00BF3A3D" w:rsidP="00FF2871">
            <w:pPr>
              <w:bidi/>
              <w:rPr>
                <w:rFonts w:ascii="Arial" w:hAnsi="Arial" w:cs="Iranian Sans"/>
                <w:color w:val="33475B"/>
              </w:rPr>
            </w:pPr>
          </w:p>
        </w:tc>
      </w:tr>
      <w:tr w:rsidR="00BF3A3D" w:rsidRPr="00A44124" w14:paraId="7E1E9AF4" w14:textId="77777777" w:rsidTr="00FF2871">
        <w:trPr>
          <w:trHeight w:val="593"/>
        </w:trPr>
        <w:tc>
          <w:tcPr>
            <w:tcW w:w="3798" w:type="dxa"/>
            <w:shd w:val="clear" w:color="auto" w:fill="FFF3ED"/>
          </w:tcPr>
          <w:p w14:paraId="34B54CF6" w14:textId="77777777" w:rsidR="00BF3A3D" w:rsidRPr="00A44124" w:rsidRDefault="00BF3A3D" w:rsidP="00FF2871">
            <w:pPr>
              <w:rPr>
                <w:rFonts w:ascii="Arial" w:hAnsi="Arial" w:cs="Iranian Sans"/>
                <w:b/>
                <w:color w:val="33475B"/>
              </w:rPr>
            </w:pPr>
          </w:p>
          <w:p w14:paraId="2A5650F6" w14:textId="77777777" w:rsidR="00BF3A3D" w:rsidRDefault="00BF3A3D" w:rsidP="00FF2871">
            <w:pPr>
              <w:rPr>
                <w:rFonts w:ascii="Arial" w:hAnsi="Arial" w:cs="Iranian Sans"/>
                <w:b/>
                <w:color w:val="33475B"/>
                <w:rtl/>
              </w:rPr>
            </w:pPr>
            <w:r w:rsidRPr="00A44124">
              <w:rPr>
                <w:rFonts w:ascii="Arial" w:hAnsi="Arial" w:cs="Iranian Sans"/>
                <w:b/>
                <w:color w:val="33475B"/>
              </w:rPr>
              <w:t>Est. Video Length</w:t>
            </w:r>
          </w:p>
          <w:p w14:paraId="4C6CADCE" w14:textId="77777777" w:rsidR="00BF3A3D" w:rsidRDefault="00BF3A3D" w:rsidP="00FF2871">
            <w:pPr>
              <w:bidi/>
              <w:rPr>
                <w:rFonts w:ascii="Arial" w:hAnsi="Arial" w:cs="Iranian Sans"/>
                <w:b/>
                <w:color w:val="33475B"/>
                <w:rtl/>
              </w:rPr>
            </w:pPr>
            <w:r>
              <w:rPr>
                <w:rFonts w:ascii="Arial" w:hAnsi="Arial" w:cs="Iranian Sans" w:hint="cs"/>
                <w:b/>
                <w:color w:val="33475B"/>
                <w:rtl/>
              </w:rPr>
              <w:t>ویدئو چند دقیقه باشد؟</w:t>
            </w:r>
          </w:p>
          <w:p w14:paraId="005499C5" w14:textId="77777777" w:rsidR="00BF3A3D" w:rsidRPr="00A44124" w:rsidRDefault="00BF3A3D" w:rsidP="00FF2871">
            <w:pPr>
              <w:rPr>
                <w:rFonts w:ascii="Arial" w:hAnsi="Arial" w:cs="Iranian Sans"/>
                <w:b/>
                <w:color w:val="33475B"/>
              </w:rPr>
            </w:pPr>
          </w:p>
        </w:tc>
        <w:tc>
          <w:tcPr>
            <w:tcW w:w="5778" w:type="dxa"/>
            <w:shd w:val="clear" w:color="auto" w:fill="FFF3ED"/>
          </w:tcPr>
          <w:p w14:paraId="489BDD8D" w14:textId="77777777" w:rsidR="00BF3A3D" w:rsidRPr="00A44124" w:rsidRDefault="00BF3A3D" w:rsidP="00FF2871">
            <w:pPr>
              <w:rPr>
                <w:rFonts w:ascii="Arial" w:hAnsi="Arial" w:cs="Iranian Sans"/>
                <w:color w:val="33475B"/>
              </w:rPr>
            </w:pPr>
          </w:p>
          <w:p w14:paraId="1E8F52E7" w14:textId="77777777" w:rsidR="00BF3A3D" w:rsidRDefault="00BF3A3D" w:rsidP="00FF2871">
            <w:pPr>
              <w:rPr>
                <w:rFonts w:ascii="Arial" w:hAnsi="Arial" w:cs="Iranian Sans"/>
                <w:color w:val="33475B"/>
                <w:rtl/>
              </w:rPr>
            </w:pPr>
            <w:r w:rsidRPr="00A44124">
              <w:rPr>
                <w:rFonts w:ascii="Arial" w:hAnsi="Arial" w:cs="Iranian Sans"/>
                <w:color w:val="33475B"/>
              </w:rPr>
              <w:t>[Hours] [Minutes]</w:t>
            </w:r>
          </w:p>
          <w:p w14:paraId="7B6C2043" w14:textId="77777777" w:rsidR="00BF3A3D" w:rsidRPr="00A44124" w:rsidRDefault="00BF3A3D" w:rsidP="00FF2871">
            <w:pPr>
              <w:bidi/>
              <w:rPr>
                <w:rFonts w:ascii="Arial" w:hAnsi="Arial" w:cs="Iranian Sans"/>
                <w:color w:val="33475B"/>
              </w:rPr>
            </w:pPr>
            <w:r>
              <w:rPr>
                <w:rFonts w:ascii="Arial" w:hAnsi="Arial" w:cs="Iranian Sans" w:hint="cs"/>
                <w:color w:val="33475B"/>
                <w:rtl/>
              </w:rPr>
              <w:t>زمان ویدئو</w:t>
            </w:r>
          </w:p>
        </w:tc>
      </w:tr>
    </w:tbl>
    <w:p w14:paraId="7EF46A3B" w14:textId="77777777" w:rsidR="00BF3A3D" w:rsidRDefault="00BF3A3D" w:rsidP="00BF3A3D">
      <w:pPr>
        <w:rPr>
          <w:rFonts w:ascii="Arial" w:hAnsi="Arial" w:cs="Iranian Sans"/>
          <w:b/>
          <w:color w:val="33475B"/>
          <w:sz w:val="36"/>
          <w:szCs w:val="36"/>
          <w:rtl/>
        </w:rPr>
      </w:pPr>
    </w:p>
    <w:p w14:paraId="019C47E2" w14:textId="77777777" w:rsidR="00BF3A3D" w:rsidRDefault="00BF3A3D" w:rsidP="00BF3A3D">
      <w:pPr>
        <w:rPr>
          <w:rFonts w:ascii="Arial" w:hAnsi="Arial" w:cs="Iranian Sans"/>
          <w:b/>
          <w:color w:val="33475B"/>
          <w:sz w:val="36"/>
          <w:szCs w:val="36"/>
          <w:rtl/>
        </w:rPr>
      </w:pPr>
    </w:p>
    <w:p w14:paraId="637E52AF" w14:textId="77777777" w:rsidR="00BF3A3D" w:rsidRDefault="00BF3A3D" w:rsidP="00BF3A3D">
      <w:pPr>
        <w:rPr>
          <w:rFonts w:ascii="Arial" w:hAnsi="Arial" w:cs="Iranian Sans"/>
          <w:b/>
          <w:color w:val="33475B"/>
          <w:sz w:val="36"/>
          <w:szCs w:val="36"/>
          <w:rtl/>
        </w:rPr>
      </w:pPr>
    </w:p>
    <w:p w14:paraId="0036FC84" w14:textId="77777777" w:rsidR="00BF3A3D" w:rsidRPr="00A44124" w:rsidRDefault="00BF3A3D"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6B63BA79" w14:textId="77777777" w:rsidTr="00FF2871">
        <w:tc>
          <w:tcPr>
            <w:tcW w:w="9576" w:type="dxa"/>
            <w:shd w:val="clear" w:color="auto" w:fill="FFF3ED"/>
          </w:tcPr>
          <w:p w14:paraId="5881F2F9" w14:textId="77777777" w:rsidR="00BF3A3D" w:rsidRDefault="00BF3A3D" w:rsidP="00FF2871">
            <w:pPr>
              <w:rPr>
                <w:rFonts w:ascii="Arial" w:hAnsi="Arial" w:cs="Iranian Sans"/>
                <w:b/>
                <w:color w:val="33475B"/>
                <w:rtl/>
              </w:rPr>
            </w:pPr>
            <w:r w:rsidRPr="00A44124">
              <w:rPr>
                <w:rFonts w:ascii="Arial" w:hAnsi="Arial" w:cs="Iranian Sans"/>
                <w:b/>
                <w:color w:val="33475B"/>
              </w:rPr>
              <w:t>Project Overview</w:t>
            </w:r>
          </w:p>
          <w:p w14:paraId="0C531BF2" w14:textId="77777777" w:rsidR="00BF3A3D" w:rsidRPr="00A44124" w:rsidRDefault="00BF3A3D" w:rsidP="00FF2871">
            <w:pPr>
              <w:rPr>
                <w:rFonts w:ascii="Arial" w:hAnsi="Arial" w:cs="Iranian Sans"/>
                <w:b/>
                <w:color w:val="33475B"/>
              </w:rPr>
            </w:pPr>
            <w:r>
              <w:rPr>
                <w:rFonts w:ascii="Arial" w:hAnsi="Arial" w:cs="Iranian Sans" w:hint="cs"/>
                <w:b/>
                <w:color w:val="33475B"/>
                <w:rtl/>
              </w:rPr>
              <w:t>توصیف پروژه</w:t>
            </w:r>
          </w:p>
        </w:tc>
      </w:tr>
      <w:tr w:rsidR="00BF3A3D" w:rsidRPr="00A44124" w14:paraId="7B96DCAD" w14:textId="77777777" w:rsidTr="00FF2871">
        <w:tc>
          <w:tcPr>
            <w:tcW w:w="9576" w:type="dxa"/>
            <w:shd w:val="clear" w:color="auto" w:fill="FFF3ED"/>
            <w:vAlign w:val="center"/>
          </w:tcPr>
          <w:p w14:paraId="6BF5B08F" w14:textId="77777777" w:rsidR="00BF3A3D" w:rsidRPr="00A44124" w:rsidRDefault="00BF3A3D" w:rsidP="00FF2871">
            <w:pPr>
              <w:rPr>
                <w:rFonts w:ascii="Arial" w:hAnsi="Arial" w:cs="Iranian Sans"/>
                <w:color w:val="33475B"/>
              </w:rPr>
            </w:pPr>
          </w:p>
          <w:p w14:paraId="4B8360D9" w14:textId="77777777" w:rsidR="00BF3A3D" w:rsidRPr="00A44124" w:rsidRDefault="00BF3A3D" w:rsidP="00FF2871">
            <w:pPr>
              <w:rPr>
                <w:rFonts w:ascii="Arial" w:hAnsi="Arial" w:cs="Iranian Sans"/>
                <w:color w:val="33475B"/>
              </w:rPr>
            </w:pPr>
            <w:r w:rsidRPr="00A44124">
              <w:rPr>
                <w:rFonts w:ascii="Arial" w:hAnsi="Arial" w:cs="Iranian Sans"/>
                <w:color w:val="33475B"/>
              </w:rPr>
              <w:t>What problem are we solving? How?</w:t>
            </w:r>
          </w:p>
          <w:p w14:paraId="0A274B43" w14:textId="77777777" w:rsidR="00BF3A3D" w:rsidRDefault="00BF3A3D" w:rsidP="00FF2871">
            <w:pPr>
              <w:bidi/>
              <w:rPr>
                <w:rFonts w:ascii="Arial" w:hAnsi="Arial" w:cs="Iranian Sans"/>
                <w:color w:val="33475B"/>
                <w:rtl/>
              </w:rPr>
            </w:pPr>
            <w:r>
              <w:rPr>
                <w:rFonts w:ascii="Arial" w:hAnsi="Arial" w:cs="Iranian Sans" w:hint="cs"/>
                <w:color w:val="33475B"/>
                <w:rtl/>
              </w:rPr>
              <w:t>در این ویدئو برای چه مشکلی راهکار می‌دهیم و چطور؟</w:t>
            </w:r>
          </w:p>
          <w:p w14:paraId="207F086F" w14:textId="77777777" w:rsidR="00BF3A3D" w:rsidRPr="00A44124" w:rsidRDefault="00BF3A3D" w:rsidP="00FF2871">
            <w:pPr>
              <w:rPr>
                <w:rFonts w:ascii="Arial" w:hAnsi="Arial" w:cs="Iranian Sans"/>
                <w:color w:val="33475B"/>
              </w:rPr>
            </w:pPr>
          </w:p>
          <w:p w14:paraId="44733B8D" w14:textId="77777777" w:rsidR="00BF3A3D" w:rsidRPr="00A44124" w:rsidRDefault="00BF3A3D" w:rsidP="00FF2871">
            <w:pPr>
              <w:rPr>
                <w:rFonts w:ascii="Arial" w:hAnsi="Arial" w:cs="Iranian Sans"/>
                <w:color w:val="33475B"/>
              </w:rPr>
            </w:pPr>
            <w:r w:rsidRPr="00A44124">
              <w:rPr>
                <w:rFonts w:ascii="Arial" w:hAnsi="Arial" w:cs="Iranian Sans"/>
                <w:color w:val="33475B"/>
              </w:rPr>
              <w:t>Why are we solving this problem? What’s the benefit?</w:t>
            </w:r>
          </w:p>
          <w:p w14:paraId="13C07707" w14:textId="77777777" w:rsidR="00BF3A3D" w:rsidRDefault="00BF3A3D" w:rsidP="00FF2871">
            <w:pPr>
              <w:bidi/>
              <w:rPr>
                <w:rFonts w:ascii="Arial" w:hAnsi="Arial" w:cs="Iranian Sans"/>
                <w:color w:val="33475B"/>
                <w:rtl/>
              </w:rPr>
            </w:pPr>
            <w:r>
              <w:rPr>
                <w:rFonts w:ascii="Arial" w:hAnsi="Arial" w:cs="Iranian Sans" w:hint="cs"/>
                <w:color w:val="33475B"/>
                <w:rtl/>
              </w:rPr>
              <w:t>دلیل ما از بیان راهکار چیست و چه سودی برایمان دارد؟</w:t>
            </w:r>
          </w:p>
          <w:p w14:paraId="59A3031C" w14:textId="77777777" w:rsidR="00BF3A3D" w:rsidRPr="00A44124" w:rsidRDefault="00BF3A3D" w:rsidP="00FF2871">
            <w:pPr>
              <w:rPr>
                <w:rFonts w:ascii="Arial" w:hAnsi="Arial" w:cs="Iranian Sans"/>
                <w:color w:val="33475B"/>
              </w:rPr>
            </w:pPr>
          </w:p>
          <w:p w14:paraId="5DBB3285" w14:textId="77777777" w:rsidR="00BF3A3D" w:rsidRPr="00A44124" w:rsidRDefault="00BF3A3D" w:rsidP="00FF2871">
            <w:pPr>
              <w:rPr>
                <w:rFonts w:ascii="Arial" w:hAnsi="Arial" w:cs="Iranian Sans"/>
                <w:color w:val="33475B"/>
              </w:rPr>
            </w:pPr>
            <w:r w:rsidRPr="00A44124">
              <w:rPr>
                <w:rFonts w:ascii="Arial" w:hAnsi="Arial" w:cs="Iranian Sans"/>
                <w:color w:val="33475B"/>
              </w:rPr>
              <w:t>How does this problem align with our product/service?</w:t>
            </w:r>
          </w:p>
          <w:p w14:paraId="718E00FD" w14:textId="77777777" w:rsidR="00BF3A3D" w:rsidRDefault="00BF3A3D" w:rsidP="00FF2871">
            <w:pPr>
              <w:bidi/>
              <w:rPr>
                <w:rFonts w:ascii="Arial" w:hAnsi="Arial" w:cs="Iranian Sans"/>
                <w:color w:val="33475B"/>
                <w:rtl/>
              </w:rPr>
            </w:pPr>
            <w:r>
              <w:rPr>
                <w:rFonts w:ascii="Arial" w:hAnsi="Arial" w:cs="Iranian Sans" w:hint="cs"/>
                <w:color w:val="33475B"/>
                <w:rtl/>
              </w:rPr>
              <w:t>راهکار پیشنهادی را در کدام محصول و خدمت گنجاندیم؟</w:t>
            </w:r>
          </w:p>
          <w:p w14:paraId="6FC8E098" w14:textId="77777777" w:rsidR="00BF3A3D" w:rsidRPr="00A44124" w:rsidRDefault="00BF3A3D" w:rsidP="00FF2871">
            <w:pPr>
              <w:rPr>
                <w:rFonts w:ascii="Arial" w:hAnsi="Arial" w:cs="Iranian Sans"/>
                <w:color w:val="33475B"/>
              </w:rPr>
            </w:pPr>
          </w:p>
          <w:p w14:paraId="085D1CA3" w14:textId="77777777" w:rsidR="00BF3A3D" w:rsidRDefault="00BF3A3D" w:rsidP="00FF2871">
            <w:pPr>
              <w:rPr>
                <w:rFonts w:ascii="Arial" w:hAnsi="Arial" w:cs="Iranian Sans"/>
                <w:color w:val="33475B"/>
                <w:rtl/>
              </w:rPr>
            </w:pPr>
            <w:r w:rsidRPr="00A44124">
              <w:rPr>
                <w:rFonts w:ascii="Arial" w:hAnsi="Arial" w:cs="Iranian Sans"/>
                <w:color w:val="33475B"/>
              </w:rPr>
              <w:t>Why is video the best medium for conveying this message / solving this problem?</w:t>
            </w:r>
          </w:p>
          <w:p w14:paraId="77203E9A" w14:textId="77777777" w:rsidR="00BF3A3D" w:rsidRDefault="00BF3A3D" w:rsidP="00FF2871">
            <w:pPr>
              <w:bidi/>
              <w:rPr>
                <w:rFonts w:ascii="Arial" w:hAnsi="Arial" w:cs="Iranian Sans"/>
                <w:color w:val="33475B"/>
                <w:rtl/>
              </w:rPr>
            </w:pPr>
            <w:r>
              <w:rPr>
                <w:rFonts w:ascii="Arial" w:hAnsi="Arial" w:cs="Iranian Sans" w:hint="cs"/>
                <w:color w:val="33475B"/>
                <w:rtl/>
              </w:rPr>
              <w:t>با چه معیار و دلیلی ویدئو را برای حل مسئله و بیان پاسخ انتخاب کردید؟</w:t>
            </w:r>
          </w:p>
          <w:p w14:paraId="2B0E8C4A" w14:textId="77777777" w:rsidR="00BF3A3D" w:rsidRPr="00A44124" w:rsidRDefault="00BF3A3D" w:rsidP="00FF2871">
            <w:pPr>
              <w:bidi/>
              <w:rPr>
                <w:rFonts w:ascii="Arial" w:hAnsi="Arial" w:cs="Iranian Sans"/>
                <w:color w:val="33475B"/>
              </w:rPr>
            </w:pPr>
          </w:p>
          <w:p w14:paraId="6828AD8D" w14:textId="77777777" w:rsidR="00BF3A3D" w:rsidRPr="00A44124" w:rsidRDefault="00BF3A3D" w:rsidP="00FF2871">
            <w:pPr>
              <w:rPr>
                <w:rFonts w:ascii="Arial" w:hAnsi="Arial" w:cs="Iranian Sans"/>
                <w:color w:val="33475B"/>
                <w:sz w:val="36"/>
                <w:szCs w:val="36"/>
              </w:rPr>
            </w:pPr>
          </w:p>
        </w:tc>
      </w:tr>
    </w:tbl>
    <w:p w14:paraId="659CCC9C" w14:textId="7EA07FC1" w:rsidR="00BF3A3D" w:rsidRDefault="00BF3A3D" w:rsidP="00BF3A3D">
      <w:pPr>
        <w:rPr>
          <w:rFonts w:ascii="Arial" w:hAnsi="Arial" w:cs="Iranian Sans"/>
          <w:b/>
          <w:color w:val="33475B"/>
          <w:sz w:val="36"/>
          <w:szCs w:val="36"/>
        </w:rPr>
      </w:pPr>
    </w:p>
    <w:p w14:paraId="6E51F995" w14:textId="77777777" w:rsidR="00C16A6C" w:rsidRPr="00A44124" w:rsidRDefault="00C16A6C"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071DE6F2" w14:textId="77777777" w:rsidTr="00FF2871">
        <w:tc>
          <w:tcPr>
            <w:tcW w:w="9576" w:type="dxa"/>
            <w:shd w:val="clear" w:color="auto" w:fill="FFF3ED"/>
          </w:tcPr>
          <w:p w14:paraId="4B626EF0" w14:textId="77777777" w:rsidR="00BF3A3D" w:rsidRPr="00A44124" w:rsidRDefault="00BF3A3D" w:rsidP="00FF2871">
            <w:pPr>
              <w:rPr>
                <w:rFonts w:ascii="Arial" w:hAnsi="Arial" w:cs="Iranian Sans"/>
                <w:b/>
                <w:color w:val="33475B"/>
              </w:rPr>
            </w:pPr>
          </w:p>
          <w:p w14:paraId="1A46C71B" w14:textId="77777777" w:rsidR="00BF3A3D" w:rsidRDefault="00BF3A3D" w:rsidP="00FF2871">
            <w:pPr>
              <w:rPr>
                <w:rFonts w:ascii="Arial" w:hAnsi="Arial" w:cs="Iranian Sans"/>
                <w:b/>
                <w:color w:val="33475B"/>
                <w:rtl/>
              </w:rPr>
            </w:pPr>
            <w:r w:rsidRPr="00A44124">
              <w:rPr>
                <w:rFonts w:ascii="Arial" w:hAnsi="Arial" w:cs="Iranian Sans"/>
                <w:b/>
                <w:color w:val="33475B"/>
              </w:rPr>
              <w:t>Project Deliverables &amp; Scope</w:t>
            </w:r>
          </w:p>
          <w:p w14:paraId="28510916" w14:textId="77777777" w:rsidR="00BF3A3D" w:rsidRDefault="00BF3A3D" w:rsidP="00FF2871">
            <w:pPr>
              <w:rPr>
                <w:rFonts w:ascii="Arial" w:hAnsi="Arial" w:cs="Iranian Sans"/>
                <w:b/>
                <w:color w:val="33475B"/>
                <w:rtl/>
              </w:rPr>
            </w:pPr>
            <w:r>
              <w:rPr>
                <w:rFonts w:ascii="Arial" w:hAnsi="Arial" w:cs="Iranian Sans" w:hint="cs"/>
                <w:b/>
                <w:color w:val="33475B"/>
                <w:rtl/>
              </w:rPr>
              <w:t>پروژه‌های اجرای و دامنه‌ی فعالیت‌ها</w:t>
            </w:r>
          </w:p>
          <w:p w14:paraId="47D66643" w14:textId="77777777" w:rsidR="00BF3A3D" w:rsidRPr="00A44124" w:rsidRDefault="00BF3A3D" w:rsidP="00FF2871">
            <w:pPr>
              <w:rPr>
                <w:rFonts w:ascii="Arial" w:hAnsi="Arial" w:cs="Iranian Sans"/>
                <w:b/>
                <w:color w:val="33475B"/>
              </w:rPr>
            </w:pPr>
          </w:p>
        </w:tc>
      </w:tr>
      <w:tr w:rsidR="00BF3A3D" w:rsidRPr="00A44124" w14:paraId="6D0410DD" w14:textId="77777777" w:rsidTr="00FF2871">
        <w:tc>
          <w:tcPr>
            <w:tcW w:w="9576" w:type="dxa"/>
            <w:shd w:val="clear" w:color="auto" w:fill="FFF3ED"/>
          </w:tcPr>
          <w:p w14:paraId="213173C9" w14:textId="77777777" w:rsidR="00BF3A3D" w:rsidRPr="00A44124" w:rsidRDefault="00BF3A3D" w:rsidP="00FF2871">
            <w:pPr>
              <w:rPr>
                <w:rFonts w:ascii="Arial" w:hAnsi="Arial" w:cs="Iranian Sans"/>
                <w:b/>
                <w:color w:val="33475B"/>
                <w:sz w:val="36"/>
                <w:szCs w:val="36"/>
              </w:rPr>
            </w:pPr>
          </w:p>
          <w:p w14:paraId="01339D65" w14:textId="77777777" w:rsidR="00BF3A3D" w:rsidRPr="00A44124" w:rsidRDefault="00BF3A3D" w:rsidP="00FF2871">
            <w:pPr>
              <w:rPr>
                <w:rFonts w:ascii="Arial" w:hAnsi="Arial" w:cs="Iranian Sans"/>
                <w:color w:val="33475B"/>
              </w:rPr>
            </w:pPr>
            <w:r w:rsidRPr="00A44124">
              <w:rPr>
                <w:rFonts w:ascii="Arial" w:hAnsi="Arial" w:cs="Iranian Sans"/>
                <w:color w:val="33475B"/>
              </w:rPr>
              <w:t xml:space="preserve">What are the deliverables for this video campaign? </w:t>
            </w:r>
          </w:p>
          <w:p w14:paraId="3429E816" w14:textId="77777777" w:rsidR="00BF3A3D" w:rsidRPr="00A44124" w:rsidRDefault="00BF3A3D" w:rsidP="00FF2871">
            <w:pPr>
              <w:rPr>
                <w:rFonts w:ascii="Arial" w:hAnsi="Arial" w:cs="Iranian Sans"/>
                <w:color w:val="33475B"/>
              </w:rPr>
            </w:pPr>
            <w:r w:rsidRPr="00A44124">
              <w:rPr>
                <w:rFonts w:ascii="Arial" w:hAnsi="Arial" w:cs="Iranian Sans"/>
                <w:color w:val="33475B"/>
              </w:rPr>
              <w:t>(e.g., one final video, three teaser videos, five GIFs, etc.)</w:t>
            </w:r>
          </w:p>
          <w:p w14:paraId="7ED7F480" w14:textId="77777777" w:rsidR="00F63F22" w:rsidRPr="00A44124" w:rsidRDefault="00F63F22" w:rsidP="00F63F22">
            <w:pPr>
              <w:rPr>
                <w:rFonts w:ascii="Arial" w:hAnsi="Arial" w:cs="Iranian Sans"/>
                <w:color w:val="33475B"/>
                <w:rtl/>
              </w:rPr>
            </w:pPr>
          </w:p>
          <w:p w14:paraId="3DCBD88C" w14:textId="5013E0E1" w:rsidR="00F63F22" w:rsidRPr="00A44124" w:rsidRDefault="00F63F22" w:rsidP="00F63F22">
            <w:pPr>
              <w:bidi/>
              <w:jc w:val="both"/>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rPr>
              <w:t>اگر</w:t>
            </w:r>
            <w:r w:rsidRPr="00A44124">
              <w:rPr>
                <w:rFonts w:ascii="Arial" w:hAnsi="Arial" w:cs="Iranian Sans" w:hint="cs"/>
                <w:color w:val="33475B"/>
                <w:rtl/>
              </w:rPr>
              <w:t xml:space="preserve"> برای موفقیت این کمپین</w:t>
            </w:r>
            <w:r>
              <w:rPr>
                <w:rFonts w:ascii="Arial" w:hAnsi="Arial" w:cs="Iranian Sans" w:hint="cs"/>
                <w:color w:val="33475B"/>
                <w:rtl/>
              </w:rPr>
              <w:t xml:space="preserve"> ویدئویی</w:t>
            </w:r>
            <w:r w:rsidRPr="00A44124">
              <w:rPr>
                <w:rFonts w:ascii="Arial" w:hAnsi="Arial" w:cs="Iranian Sans" w:hint="cs"/>
                <w:color w:val="33475B"/>
                <w:rtl/>
              </w:rPr>
              <w:t xml:space="preserve"> از محصولات موجود استفاده می‌ک</w:t>
            </w:r>
            <w:r>
              <w:rPr>
                <w:rFonts w:ascii="Arial" w:hAnsi="Arial" w:cs="Iranian Sans" w:hint="cs"/>
                <w:color w:val="33475B"/>
                <w:rtl/>
              </w:rPr>
              <w:t>ن</w:t>
            </w:r>
            <w:r w:rsidRPr="00A44124">
              <w:rPr>
                <w:rFonts w:ascii="Arial" w:hAnsi="Arial" w:cs="Iranian Sans" w:hint="cs"/>
                <w:color w:val="33475B"/>
                <w:rtl/>
              </w:rPr>
              <w:t>یم</w:t>
            </w:r>
            <w:r>
              <w:rPr>
                <w:rFonts w:ascii="Arial" w:hAnsi="Arial" w:cs="Iranian Sans" w:hint="cs"/>
                <w:color w:val="33475B"/>
                <w:rtl/>
              </w:rPr>
              <w:t>؛</w:t>
            </w:r>
            <w:r w:rsidRPr="00A44124">
              <w:rPr>
                <w:rFonts w:ascii="Arial" w:hAnsi="Arial" w:cs="Iranian Sans" w:hint="cs"/>
                <w:color w:val="33475B"/>
                <w:rtl/>
              </w:rPr>
              <w:t xml:space="preserve"> </w:t>
            </w:r>
            <w:r>
              <w:rPr>
                <w:rFonts w:ascii="Arial" w:hAnsi="Arial" w:cs="Iranian Sans" w:hint="cs"/>
                <w:color w:val="33475B"/>
                <w:rtl/>
              </w:rPr>
              <w:t>با</w:t>
            </w:r>
            <w:r w:rsidRPr="00A44124">
              <w:rPr>
                <w:rFonts w:ascii="Arial" w:hAnsi="Arial" w:cs="Iranian Sans" w:hint="cs"/>
                <w:color w:val="33475B"/>
                <w:rtl/>
              </w:rPr>
              <w:t xml:space="preserve">کدام یک از آنها </w:t>
            </w:r>
            <w:r>
              <w:rPr>
                <w:rFonts w:ascii="Arial" w:hAnsi="Arial" w:cs="Iranian Sans" w:hint="cs"/>
                <w:color w:val="33475B"/>
                <w:rtl/>
              </w:rPr>
              <w:t>مثلا با ویدئوی نهایی، ۳ تیزر یا ۵ گیف و...</w:t>
            </w:r>
            <w:r w:rsidRPr="00A44124">
              <w:rPr>
                <w:rFonts w:ascii="Arial" w:hAnsi="Arial" w:cs="Iranian Sans" w:hint="cs"/>
                <w:color w:val="33475B"/>
                <w:rtl/>
              </w:rPr>
              <w:t>؟ )</w:t>
            </w:r>
          </w:p>
          <w:p w14:paraId="46B956E7" w14:textId="77777777" w:rsidR="00BF3A3D" w:rsidRPr="00A44124" w:rsidRDefault="00BF3A3D" w:rsidP="00FF2871">
            <w:pPr>
              <w:rPr>
                <w:rFonts w:ascii="Arial" w:hAnsi="Arial" w:cs="Iranian Sans"/>
                <w:color w:val="33475B"/>
              </w:rPr>
            </w:pPr>
          </w:p>
          <w:p w14:paraId="4F47C920" w14:textId="140F6417" w:rsidR="00BF3A3D" w:rsidRDefault="00BF3A3D" w:rsidP="00FF2871">
            <w:pPr>
              <w:rPr>
                <w:rFonts w:ascii="Arial" w:hAnsi="Arial" w:cs="Iranian Sans"/>
                <w:color w:val="33475B"/>
                <w:rtl/>
              </w:rPr>
            </w:pPr>
            <w:r w:rsidRPr="00A44124">
              <w:rPr>
                <w:rFonts w:ascii="Arial" w:hAnsi="Arial" w:cs="Iranian Sans"/>
                <w:color w:val="33475B"/>
              </w:rPr>
              <w:t xml:space="preserve">Do we anticipate any internal/external factors compromising the completion of the above deliverables? If so, how? Why? </w:t>
            </w:r>
          </w:p>
          <w:p w14:paraId="112952C2" w14:textId="6959696C" w:rsidR="00F63F22" w:rsidRPr="00A44124" w:rsidRDefault="00F63F22" w:rsidP="00F63F22">
            <w:pPr>
              <w:bidi/>
              <w:jc w:val="both"/>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rPr>
              <w:t xml:space="preserve">آیا علت اجرای کمپین </w:t>
            </w:r>
            <w:r w:rsidRPr="00A44124">
              <w:rPr>
                <w:rFonts w:ascii="Arial" w:hAnsi="Arial" w:cs="Iranian Sans" w:hint="cs"/>
                <w:color w:val="33475B"/>
                <w:rtl/>
              </w:rPr>
              <w:t>تخمین‌ و برآوردی از اقدامات رقبا</w:t>
            </w:r>
            <w:r>
              <w:rPr>
                <w:rFonts w:ascii="Arial" w:hAnsi="Arial" w:cs="Iranian Sans" w:hint="cs"/>
                <w:color w:val="33475B"/>
                <w:rtl/>
              </w:rPr>
              <w:t>ی داخلی و خارجیست</w:t>
            </w:r>
            <w:r w:rsidRPr="00A44124">
              <w:rPr>
                <w:rFonts w:ascii="Arial" w:hAnsi="Arial" w:cs="Iranian Sans" w:hint="cs"/>
                <w:color w:val="33475B"/>
                <w:rtl/>
              </w:rPr>
              <w:t xml:space="preserve"> و احساس خطر کردیم؟ اگر چنین است، چرا و چطور چنین برداشتی کردی</w:t>
            </w:r>
            <w:r>
              <w:rPr>
                <w:rFonts w:ascii="Arial" w:hAnsi="Arial" w:cs="Iranian Sans" w:hint="cs"/>
                <w:color w:val="33475B"/>
                <w:rtl/>
              </w:rPr>
              <w:t>م</w:t>
            </w:r>
            <w:r w:rsidRPr="00A44124">
              <w:rPr>
                <w:rFonts w:ascii="Arial" w:hAnsi="Arial" w:cs="Iranian Sans" w:hint="cs"/>
                <w:color w:val="33475B"/>
                <w:rtl/>
              </w:rPr>
              <w:t>؟)</w:t>
            </w:r>
          </w:p>
          <w:p w14:paraId="2D7F8BF7" w14:textId="77777777" w:rsidR="00F63F22" w:rsidRPr="00A44124" w:rsidRDefault="00F63F22" w:rsidP="00FF2871">
            <w:pPr>
              <w:rPr>
                <w:rFonts w:ascii="Arial" w:hAnsi="Arial" w:cs="Iranian Sans"/>
                <w:color w:val="33475B"/>
              </w:rPr>
            </w:pPr>
          </w:p>
          <w:p w14:paraId="0FFBB3AF" w14:textId="77777777" w:rsidR="00BF3A3D" w:rsidRPr="00A44124" w:rsidRDefault="00BF3A3D" w:rsidP="00FF2871">
            <w:pPr>
              <w:rPr>
                <w:rFonts w:ascii="Arial" w:hAnsi="Arial" w:cs="Iranian Sans"/>
                <w:color w:val="33475B"/>
              </w:rPr>
            </w:pPr>
          </w:p>
          <w:p w14:paraId="4628F8FF" w14:textId="77777777" w:rsidR="00BF3A3D" w:rsidRPr="00A44124" w:rsidRDefault="00BF3A3D" w:rsidP="00FF2871">
            <w:pPr>
              <w:rPr>
                <w:rFonts w:ascii="Arial" w:hAnsi="Arial" w:cs="Iranian Sans"/>
                <w:color w:val="33475B"/>
              </w:rPr>
            </w:pPr>
            <w:r w:rsidRPr="00A44124">
              <w:rPr>
                <w:rFonts w:ascii="Arial" w:hAnsi="Arial" w:cs="Iranian Sans"/>
                <w:color w:val="33475B"/>
              </w:rPr>
              <w:t xml:space="preserve">Note: It’s important to be a specific as possible here to help stakeholders provide accurate estimates for completing each deliverable. </w:t>
            </w:r>
          </w:p>
          <w:p w14:paraId="581FB8BE" w14:textId="77777777" w:rsidR="00F63F22" w:rsidRPr="00A44124" w:rsidRDefault="00F63F22" w:rsidP="00F63F22">
            <w:pPr>
              <w:bidi/>
              <w:jc w:val="both"/>
              <w:rPr>
                <w:rFonts w:ascii="Arial" w:hAnsi="Arial" w:cs="Iranian Sans"/>
                <w:color w:val="33475B"/>
              </w:rPr>
            </w:pPr>
            <w:r w:rsidRPr="00A44124">
              <w:rPr>
                <w:rFonts w:ascii="Arial" w:hAnsi="Arial" w:cs="Iranian Sans" w:hint="cs"/>
                <w:color w:val="33475B"/>
                <w:rtl/>
              </w:rPr>
              <w:t>توجه</w:t>
            </w:r>
            <w:r w:rsidRPr="00A44124">
              <w:rPr>
                <w:rFonts w:ascii="Arial" w:hAnsi="Arial" w:cs="Iranian Sans"/>
                <w:color w:val="33475B"/>
                <w:rtl/>
              </w:rPr>
              <w:t xml:space="preserve">: </w:t>
            </w:r>
            <w:r w:rsidRPr="00A44124">
              <w:rPr>
                <w:rFonts w:ascii="Arial" w:hAnsi="Arial" w:cs="Iranian Sans" w:hint="cs"/>
                <w:color w:val="33475B"/>
                <w:rtl/>
              </w:rPr>
              <w:t>مسئله را به دقت مشخص کنید. مشخصات دقیق به</w:t>
            </w:r>
            <w:r w:rsidRPr="00A44124">
              <w:rPr>
                <w:rFonts w:ascii="Arial" w:hAnsi="Arial" w:cs="Iranian Sans"/>
                <w:color w:val="33475B"/>
                <w:rtl/>
              </w:rPr>
              <w:t xml:space="preserve"> </w:t>
            </w:r>
            <w:r w:rsidRPr="00A44124">
              <w:rPr>
                <w:rFonts w:ascii="Arial" w:hAnsi="Arial" w:cs="Iranian Sans" w:hint="cs"/>
                <w:color w:val="33475B"/>
                <w:rtl/>
              </w:rPr>
              <w:t>ذینفعان</w:t>
            </w:r>
            <w:r w:rsidRPr="00A44124">
              <w:rPr>
                <w:rFonts w:ascii="Arial" w:hAnsi="Arial" w:cs="Iranian Sans"/>
                <w:color w:val="33475B"/>
                <w:rtl/>
              </w:rPr>
              <w:t xml:space="preserve"> </w:t>
            </w:r>
            <w:r w:rsidRPr="00A44124">
              <w:rPr>
                <w:rFonts w:ascii="Arial" w:hAnsi="Arial" w:cs="Iranian Sans" w:hint="cs"/>
                <w:color w:val="33475B"/>
                <w:rtl/>
              </w:rPr>
              <w:t>کمک</w:t>
            </w:r>
            <w:r w:rsidRPr="00A44124">
              <w:rPr>
                <w:rFonts w:ascii="Arial" w:hAnsi="Arial" w:cs="Iranian Sans"/>
                <w:color w:val="33475B"/>
                <w:rtl/>
              </w:rPr>
              <w:t xml:space="preserve"> </w:t>
            </w:r>
            <w:r w:rsidRPr="00A44124">
              <w:rPr>
                <w:rFonts w:ascii="Arial" w:hAnsi="Arial" w:cs="Iranian Sans" w:hint="cs"/>
                <w:color w:val="33475B"/>
                <w:rtl/>
              </w:rPr>
              <w:t>می‌کند</w:t>
            </w:r>
            <w:r w:rsidRPr="00A44124">
              <w:rPr>
                <w:rFonts w:ascii="Arial" w:hAnsi="Arial" w:cs="Iranian Sans"/>
                <w:color w:val="33475B"/>
                <w:rtl/>
              </w:rPr>
              <w:t xml:space="preserve"> </w:t>
            </w:r>
            <w:r w:rsidRPr="00A44124">
              <w:rPr>
                <w:rFonts w:ascii="Arial" w:hAnsi="Arial" w:cs="Iranian Sans" w:hint="cs"/>
                <w:color w:val="33475B"/>
                <w:rtl/>
              </w:rPr>
              <w:t>برآوردهای</w:t>
            </w:r>
            <w:r w:rsidRPr="00A44124">
              <w:rPr>
                <w:rFonts w:ascii="Arial" w:hAnsi="Arial" w:cs="Iranian Sans"/>
                <w:color w:val="33475B"/>
                <w:rtl/>
              </w:rPr>
              <w:t xml:space="preserve"> </w:t>
            </w:r>
            <w:r w:rsidRPr="00A44124">
              <w:rPr>
                <w:rFonts w:ascii="Arial" w:hAnsi="Arial" w:cs="Iranian Sans" w:hint="cs"/>
                <w:color w:val="33475B"/>
                <w:rtl/>
              </w:rPr>
              <w:t xml:space="preserve">درست‌تری داشته باشند </w:t>
            </w:r>
            <w:r>
              <w:rPr>
                <w:rFonts w:ascii="Arial" w:hAnsi="Arial" w:cs="Iranian Sans" w:hint="cs"/>
                <w:color w:val="33475B"/>
                <w:rtl/>
              </w:rPr>
              <w:t>و برای رسیدن به خروجی مطلوب مفید است.</w:t>
            </w:r>
            <w:r w:rsidRPr="00A44124">
              <w:rPr>
                <w:rFonts w:ascii="Arial" w:hAnsi="Arial" w:cs="Iranian Sans" w:hint="cs"/>
                <w:color w:val="33475B"/>
                <w:rtl/>
              </w:rPr>
              <w:t xml:space="preserve"> </w:t>
            </w:r>
          </w:p>
          <w:p w14:paraId="2CE51FDC" w14:textId="77777777" w:rsidR="00BF3A3D" w:rsidRPr="00A44124" w:rsidRDefault="00BF3A3D" w:rsidP="00FF2871">
            <w:pPr>
              <w:rPr>
                <w:rFonts w:ascii="Arial" w:hAnsi="Arial" w:cs="Iranian Sans"/>
                <w:b/>
                <w:color w:val="33475B"/>
                <w:sz w:val="36"/>
                <w:szCs w:val="36"/>
              </w:rPr>
            </w:pPr>
          </w:p>
        </w:tc>
      </w:tr>
    </w:tbl>
    <w:p w14:paraId="5007D53C" w14:textId="77777777" w:rsidR="00BF3A3D" w:rsidRPr="00A44124" w:rsidRDefault="00BF3A3D" w:rsidP="00BF3A3D">
      <w:pPr>
        <w:rPr>
          <w:rFonts w:ascii="Arial" w:hAnsi="Arial" w:cs="Iranian Sans"/>
          <w:b/>
          <w:color w:val="33475B"/>
          <w:sz w:val="36"/>
          <w:szCs w:val="36"/>
        </w:rPr>
      </w:pPr>
    </w:p>
    <w:p w14:paraId="578C4ED0" w14:textId="77777777" w:rsidR="00BF3A3D" w:rsidRPr="00A44124" w:rsidRDefault="00BF3A3D" w:rsidP="00BF3A3D">
      <w:pPr>
        <w:rPr>
          <w:rFonts w:ascii="Arial" w:hAnsi="Arial" w:cs="Iranian Sans"/>
          <w:b/>
          <w:color w:val="33475B"/>
          <w:sz w:val="36"/>
          <w:szCs w:val="36"/>
        </w:rPr>
      </w:pPr>
    </w:p>
    <w:p w14:paraId="3CB8709B" w14:textId="77777777" w:rsidR="00BF3A3D" w:rsidRPr="00A44124" w:rsidRDefault="00BF3A3D"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5C7125FE" w14:textId="77777777" w:rsidTr="00FF2871">
        <w:tc>
          <w:tcPr>
            <w:tcW w:w="9576" w:type="dxa"/>
            <w:shd w:val="clear" w:color="auto" w:fill="FFF3ED"/>
          </w:tcPr>
          <w:p w14:paraId="0AC4CB7F" w14:textId="77777777" w:rsidR="00BF3A3D" w:rsidRPr="00A44124" w:rsidRDefault="00BF3A3D" w:rsidP="00FF2871">
            <w:pPr>
              <w:rPr>
                <w:rFonts w:ascii="Arial" w:hAnsi="Arial" w:cs="Iranian Sans"/>
                <w:b/>
                <w:color w:val="33475B"/>
              </w:rPr>
            </w:pPr>
          </w:p>
          <w:p w14:paraId="6165A03B" w14:textId="77777777" w:rsidR="00BF3A3D" w:rsidRDefault="00BF3A3D" w:rsidP="00FF2871">
            <w:pPr>
              <w:rPr>
                <w:rFonts w:ascii="Arial" w:hAnsi="Arial" w:cs="Iranian Sans"/>
                <w:b/>
                <w:color w:val="33475B"/>
                <w:rtl/>
              </w:rPr>
            </w:pPr>
            <w:r w:rsidRPr="00A44124">
              <w:rPr>
                <w:rFonts w:ascii="Arial" w:hAnsi="Arial" w:cs="Iranian Sans"/>
                <w:b/>
                <w:color w:val="33475B"/>
              </w:rPr>
              <w:t>Target Audience</w:t>
            </w:r>
          </w:p>
          <w:p w14:paraId="3ABF6ACE" w14:textId="10620305" w:rsidR="00FC13C5" w:rsidRPr="00A44124" w:rsidRDefault="00FC13C5" w:rsidP="00FF2871">
            <w:pPr>
              <w:rPr>
                <w:rFonts w:ascii="Arial" w:hAnsi="Arial" w:cs="Iranian Sans"/>
                <w:b/>
                <w:color w:val="33475B"/>
              </w:rPr>
            </w:pPr>
            <w:r>
              <w:rPr>
                <w:rFonts w:ascii="Arial" w:hAnsi="Arial" w:cs="Iranian Sans" w:hint="cs"/>
                <w:b/>
                <w:color w:val="33475B"/>
                <w:rtl/>
              </w:rPr>
              <w:t>مخاطب هدف</w:t>
            </w:r>
          </w:p>
        </w:tc>
      </w:tr>
      <w:tr w:rsidR="00BF3A3D" w:rsidRPr="00A44124" w14:paraId="782625ED" w14:textId="77777777" w:rsidTr="00FF2871">
        <w:tc>
          <w:tcPr>
            <w:tcW w:w="9576" w:type="dxa"/>
            <w:shd w:val="clear" w:color="auto" w:fill="FFF3ED"/>
          </w:tcPr>
          <w:p w14:paraId="7BCB7436" w14:textId="77777777" w:rsidR="00BF3A3D" w:rsidRPr="00A44124" w:rsidRDefault="00BF3A3D" w:rsidP="00FF2871">
            <w:pPr>
              <w:rPr>
                <w:rFonts w:ascii="Arial" w:hAnsi="Arial" w:cs="Iranian Sans"/>
                <w:b/>
                <w:color w:val="33475B"/>
                <w:sz w:val="36"/>
                <w:szCs w:val="36"/>
              </w:rPr>
            </w:pPr>
          </w:p>
          <w:p w14:paraId="47362DE2" w14:textId="77777777" w:rsidR="00BF3A3D" w:rsidRPr="00A44124" w:rsidRDefault="00BF3A3D" w:rsidP="00FF2871">
            <w:pPr>
              <w:rPr>
                <w:rFonts w:ascii="Arial" w:hAnsi="Arial" w:cs="Iranian Sans"/>
                <w:color w:val="33475B"/>
              </w:rPr>
            </w:pPr>
            <w:r w:rsidRPr="00A44124">
              <w:rPr>
                <w:rFonts w:ascii="Arial" w:hAnsi="Arial" w:cs="Iranian Sans"/>
                <w:color w:val="33475B"/>
              </w:rPr>
              <w:t>Who are we trying to reach with this video?</w:t>
            </w:r>
          </w:p>
          <w:p w14:paraId="57849FA0" w14:textId="77777777" w:rsidR="00F63F22" w:rsidRPr="00A44124" w:rsidRDefault="00F63F22" w:rsidP="00F63F22">
            <w:pPr>
              <w:bidi/>
              <w:jc w:val="both"/>
              <w:rPr>
                <w:rFonts w:ascii="Arial" w:hAnsi="Arial" w:cs="Iranian Sans"/>
                <w:color w:val="33475B"/>
                <w:rtl/>
              </w:rPr>
            </w:pPr>
          </w:p>
          <w:p w14:paraId="15ECB038" w14:textId="77777777" w:rsidR="00F63F22" w:rsidRPr="00A44124" w:rsidRDefault="00F63F22" w:rsidP="00F63F22">
            <w:pPr>
              <w:bidi/>
              <w:jc w:val="both"/>
              <w:rPr>
                <w:rFonts w:ascii="Arial" w:hAnsi="Arial" w:cs="Iranian Sans"/>
                <w:color w:val="33475B"/>
              </w:rPr>
            </w:pPr>
            <w:r w:rsidRPr="00A44124">
              <w:rPr>
                <w:rFonts w:ascii="Arial" w:hAnsi="Arial" w:cs="Iranian Sans" w:hint="cs"/>
                <w:color w:val="33475B"/>
                <w:rtl/>
              </w:rPr>
              <w:t>(جامعه هدف کیست؟)</w:t>
            </w:r>
          </w:p>
          <w:p w14:paraId="048B1118" w14:textId="77777777" w:rsidR="00BF3A3D" w:rsidRPr="00A44124" w:rsidRDefault="00BF3A3D" w:rsidP="00FF2871">
            <w:pPr>
              <w:rPr>
                <w:rFonts w:ascii="Arial" w:hAnsi="Arial" w:cs="Iranian Sans"/>
                <w:color w:val="33475B"/>
              </w:rPr>
            </w:pPr>
          </w:p>
          <w:p w14:paraId="661B7EF6" w14:textId="77777777" w:rsidR="00BF3A3D" w:rsidRPr="00A44124" w:rsidRDefault="00BF3A3D" w:rsidP="00FF2871">
            <w:pPr>
              <w:rPr>
                <w:rFonts w:ascii="Arial" w:hAnsi="Arial" w:cs="Iranian Sans"/>
                <w:color w:val="33475B"/>
              </w:rPr>
            </w:pPr>
            <w:r w:rsidRPr="00A44124">
              <w:rPr>
                <w:rFonts w:ascii="Arial" w:hAnsi="Arial" w:cs="Iranian Sans"/>
                <w:color w:val="33475B"/>
              </w:rPr>
              <w:t>Primary Audience/Persona:</w:t>
            </w:r>
          </w:p>
          <w:p w14:paraId="47E29AE1" w14:textId="5805D4F6" w:rsidR="00BF3A3D" w:rsidRPr="00A44124" w:rsidRDefault="00F63F22" w:rsidP="00F63F22">
            <w:pPr>
              <w:bidi/>
              <w:rPr>
                <w:rFonts w:ascii="Arial" w:hAnsi="Arial" w:cs="Iranian Sans"/>
                <w:color w:val="33475B"/>
              </w:rPr>
            </w:pPr>
            <w:r w:rsidRPr="00A44124">
              <w:rPr>
                <w:rFonts w:ascii="Arial" w:hAnsi="Arial" w:cs="Iranian Sans" w:hint="cs"/>
                <w:color w:val="33475B"/>
                <w:rtl/>
              </w:rPr>
              <w:t>پرسونای اولیه مخاطبین</w:t>
            </w:r>
          </w:p>
          <w:p w14:paraId="5B5C78B6" w14:textId="77777777" w:rsidR="00BF3A3D" w:rsidRPr="00A44124" w:rsidRDefault="00BF3A3D" w:rsidP="00FF2871">
            <w:pPr>
              <w:rPr>
                <w:rFonts w:ascii="Arial" w:hAnsi="Arial" w:cs="Iranian Sans"/>
                <w:b/>
                <w:color w:val="33475B"/>
                <w:sz w:val="36"/>
                <w:szCs w:val="36"/>
              </w:rPr>
            </w:pPr>
            <w:r w:rsidRPr="00A44124">
              <w:rPr>
                <w:rFonts w:ascii="Arial" w:hAnsi="Arial" w:cs="Iranian Sans"/>
                <w:color w:val="33475B"/>
              </w:rPr>
              <w:t xml:space="preserve">Secondary Audience/Persona: </w:t>
            </w:r>
          </w:p>
          <w:p w14:paraId="5DB4912C" w14:textId="77777777" w:rsidR="00BF3A3D" w:rsidRDefault="00F63F22" w:rsidP="00F63F22">
            <w:pPr>
              <w:bidi/>
              <w:rPr>
                <w:rFonts w:ascii="Arial" w:hAnsi="Arial" w:cs="Iranian Sans"/>
                <w:color w:val="33475B"/>
                <w:rtl/>
              </w:rPr>
            </w:pPr>
            <w:r>
              <w:rPr>
                <w:rFonts w:ascii="Arial" w:hAnsi="Arial" w:cs="Iranian Sans" w:hint="cs"/>
                <w:color w:val="33475B"/>
                <w:rtl/>
              </w:rPr>
              <w:t>پ</w:t>
            </w:r>
            <w:r w:rsidRPr="00A44124">
              <w:rPr>
                <w:rFonts w:ascii="Arial" w:hAnsi="Arial" w:cs="Iranian Sans" w:hint="cs"/>
                <w:color w:val="33475B"/>
                <w:rtl/>
              </w:rPr>
              <w:t>رسونای ثانویه مخاطبین</w:t>
            </w:r>
          </w:p>
          <w:p w14:paraId="058FC932" w14:textId="42DAC496" w:rsidR="00F63F22" w:rsidRPr="00A44124" w:rsidRDefault="00F63F22" w:rsidP="00F63F22">
            <w:pPr>
              <w:bidi/>
              <w:rPr>
                <w:rFonts w:ascii="Arial" w:hAnsi="Arial" w:cs="Iranian Sans"/>
                <w:b/>
                <w:color w:val="33475B"/>
                <w:sz w:val="36"/>
                <w:szCs w:val="36"/>
              </w:rPr>
            </w:pPr>
          </w:p>
        </w:tc>
      </w:tr>
    </w:tbl>
    <w:p w14:paraId="6A8A0016" w14:textId="53FF271D" w:rsidR="00BF3A3D" w:rsidRDefault="00BF3A3D" w:rsidP="00BF3A3D">
      <w:pPr>
        <w:rPr>
          <w:rFonts w:ascii="Arial" w:hAnsi="Arial" w:cs="Iranian Sans"/>
          <w:b/>
          <w:color w:val="33475B"/>
          <w:sz w:val="36"/>
          <w:szCs w:val="36"/>
          <w:rtl/>
        </w:rPr>
      </w:pPr>
    </w:p>
    <w:p w14:paraId="7E8C786B" w14:textId="6DF4AEDC" w:rsidR="00F63F22" w:rsidRDefault="00F63F22" w:rsidP="00BF3A3D">
      <w:pPr>
        <w:rPr>
          <w:rFonts w:ascii="Arial" w:hAnsi="Arial" w:cs="Iranian Sans"/>
          <w:b/>
          <w:color w:val="33475B"/>
          <w:sz w:val="36"/>
          <w:szCs w:val="36"/>
          <w:rtl/>
        </w:rPr>
      </w:pPr>
    </w:p>
    <w:p w14:paraId="5EE50FDA" w14:textId="149E079F" w:rsidR="00F63F22" w:rsidRDefault="00F63F22" w:rsidP="00BF3A3D">
      <w:pPr>
        <w:rPr>
          <w:rFonts w:ascii="Arial" w:hAnsi="Arial" w:cs="Iranian Sans"/>
          <w:b/>
          <w:color w:val="33475B"/>
          <w:sz w:val="36"/>
          <w:szCs w:val="36"/>
          <w:rtl/>
        </w:rPr>
      </w:pPr>
    </w:p>
    <w:p w14:paraId="0D97280C" w14:textId="77777777" w:rsidR="00F63F22" w:rsidRPr="00A44124" w:rsidRDefault="00F63F22"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462DB531" w14:textId="77777777" w:rsidTr="00FF2871">
        <w:tc>
          <w:tcPr>
            <w:tcW w:w="9576" w:type="dxa"/>
            <w:shd w:val="clear" w:color="auto" w:fill="FFF3ED"/>
          </w:tcPr>
          <w:p w14:paraId="4B324A19" w14:textId="77777777" w:rsidR="00BF3A3D" w:rsidRPr="00A44124" w:rsidRDefault="00BF3A3D" w:rsidP="00FF2871">
            <w:pPr>
              <w:rPr>
                <w:rFonts w:ascii="Arial" w:hAnsi="Arial" w:cs="Iranian Sans"/>
                <w:b/>
                <w:color w:val="33475B"/>
              </w:rPr>
            </w:pPr>
          </w:p>
          <w:p w14:paraId="0AA1AA73" w14:textId="77777777" w:rsidR="00BF3A3D" w:rsidRDefault="00BF3A3D" w:rsidP="00FF2871">
            <w:pPr>
              <w:rPr>
                <w:rFonts w:ascii="Arial" w:hAnsi="Arial" w:cs="Iranian Sans"/>
                <w:b/>
                <w:color w:val="33475B"/>
                <w:rtl/>
              </w:rPr>
            </w:pPr>
            <w:r w:rsidRPr="00A44124">
              <w:rPr>
                <w:rFonts w:ascii="Arial" w:hAnsi="Arial" w:cs="Iranian Sans"/>
                <w:b/>
                <w:color w:val="33475B"/>
              </w:rPr>
              <w:t xml:space="preserve">Tone of Voice </w:t>
            </w:r>
          </w:p>
          <w:p w14:paraId="5CAF11E9" w14:textId="77777777" w:rsidR="00F63F22" w:rsidRDefault="00F63F22" w:rsidP="00FF2871">
            <w:pPr>
              <w:rPr>
                <w:rFonts w:ascii="Arial" w:hAnsi="Arial" w:cs="Iranian Sans"/>
                <w:b/>
                <w:color w:val="33475B"/>
                <w:rtl/>
              </w:rPr>
            </w:pPr>
            <w:r>
              <w:rPr>
                <w:rFonts w:ascii="Arial" w:hAnsi="Arial" w:cs="Iranian Sans" w:hint="cs"/>
                <w:b/>
                <w:color w:val="33475B"/>
                <w:rtl/>
              </w:rPr>
              <w:t>لحن برند</w:t>
            </w:r>
          </w:p>
          <w:p w14:paraId="63516F75" w14:textId="023C41A5" w:rsidR="00F63F22" w:rsidRPr="00A44124" w:rsidRDefault="00F63F22" w:rsidP="00FF2871">
            <w:pPr>
              <w:rPr>
                <w:rFonts w:ascii="Arial" w:hAnsi="Arial" w:cs="Iranian Sans"/>
                <w:b/>
                <w:color w:val="33475B"/>
              </w:rPr>
            </w:pPr>
          </w:p>
        </w:tc>
      </w:tr>
      <w:tr w:rsidR="00BF3A3D" w:rsidRPr="00A44124" w14:paraId="0A329D68" w14:textId="77777777" w:rsidTr="00FF2871">
        <w:tc>
          <w:tcPr>
            <w:tcW w:w="9576" w:type="dxa"/>
            <w:shd w:val="clear" w:color="auto" w:fill="FFF3ED"/>
          </w:tcPr>
          <w:p w14:paraId="628D02E6" w14:textId="77777777" w:rsidR="00BF3A3D" w:rsidRPr="00A44124" w:rsidRDefault="00BF3A3D" w:rsidP="00FF2871">
            <w:pPr>
              <w:rPr>
                <w:rFonts w:ascii="Arial" w:hAnsi="Arial" w:cs="Iranian Sans"/>
                <w:b/>
                <w:color w:val="33475B"/>
                <w:sz w:val="36"/>
                <w:szCs w:val="36"/>
              </w:rPr>
            </w:pPr>
          </w:p>
          <w:p w14:paraId="56B5132F" w14:textId="196D1813" w:rsidR="00BF3A3D" w:rsidRDefault="00BF3A3D" w:rsidP="00FF2871">
            <w:pPr>
              <w:rPr>
                <w:rFonts w:ascii="Arial" w:hAnsi="Arial" w:cs="Iranian Sans"/>
                <w:color w:val="33475B"/>
                <w:rtl/>
              </w:rPr>
            </w:pPr>
            <w:r w:rsidRPr="00A44124">
              <w:rPr>
                <w:rFonts w:ascii="Arial" w:hAnsi="Arial" w:cs="Iranian Sans"/>
                <w:color w:val="33475B"/>
              </w:rPr>
              <w:t>What are your brand values? How can you use those to shape the tone of this video?</w:t>
            </w:r>
          </w:p>
          <w:p w14:paraId="278A332E" w14:textId="7F3B4B52" w:rsidR="00F63F22" w:rsidRPr="00A44124" w:rsidRDefault="00F63F22" w:rsidP="00F63F22">
            <w:pPr>
              <w:bidi/>
              <w:rPr>
                <w:rFonts w:ascii="Arial" w:hAnsi="Arial" w:cs="Iranian Sans"/>
                <w:color w:val="33475B"/>
              </w:rPr>
            </w:pPr>
            <w:r w:rsidRPr="00A44124">
              <w:rPr>
                <w:rFonts w:ascii="Arial" w:hAnsi="Arial" w:cs="Iranian Sans" w:hint="cs"/>
                <w:color w:val="33475B"/>
                <w:rtl/>
              </w:rPr>
              <w:t>(ارزش‌های برند چیست؟ از چه طر</w:t>
            </w:r>
            <w:r>
              <w:rPr>
                <w:rFonts w:ascii="Arial" w:hAnsi="Arial" w:cs="Iranian Sans" w:hint="cs"/>
                <w:color w:val="33475B"/>
                <w:rtl/>
              </w:rPr>
              <w:t>قی</w:t>
            </w:r>
            <w:r w:rsidRPr="00A44124">
              <w:rPr>
                <w:rFonts w:ascii="Arial" w:hAnsi="Arial" w:cs="Iranian Sans" w:hint="cs"/>
                <w:color w:val="33475B"/>
                <w:rtl/>
              </w:rPr>
              <w:t xml:space="preserve"> ارزش‌های سازمان را می‌توان </w:t>
            </w:r>
            <w:r>
              <w:rPr>
                <w:rFonts w:ascii="Arial" w:hAnsi="Arial" w:cs="Iranian Sans" w:hint="cs"/>
                <w:color w:val="33475B"/>
                <w:rtl/>
              </w:rPr>
              <w:t>با این ویدئو</w:t>
            </w:r>
            <w:r w:rsidRPr="00A44124">
              <w:rPr>
                <w:rFonts w:ascii="Arial" w:hAnsi="Arial" w:cs="Iranian Sans" w:hint="cs"/>
                <w:color w:val="33475B"/>
                <w:rtl/>
              </w:rPr>
              <w:t xml:space="preserve"> نشان داد؟)</w:t>
            </w:r>
          </w:p>
          <w:p w14:paraId="094141E9" w14:textId="77777777" w:rsidR="00F63F22" w:rsidRPr="00A44124" w:rsidRDefault="00F63F22" w:rsidP="00FF2871">
            <w:pPr>
              <w:rPr>
                <w:rFonts w:ascii="Arial" w:hAnsi="Arial" w:cs="Iranian Sans"/>
                <w:color w:val="33475B"/>
              </w:rPr>
            </w:pPr>
          </w:p>
          <w:p w14:paraId="7BADE5E9" w14:textId="77777777" w:rsidR="00BF3A3D" w:rsidRPr="00A44124" w:rsidRDefault="00BF3A3D" w:rsidP="00FF2871">
            <w:pPr>
              <w:rPr>
                <w:rFonts w:ascii="Arial" w:hAnsi="Arial" w:cs="Iranian Sans"/>
                <w:color w:val="33475B"/>
              </w:rPr>
            </w:pPr>
          </w:p>
          <w:p w14:paraId="595A14CD" w14:textId="2451F828" w:rsidR="00BF3A3D" w:rsidRDefault="00BF3A3D" w:rsidP="00FF2871">
            <w:pPr>
              <w:rPr>
                <w:rFonts w:ascii="Arial" w:hAnsi="Arial" w:cs="Iranian Sans"/>
                <w:color w:val="33475B"/>
                <w:rtl/>
              </w:rPr>
            </w:pPr>
            <w:r w:rsidRPr="00A44124">
              <w:rPr>
                <w:rFonts w:ascii="Arial" w:hAnsi="Arial" w:cs="Iranian Sans"/>
                <w:color w:val="33475B"/>
              </w:rPr>
              <w:t xml:space="preserve">What do you want your audience to take away from this video? What do you want them to feel? </w:t>
            </w:r>
          </w:p>
          <w:p w14:paraId="4A6F211A" w14:textId="77777777" w:rsidR="00F63F22" w:rsidRPr="00A44124" w:rsidRDefault="00F63F22" w:rsidP="00F63F22">
            <w:pPr>
              <w:bidi/>
              <w:rPr>
                <w:rFonts w:ascii="Arial" w:hAnsi="Arial" w:cs="Iranian Sans"/>
                <w:color w:val="33475B"/>
              </w:rPr>
            </w:pPr>
            <w:r w:rsidRPr="00A44124">
              <w:rPr>
                <w:rFonts w:ascii="Arial" w:hAnsi="Arial" w:cs="Iranian Sans" w:hint="cs"/>
                <w:color w:val="33475B"/>
                <w:rtl/>
              </w:rPr>
              <w:t>(مایلید مخاطبان به چه دستاورد و احساسی برسند؟ )</w:t>
            </w:r>
          </w:p>
          <w:p w14:paraId="6FDCF1BC" w14:textId="77777777" w:rsidR="00BF3A3D" w:rsidRPr="00A44124" w:rsidRDefault="00BF3A3D" w:rsidP="00FF2871">
            <w:pPr>
              <w:rPr>
                <w:rFonts w:ascii="Arial" w:hAnsi="Arial" w:cs="Iranian Sans"/>
                <w:b/>
                <w:color w:val="33475B"/>
                <w:sz w:val="36"/>
                <w:szCs w:val="36"/>
              </w:rPr>
            </w:pPr>
          </w:p>
        </w:tc>
      </w:tr>
    </w:tbl>
    <w:p w14:paraId="52CD45AB" w14:textId="59E0CDAD" w:rsidR="00BF3A3D" w:rsidRDefault="00BF3A3D" w:rsidP="00BF3A3D">
      <w:pPr>
        <w:rPr>
          <w:rFonts w:ascii="Arial" w:hAnsi="Arial" w:cs="Iranian Sans"/>
          <w:b/>
          <w:color w:val="33475B"/>
          <w:sz w:val="36"/>
          <w:szCs w:val="36"/>
        </w:rPr>
      </w:pPr>
    </w:p>
    <w:p w14:paraId="203F4C21" w14:textId="37583F24" w:rsidR="00C16A6C" w:rsidRDefault="00C16A6C" w:rsidP="00BF3A3D">
      <w:pPr>
        <w:rPr>
          <w:rFonts w:ascii="Arial" w:hAnsi="Arial" w:cs="Iranian Sans"/>
          <w:b/>
          <w:color w:val="33475B"/>
          <w:sz w:val="36"/>
          <w:szCs w:val="36"/>
        </w:rPr>
      </w:pPr>
    </w:p>
    <w:p w14:paraId="4F7B27E9" w14:textId="42B6FBB2" w:rsidR="00C16A6C" w:rsidRDefault="00C16A6C" w:rsidP="00BF3A3D">
      <w:pPr>
        <w:rPr>
          <w:rFonts w:ascii="Arial" w:hAnsi="Arial" w:cs="Iranian Sans"/>
          <w:b/>
          <w:color w:val="33475B"/>
          <w:sz w:val="36"/>
          <w:szCs w:val="36"/>
        </w:rPr>
      </w:pPr>
    </w:p>
    <w:p w14:paraId="00E2C4A5" w14:textId="77777777" w:rsidR="00C16A6C" w:rsidRPr="00A44124" w:rsidRDefault="00C16A6C"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16C4C4D4" w14:textId="77777777" w:rsidTr="00FF2871">
        <w:tc>
          <w:tcPr>
            <w:tcW w:w="9576" w:type="dxa"/>
            <w:shd w:val="clear" w:color="auto" w:fill="FFF3ED"/>
          </w:tcPr>
          <w:p w14:paraId="27F69560" w14:textId="77777777" w:rsidR="00BF3A3D" w:rsidRPr="00A44124" w:rsidRDefault="00BF3A3D" w:rsidP="00FF2871">
            <w:pPr>
              <w:rPr>
                <w:rFonts w:ascii="Arial" w:hAnsi="Arial" w:cs="Iranian Sans"/>
                <w:b/>
                <w:color w:val="33475B"/>
              </w:rPr>
            </w:pPr>
          </w:p>
          <w:p w14:paraId="684897A8" w14:textId="77777777" w:rsidR="00BF3A3D" w:rsidRDefault="00BF3A3D" w:rsidP="00FF2871">
            <w:pPr>
              <w:rPr>
                <w:rFonts w:ascii="Arial" w:hAnsi="Arial" w:cs="Iranian Sans"/>
                <w:b/>
                <w:color w:val="33475B"/>
                <w:rtl/>
              </w:rPr>
            </w:pPr>
            <w:r w:rsidRPr="00A44124">
              <w:rPr>
                <w:rFonts w:ascii="Arial" w:hAnsi="Arial" w:cs="Iranian Sans"/>
                <w:b/>
                <w:color w:val="33475B"/>
              </w:rPr>
              <w:t xml:space="preserve">Video Campaign Concept Statement </w:t>
            </w:r>
          </w:p>
          <w:p w14:paraId="39CD5F10" w14:textId="6D9D6B1C" w:rsidR="00F63F22" w:rsidRPr="00A44124" w:rsidRDefault="00F63F22" w:rsidP="00F63F22">
            <w:pPr>
              <w:rPr>
                <w:rFonts w:ascii="Arial" w:hAnsi="Arial" w:cs="Iranian Sans"/>
                <w:b/>
                <w:color w:val="33475B"/>
              </w:rPr>
            </w:pPr>
            <w:r>
              <w:rPr>
                <w:rFonts w:ascii="Arial" w:hAnsi="Arial" w:cs="Iranian Sans" w:hint="cs"/>
                <w:b/>
                <w:color w:val="33475B"/>
                <w:rtl/>
              </w:rPr>
              <w:t>بیانیه‌ی چرایی کمپین ویدئویی</w:t>
            </w:r>
          </w:p>
        </w:tc>
      </w:tr>
      <w:tr w:rsidR="00BF3A3D" w:rsidRPr="00A44124" w14:paraId="723BF6F4" w14:textId="77777777" w:rsidTr="00FF2871">
        <w:tc>
          <w:tcPr>
            <w:tcW w:w="9576" w:type="dxa"/>
            <w:shd w:val="clear" w:color="auto" w:fill="FFF3ED"/>
          </w:tcPr>
          <w:p w14:paraId="15BFAE98" w14:textId="77777777" w:rsidR="00BF3A3D" w:rsidRPr="00A44124" w:rsidRDefault="00BF3A3D" w:rsidP="00FF2871">
            <w:pPr>
              <w:rPr>
                <w:rFonts w:ascii="Arial" w:hAnsi="Arial" w:cs="Iranian Sans"/>
                <w:b/>
                <w:color w:val="33475B"/>
                <w:sz w:val="36"/>
                <w:szCs w:val="36"/>
              </w:rPr>
            </w:pPr>
          </w:p>
          <w:p w14:paraId="7599ABD2" w14:textId="77777777" w:rsidR="00BF3A3D" w:rsidRPr="00A44124" w:rsidRDefault="00BF3A3D" w:rsidP="00FF2871">
            <w:pPr>
              <w:rPr>
                <w:rFonts w:ascii="Arial" w:hAnsi="Arial" w:cs="Iranian Sans"/>
                <w:color w:val="33475B"/>
              </w:rPr>
            </w:pPr>
            <w:r w:rsidRPr="00A44124">
              <w:rPr>
                <w:rFonts w:ascii="Arial" w:hAnsi="Arial" w:cs="Iranian Sans"/>
                <w:color w:val="33475B"/>
              </w:rPr>
              <w:t>Why does your audience need the solution or idea your video is selling? What are the benefits?</w:t>
            </w:r>
          </w:p>
          <w:p w14:paraId="2F1466F1" w14:textId="77777777" w:rsidR="009B7B59" w:rsidRPr="00A44124" w:rsidRDefault="009B7B59" w:rsidP="009B7B59">
            <w:pPr>
              <w:rPr>
                <w:rFonts w:ascii="Arial" w:hAnsi="Arial" w:cs="Iranian Sans"/>
                <w:color w:val="33475B"/>
                <w:rtl/>
              </w:rPr>
            </w:pPr>
          </w:p>
          <w:p w14:paraId="3CBE0A8F" w14:textId="0259CCD0" w:rsidR="009B7B59" w:rsidRPr="00A44124" w:rsidRDefault="009B7B59" w:rsidP="009B7B59">
            <w:pPr>
              <w:bidi/>
              <w:jc w:val="both"/>
              <w:rPr>
                <w:rFonts w:ascii="Arial" w:hAnsi="Arial" w:cs="Iranian Sans"/>
                <w:color w:val="33475B"/>
              </w:rPr>
            </w:pPr>
            <w:r w:rsidRPr="00A44124">
              <w:rPr>
                <w:rFonts w:ascii="Arial" w:hAnsi="Arial" w:cs="Iranian Sans" w:hint="cs"/>
                <w:color w:val="33475B"/>
                <w:rtl/>
              </w:rPr>
              <w:t xml:space="preserve">(به </w:t>
            </w:r>
            <w:r w:rsidR="0016337B">
              <w:rPr>
                <w:rFonts w:ascii="Arial" w:hAnsi="Arial" w:cs="Iranian Sans" w:hint="cs"/>
                <w:color w:val="33475B"/>
                <w:rtl/>
              </w:rPr>
              <w:t>ببیندگان</w:t>
            </w:r>
            <w:r w:rsidRPr="00A44124">
              <w:rPr>
                <w:rFonts w:ascii="Arial" w:hAnsi="Arial" w:cs="Iranian Sans" w:hint="cs"/>
                <w:color w:val="33475B"/>
                <w:rtl/>
              </w:rPr>
              <w:t xml:space="preserve"> شما چه سودی می‌رسد و چرا باید </w:t>
            </w:r>
            <w:r w:rsidR="0016337B">
              <w:rPr>
                <w:rFonts w:ascii="Arial" w:hAnsi="Arial" w:cs="Iranian Sans" w:hint="cs"/>
                <w:color w:val="33475B"/>
                <w:rtl/>
              </w:rPr>
              <w:t>راهکار</w:t>
            </w:r>
            <w:r w:rsidRPr="00A44124">
              <w:rPr>
                <w:rFonts w:ascii="Arial" w:hAnsi="Arial" w:cs="Iranian Sans" w:hint="cs"/>
                <w:color w:val="33475B"/>
                <w:rtl/>
              </w:rPr>
              <w:t xml:space="preserve"> شما را بخرند؟)</w:t>
            </w:r>
          </w:p>
          <w:p w14:paraId="236196BF" w14:textId="77777777" w:rsidR="00BF3A3D" w:rsidRPr="00A44124" w:rsidRDefault="00BF3A3D" w:rsidP="00FF2871">
            <w:pPr>
              <w:rPr>
                <w:rFonts w:ascii="Arial" w:hAnsi="Arial" w:cs="Iranian Sans"/>
                <w:color w:val="33475B"/>
              </w:rPr>
            </w:pPr>
          </w:p>
          <w:p w14:paraId="71E0CFD0" w14:textId="77777777" w:rsidR="00BF3A3D" w:rsidRPr="00A44124" w:rsidRDefault="00BF3A3D" w:rsidP="00FF2871">
            <w:pPr>
              <w:rPr>
                <w:rFonts w:ascii="Arial" w:hAnsi="Arial" w:cs="Iranian Sans"/>
                <w:color w:val="33475B"/>
              </w:rPr>
            </w:pPr>
            <w:r w:rsidRPr="00A44124">
              <w:rPr>
                <w:rFonts w:ascii="Arial" w:hAnsi="Arial" w:cs="Iranian Sans"/>
                <w:color w:val="33475B"/>
              </w:rPr>
              <w:t>What can you say that will make your audience believe in your message? What proof can you offer to build trust and validate your message?</w:t>
            </w:r>
          </w:p>
          <w:p w14:paraId="5685D12D" w14:textId="77777777" w:rsidR="0016337B" w:rsidRPr="00A44124" w:rsidRDefault="0016337B" w:rsidP="0016337B">
            <w:pPr>
              <w:bidi/>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lang w:bidi="fa-IR"/>
              </w:rPr>
              <w:t>از چه روشی پیامتان را باورپذیر می‌کنید؟ با چه ادعا و مدرکی اعتمادسازی می‌کنید</w:t>
            </w:r>
            <w:r w:rsidRPr="00A44124">
              <w:rPr>
                <w:rFonts w:ascii="Arial" w:hAnsi="Arial" w:cs="Iranian Sans" w:hint="cs"/>
                <w:color w:val="33475B"/>
                <w:rtl/>
              </w:rPr>
              <w:t>)</w:t>
            </w:r>
          </w:p>
          <w:p w14:paraId="589141C4" w14:textId="77777777" w:rsidR="00BF3A3D" w:rsidRPr="00A44124" w:rsidRDefault="00BF3A3D" w:rsidP="00FF2871">
            <w:pPr>
              <w:rPr>
                <w:rFonts w:ascii="Arial" w:hAnsi="Arial" w:cs="Iranian Sans"/>
                <w:color w:val="33475B"/>
              </w:rPr>
            </w:pPr>
          </w:p>
          <w:p w14:paraId="5794E8EC" w14:textId="77777777" w:rsidR="00BF3A3D" w:rsidRPr="00A44124" w:rsidRDefault="00BF3A3D" w:rsidP="00FF2871">
            <w:pPr>
              <w:rPr>
                <w:rFonts w:ascii="Arial" w:hAnsi="Arial" w:cs="Iranian Sans"/>
                <w:color w:val="33475B"/>
              </w:rPr>
            </w:pPr>
            <w:r w:rsidRPr="00A44124">
              <w:rPr>
                <w:rFonts w:ascii="Arial" w:hAnsi="Arial" w:cs="Iranian Sans"/>
                <w:color w:val="33475B"/>
              </w:rPr>
              <w:t xml:space="preserve">Note: Your video campaign concept serves as the unified theme – or red thread – for your campaign as a whole. This concept should be used to inform the look, feel, and message attached to all of the deliverables you are creating. </w:t>
            </w:r>
          </w:p>
          <w:p w14:paraId="033D12D2" w14:textId="3DEC2617" w:rsidR="0016337B" w:rsidRPr="00A44124" w:rsidRDefault="0016337B" w:rsidP="00F63F22">
            <w:pPr>
              <w:bidi/>
              <w:jc w:val="both"/>
              <w:rPr>
                <w:rFonts w:ascii="Arial" w:hAnsi="Arial" w:cs="Iranian Sans"/>
                <w:color w:val="33475B"/>
              </w:rPr>
            </w:pPr>
            <w:r w:rsidRPr="00F064C4">
              <w:rPr>
                <w:rFonts w:ascii="Arial" w:hAnsi="Arial" w:cs="Iranian Sans" w:hint="cs"/>
                <w:color w:val="33475B"/>
                <w:rtl/>
              </w:rPr>
              <w:t>توجه</w:t>
            </w:r>
            <w:r w:rsidRPr="00F064C4">
              <w:rPr>
                <w:rFonts w:ascii="Arial" w:hAnsi="Arial" w:cs="Iranian Sans"/>
                <w:color w:val="33475B"/>
                <w:rtl/>
              </w:rPr>
              <w:t xml:space="preserve">: </w:t>
            </w:r>
            <w:r>
              <w:rPr>
                <w:rFonts w:ascii="Arial" w:hAnsi="Arial" w:cs="Iranian Sans" w:hint="cs"/>
                <w:color w:val="33475B"/>
                <w:rtl/>
              </w:rPr>
              <w:t>چرایی</w:t>
            </w:r>
            <w:r w:rsidRPr="00F064C4">
              <w:rPr>
                <w:rFonts w:ascii="Arial" w:hAnsi="Arial" w:cs="Iranian Sans"/>
                <w:color w:val="33475B"/>
                <w:rtl/>
              </w:rPr>
              <w:t xml:space="preserve"> </w:t>
            </w:r>
            <w:r w:rsidRPr="00F064C4">
              <w:rPr>
                <w:rFonts w:ascii="Arial" w:hAnsi="Arial" w:cs="Iranian Sans" w:hint="cs"/>
                <w:color w:val="33475B"/>
                <w:rtl/>
              </w:rPr>
              <w:t>کمپین</w:t>
            </w:r>
            <w:r>
              <w:rPr>
                <w:rFonts w:ascii="Arial" w:hAnsi="Arial" w:cs="Iranian Sans" w:hint="cs"/>
                <w:color w:val="33475B"/>
                <w:rtl/>
              </w:rPr>
              <w:t xml:space="preserve"> ویدئویی</w:t>
            </w:r>
            <w:r w:rsidRPr="00F064C4">
              <w:rPr>
                <w:rFonts w:ascii="Arial" w:hAnsi="Arial" w:cs="Iranian Sans"/>
                <w:color w:val="33475B"/>
                <w:rtl/>
              </w:rPr>
              <w:t xml:space="preserve"> </w:t>
            </w:r>
            <w:r w:rsidRPr="00F064C4">
              <w:rPr>
                <w:rFonts w:ascii="Arial" w:hAnsi="Arial" w:cs="Iranian Sans" w:hint="cs"/>
                <w:color w:val="33475B"/>
                <w:rtl/>
              </w:rPr>
              <w:t>شما</w:t>
            </w:r>
            <w:r w:rsidRPr="00F064C4">
              <w:rPr>
                <w:rFonts w:ascii="Arial" w:hAnsi="Arial" w:cs="Iranian Sans"/>
                <w:color w:val="33475B"/>
                <w:rtl/>
              </w:rPr>
              <w:t xml:space="preserve"> </w:t>
            </w:r>
            <w:r>
              <w:rPr>
                <w:rFonts w:ascii="Arial" w:hAnsi="Arial" w:cs="Iranian Sans" w:hint="cs"/>
                <w:color w:val="33475B"/>
                <w:rtl/>
              </w:rPr>
              <w:t>نخ تسبیحی است که کل اقدامات و پیام‌ها را هماهنگ می‌کند. بنابراین باید به این چرایی متعهد باشید و در ظاهر و باطن پیام‌های مرتبط نشان دهید.</w:t>
            </w:r>
          </w:p>
          <w:p w14:paraId="06B89515" w14:textId="77777777" w:rsidR="00BF3A3D" w:rsidRPr="00A44124" w:rsidRDefault="00BF3A3D" w:rsidP="00FF2871">
            <w:pPr>
              <w:rPr>
                <w:rFonts w:ascii="Arial" w:hAnsi="Arial" w:cs="Iranian Sans"/>
                <w:b/>
                <w:color w:val="33475B"/>
                <w:sz w:val="36"/>
                <w:szCs w:val="36"/>
              </w:rPr>
            </w:pPr>
          </w:p>
        </w:tc>
      </w:tr>
    </w:tbl>
    <w:p w14:paraId="017DF4EB" w14:textId="7AE7FA32" w:rsidR="00BF3A3D" w:rsidRDefault="00BF3A3D" w:rsidP="00BF3A3D">
      <w:pPr>
        <w:rPr>
          <w:rFonts w:ascii="Arial" w:hAnsi="Arial" w:cs="Iranian Sans"/>
          <w:b/>
          <w:color w:val="33475B"/>
          <w:sz w:val="36"/>
          <w:szCs w:val="36"/>
          <w:rtl/>
        </w:rPr>
      </w:pPr>
    </w:p>
    <w:p w14:paraId="307645F4" w14:textId="446669CC" w:rsidR="00F63F22" w:rsidRDefault="00F63F22" w:rsidP="00BF3A3D">
      <w:pPr>
        <w:rPr>
          <w:rFonts w:ascii="Arial" w:hAnsi="Arial" w:cs="Iranian Sans"/>
          <w:b/>
          <w:color w:val="33475B"/>
          <w:sz w:val="36"/>
          <w:szCs w:val="36"/>
          <w:rtl/>
        </w:rPr>
      </w:pPr>
    </w:p>
    <w:p w14:paraId="27F58DE1" w14:textId="1250B141" w:rsidR="00F63F22" w:rsidRDefault="00F63F22" w:rsidP="00BF3A3D">
      <w:pPr>
        <w:rPr>
          <w:rFonts w:ascii="Arial" w:hAnsi="Arial" w:cs="Iranian Sans"/>
          <w:b/>
          <w:color w:val="33475B"/>
          <w:sz w:val="36"/>
          <w:szCs w:val="36"/>
          <w:rtl/>
        </w:rPr>
      </w:pPr>
    </w:p>
    <w:p w14:paraId="3CACCD26" w14:textId="77777777" w:rsidR="00F63F22" w:rsidRPr="00A44124" w:rsidRDefault="00F63F22"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476911B5" w14:textId="77777777" w:rsidTr="00FF2871">
        <w:tc>
          <w:tcPr>
            <w:tcW w:w="9576" w:type="dxa"/>
            <w:shd w:val="clear" w:color="auto" w:fill="FFF3ED"/>
          </w:tcPr>
          <w:p w14:paraId="58297BAA" w14:textId="77777777" w:rsidR="00BF3A3D" w:rsidRPr="00A44124" w:rsidRDefault="00BF3A3D" w:rsidP="00FF2871">
            <w:pPr>
              <w:rPr>
                <w:rFonts w:ascii="Arial" w:hAnsi="Arial" w:cs="Iranian Sans"/>
                <w:b/>
                <w:color w:val="33475B"/>
              </w:rPr>
            </w:pPr>
          </w:p>
          <w:p w14:paraId="5D3EEBF4" w14:textId="77777777" w:rsidR="00BF3A3D" w:rsidRDefault="00BF3A3D" w:rsidP="00FF2871">
            <w:pPr>
              <w:rPr>
                <w:rFonts w:ascii="Arial" w:hAnsi="Arial" w:cs="Iranian Sans"/>
                <w:b/>
                <w:color w:val="33475B"/>
                <w:rtl/>
              </w:rPr>
            </w:pPr>
            <w:r w:rsidRPr="00A44124">
              <w:rPr>
                <w:rFonts w:ascii="Arial" w:hAnsi="Arial" w:cs="Iranian Sans"/>
                <w:b/>
                <w:color w:val="33475B"/>
              </w:rPr>
              <w:t>Distribution</w:t>
            </w:r>
          </w:p>
          <w:p w14:paraId="4A7A0D9D" w14:textId="4C93A3D6" w:rsidR="00F63F22" w:rsidRPr="00A44124" w:rsidRDefault="00F63F22" w:rsidP="00FF2871">
            <w:pPr>
              <w:rPr>
                <w:rFonts w:ascii="Arial" w:hAnsi="Arial" w:cs="Iranian Sans"/>
                <w:b/>
                <w:color w:val="33475B"/>
              </w:rPr>
            </w:pPr>
            <w:r>
              <w:rPr>
                <w:rFonts w:ascii="Arial" w:hAnsi="Arial" w:cs="Iranian Sans" w:hint="cs"/>
                <w:b/>
                <w:color w:val="33475B"/>
                <w:rtl/>
              </w:rPr>
              <w:t>توزیع</w:t>
            </w:r>
          </w:p>
        </w:tc>
      </w:tr>
      <w:tr w:rsidR="00BF3A3D" w:rsidRPr="00A44124" w14:paraId="4B5EEC94" w14:textId="77777777" w:rsidTr="00FF2871">
        <w:tc>
          <w:tcPr>
            <w:tcW w:w="9576" w:type="dxa"/>
            <w:shd w:val="clear" w:color="auto" w:fill="FFF3ED"/>
          </w:tcPr>
          <w:p w14:paraId="24D92625" w14:textId="77777777" w:rsidR="00BF3A3D" w:rsidRPr="00A44124" w:rsidRDefault="00BF3A3D" w:rsidP="00FF2871">
            <w:pPr>
              <w:rPr>
                <w:rFonts w:ascii="Arial" w:hAnsi="Arial" w:cs="Iranian Sans"/>
                <w:b/>
                <w:color w:val="33475B"/>
                <w:sz w:val="36"/>
                <w:szCs w:val="36"/>
              </w:rPr>
            </w:pPr>
          </w:p>
          <w:p w14:paraId="399927AB" w14:textId="1E1D6493" w:rsidR="00BF3A3D" w:rsidRDefault="00BF3A3D" w:rsidP="00FF2871">
            <w:pPr>
              <w:rPr>
                <w:rFonts w:ascii="Arial" w:hAnsi="Arial" w:cs="Iranian Sans"/>
                <w:color w:val="33475B"/>
                <w:rtl/>
              </w:rPr>
            </w:pPr>
            <w:r w:rsidRPr="00A44124">
              <w:rPr>
                <w:rFonts w:ascii="Arial" w:hAnsi="Arial" w:cs="Iranian Sans"/>
                <w:color w:val="33475B"/>
              </w:rPr>
              <w:t>Where do you plan on distributing this video? YouTube? Facebook? Instagram Stories?</w:t>
            </w:r>
          </w:p>
          <w:p w14:paraId="68A82667" w14:textId="216C9FB7" w:rsidR="008E1C63" w:rsidRPr="00A44124" w:rsidRDefault="008E1C63" w:rsidP="00FF2871">
            <w:pPr>
              <w:rPr>
                <w:rFonts w:ascii="Arial" w:hAnsi="Arial" w:cs="Iranian Sans"/>
                <w:color w:val="33475B"/>
              </w:rPr>
            </w:pPr>
            <w:r>
              <w:rPr>
                <w:rFonts w:ascii="Arial" w:hAnsi="Arial" w:cs="Iranian Sans" w:hint="cs"/>
                <w:color w:val="33475B"/>
                <w:rtl/>
              </w:rPr>
              <w:t>ویدئو را در چه فضا و پلتفرم‌هایی توزیع می‌کنید</w:t>
            </w:r>
            <w:r w:rsidR="009B7B59">
              <w:rPr>
                <w:rFonts w:ascii="Arial" w:hAnsi="Arial" w:cs="Iranian Sans" w:hint="cs"/>
                <w:color w:val="33475B"/>
                <w:rtl/>
              </w:rPr>
              <w:t>؟یوتیوب،فیس‌بوک،استوری اینستاگرام</w:t>
            </w:r>
            <w:r>
              <w:rPr>
                <w:rFonts w:ascii="Arial" w:hAnsi="Arial" w:cs="Iranian Sans" w:hint="cs"/>
                <w:color w:val="33475B"/>
                <w:rtl/>
              </w:rPr>
              <w:t xml:space="preserve"> </w:t>
            </w:r>
          </w:p>
          <w:p w14:paraId="439396E0" w14:textId="77777777" w:rsidR="00BF3A3D" w:rsidRPr="00A44124" w:rsidRDefault="00BF3A3D" w:rsidP="00FF2871">
            <w:pPr>
              <w:rPr>
                <w:rFonts w:ascii="Arial" w:hAnsi="Arial" w:cs="Iranian Sans"/>
                <w:color w:val="33475B"/>
              </w:rPr>
            </w:pPr>
          </w:p>
          <w:p w14:paraId="010D0005" w14:textId="3060AD1F" w:rsidR="00BF3A3D" w:rsidRDefault="00BF3A3D" w:rsidP="009B7B59">
            <w:pPr>
              <w:bidi/>
              <w:jc w:val="right"/>
              <w:rPr>
                <w:rFonts w:ascii="Arial" w:hAnsi="Arial" w:cs="Iranian Sans"/>
                <w:color w:val="33475B"/>
              </w:rPr>
            </w:pPr>
            <w:r w:rsidRPr="00A44124">
              <w:rPr>
                <w:rFonts w:ascii="Arial" w:hAnsi="Arial" w:cs="Iranian Sans"/>
                <w:color w:val="33475B"/>
              </w:rPr>
              <w:t>Note: For video campaigns, distribution cannot be an afterthought. Many video platforms require specific aspect ratios or lengths that should be used to inform pre-production, production, and post-production.</w:t>
            </w:r>
          </w:p>
          <w:p w14:paraId="07DE5927" w14:textId="1F716904" w:rsidR="009B7B59" w:rsidRDefault="009B7B59" w:rsidP="00FC13C5">
            <w:pPr>
              <w:bidi/>
              <w:jc w:val="both"/>
              <w:rPr>
                <w:rFonts w:ascii="Arial" w:hAnsi="Arial" w:cs="Iranian Sans"/>
                <w:color w:val="33475B"/>
                <w:rtl/>
              </w:rPr>
            </w:pPr>
            <w:r>
              <w:rPr>
                <w:rFonts w:ascii="Arial" w:hAnsi="Arial" w:cs="Iranian Sans" w:hint="cs"/>
                <w:color w:val="33475B"/>
                <w:rtl/>
              </w:rPr>
              <w:t xml:space="preserve">نکته مهم: </w:t>
            </w:r>
            <w:r w:rsidRPr="009B7B59">
              <w:rPr>
                <w:rFonts w:ascii="Arial" w:hAnsi="Arial" w:cs="Iranian Sans"/>
                <w:color w:val="33475B"/>
                <w:rtl/>
              </w:rPr>
              <w:t xml:space="preserve"> </w:t>
            </w:r>
            <w:r w:rsidRPr="009B7B59">
              <w:rPr>
                <w:rFonts w:ascii="Arial" w:hAnsi="Arial" w:cs="Iranian Sans" w:hint="eastAsia"/>
                <w:color w:val="33475B"/>
                <w:rtl/>
              </w:rPr>
              <w:t>برا</w:t>
            </w:r>
            <w:r w:rsidRPr="009B7B59">
              <w:rPr>
                <w:rFonts w:ascii="Arial" w:hAnsi="Arial" w:cs="Iranian Sans" w:hint="cs"/>
                <w:color w:val="33475B"/>
                <w:rtl/>
              </w:rPr>
              <w:t>ی</w:t>
            </w:r>
            <w:r w:rsidRPr="009B7B59">
              <w:rPr>
                <w:rFonts w:ascii="Arial" w:hAnsi="Arial" w:cs="Iranian Sans"/>
                <w:color w:val="33475B"/>
                <w:rtl/>
              </w:rPr>
              <w:t xml:space="preserve"> </w:t>
            </w:r>
            <w:r w:rsidRPr="009B7B59">
              <w:rPr>
                <w:rFonts w:ascii="Arial" w:hAnsi="Arial" w:cs="Iranian Sans" w:hint="eastAsia"/>
                <w:color w:val="33475B"/>
                <w:rtl/>
              </w:rPr>
              <w:t>کمپ</w:t>
            </w:r>
            <w:r w:rsidRPr="009B7B59">
              <w:rPr>
                <w:rFonts w:ascii="Arial" w:hAnsi="Arial" w:cs="Iranian Sans" w:hint="cs"/>
                <w:color w:val="33475B"/>
                <w:rtl/>
              </w:rPr>
              <w:t>ی</w:t>
            </w:r>
            <w:r w:rsidRPr="009B7B59">
              <w:rPr>
                <w:rFonts w:ascii="Arial" w:hAnsi="Arial" w:cs="Iranian Sans" w:hint="eastAsia"/>
                <w:color w:val="33475B"/>
                <w:rtl/>
              </w:rPr>
              <w:t>ن</w:t>
            </w:r>
            <w:r>
              <w:rPr>
                <w:rFonts w:ascii="Arial" w:hAnsi="Arial" w:cs="Iranian Sans" w:hint="eastAsia"/>
                <w:color w:val="33475B"/>
              </w:rPr>
              <w:t>‌</w:t>
            </w:r>
            <w:r w:rsidRPr="009B7B59">
              <w:rPr>
                <w:rFonts w:ascii="Arial" w:hAnsi="Arial" w:cs="Iranian Sans" w:hint="eastAsia"/>
                <w:color w:val="33475B"/>
                <w:rtl/>
              </w:rPr>
              <w:t>ها</w:t>
            </w:r>
            <w:r w:rsidRPr="009B7B59">
              <w:rPr>
                <w:rFonts w:ascii="Arial" w:hAnsi="Arial" w:cs="Iranian Sans" w:hint="cs"/>
                <w:color w:val="33475B"/>
                <w:rtl/>
              </w:rPr>
              <w:t>ی</w:t>
            </w:r>
            <w:r w:rsidRPr="009B7B59">
              <w:rPr>
                <w:rFonts w:ascii="Arial" w:hAnsi="Arial" w:cs="Iranian Sans"/>
                <w:color w:val="33475B"/>
                <w:rtl/>
              </w:rPr>
              <w:t xml:space="preserve"> </w:t>
            </w:r>
            <w:r w:rsidRPr="009B7B59">
              <w:rPr>
                <w:rFonts w:ascii="Arial" w:hAnsi="Arial" w:cs="Iranian Sans" w:hint="eastAsia"/>
                <w:color w:val="33475B"/>
                <w:rtl/>
              </w:rPr>
              <w:t>و</w:t>
            </w:r>
            <w:r w:rsidRPr="009B7B59">
              <w:rPr>
                <w:rFonts w:ascii="Arial" w:hAnsi="Arial" w:cs="Iranian Sans" w:hint="cs"/>
                <w:color w:val="33475B"/>
                <w:rtl/>
              </w:rPr>
              <w:t>ی</w:t>
            </w:r>
            <w:r w:rsidRPr="009B7B59">
              <w:rPr>
                <w:rFonts w:ascii="Arial" w:hAnsi="Arial" w:cs="Iranian Sans" w:hint="eastAsia"/>
                <w:color w:val="33475B"/>
                <w:rtl/>
              </w:rPr>
              <w:t>د</w:t>
            </w:r>
            <w:r w:rsidRPr="009B7B59">
              <w:rPr>
                <w:rFonts w:ascii="Arial" w:hAnsi="Arial" w:cs="Iranian Sans" w:hint="cs"/>
                <w:color w:val="33475B"/>
                <w:rtl/>
              </w:rPr>
              <w:t>ی</w:t>
            </w:r>
            <w:r w:rsidRPr="009B7B59">
              <w:rPr>
                <w:rFonts w:ascii="Arial" w:hAnsi="Arial" w:cs="Iranian Sans" w:hint="eastAsia"/>
                <w:color w:val="33475B"/>
                <w:rtl/>
              </w:rPr>
              <w:t>و</w:t>
            </w:r>
            <w:r w:rsidRPr="009B7B59">
              <w:rPr>
                <w:rFonts w:ascii="Arial" w:hAnsi="Arial" w:cs="Iranian Sans" w:hint="cs"/>
                <w:color w:val="33475B"/>
                <w:rtl/>
              </w:rPr>
              <w:t>یی</w:t>
            </w:r>
            <w:r>
              <w:rPr>
                <w:rFonts w:ascii="Arial" w:hAnsi="Arial" w:cs="Iranian Sans" w:hint="cs"/>
                <w:color w:val="33475B"/>
                <w:rtl/>
              </w:rPr>
              <w:t xml:space="preserve"> نمی‌توان</w:t>
            </w:r>
            <w:r w:rsidRPr="009B7B59">
              <w:rPr>
                <w:rFonts w:ascii="Arial" w:hAnsi="Arial" w:cs="Iranian Sans"/>
                <w:color w:val="33475B"/>
                <w:rtl/>
              </w:rPr>
              <w:t xml:space="preserve"> </w:t>
            </w:r>
            <w:r>
              <w:rPr>
                <w:rFonts w:ascii="Arial" w:hAnsi="Arial" w:cs="Iranian Sans" w:hint="cs"/>
                <w:color w:val="33475B"/>
                <w:rtl/>
              </w:rPr>
              <w:t xml:space="preserve">پس از تولید به شرایط توزیع فکر کرد زیرا ابعاد ویدئو در </w:t>
            </w:r>
            <w:r w:rsidRPr="009B7B59">
              <w:rPr>
                <w:rFonts w:ascii="Arial" w:hAnsi="Arial" w:cs="Iranian Sans" w:hint="eastAsia"/>
                <w:color w:val="33475B"/>
                <w:rtl/>
              </w:rPr>
              <w:t>بس</w:t>
            </w:r>
            <w:r w:rsidRPr="009B7B59">
              <w:rPr>
                <w:rFonts w:ascii="Arial" w:hAnsi="Arial" w:cs="Iranian Sans" w:hint="cs"/>
                <w:color w:val="33475B"/>
                <w:rtl/>
              </w:rPr>
              <w:t>ی</w:t>
            </w:r>
            <w:r w:rsidRPr="009B7B59">
              <w:rPr>
                <w:rFonts w:ascii="Arial" w:hAnsi="Arial" w:cs="Iranian Sans" w:hint="eastAsia"/>
                <w:color w:val="33475B"/>
                <w:rtl/>
              </w:rPr>
              <w:t>ار</w:t>
            </w:r>
            <w:r w:rsidRPr="009B7B59">
              <w:rPr>
                <w:rFonts w:ascii="Arial" w:hAnsi="Arial" w:cs="Iranian Sans" w:hint="cs"/>
                <w:color w:val="33475B"/>
                <w:rtl/>
              </w:rPr>
              <w:t>ی</w:t>
            </w:r>
            <w:r w:rsidRPr="009B7B59">
              <w:rPr>
                <w:rFonts w:ascii="Arial" w:hAnsi="Arial" w:cs="Iranian Sans"/>
                <w:color w:val="33475B"/>
                <w:rtl/>
              </w:rPr>
              <w:t xml:space="preserve"> </w:t>
            </w:r>
            <w:r w:rsidRPr="009B7B59">
              <w:rPr>
                <w:rFonts w:ascii="Arial" w:hAnsi="Arial" w:cs="Iranian Sans" w:hint="eastAsia"/>
                <w:color w:val="33475B"/>
                <w:rtl/>
              </w:rPr>
              <w:t>از</w:t>
            </w:r>
            <w:r w:rsidRPr="009B7B59">
              <w:rPr>
                <w:rFonts w:ascii="Arial" w:hAnsi="Arial" w:cs="Iranian Sans"/>
                <w:color w:val="33475B"/>
                <w:rtl/>
              </w:rPr>
              <w:t xml:space="preserve"> </w:t>
            </w:r>
            <w:r w:rsidRPr="009B7B59">
              <w:rPr>
                <w:rFonts w:ascii="Arial" w:hAnsi="Arial" w:cs="Iranian Sans" w:hint="eastAsia"/>
                <w:color w:val="33475B"/>
                <w:rtl/>
              </w:rPr>
              <w:t>پلتفرم‌ها</w:t>
            </w:r>
            <w:r w:rsidRPr="009B7B59">
              <w:rPr>
                <w:rFonts w:ascii="Arial" w:hAnsi="Arial" w:cs="Iranian Sans" w:hint="cs"/>
                <w:color w:val="33475B"/>
                <w:rtl/>
              </w:rPr>
              <w:t>ی</w:t>
            </w:r>
            <w:r w:rsidRPr="009B7B59">
              <w:rPr>
                <w:rFonts w:ascii="Arial" w:hAnsi="Arial" w:cs="Iranian Sans"/>
                <w:color w:val="33475B"/>
                <w:rtl/>
              </w:rPr>
              <w:t xml:space="preserve"> </w:t>
            </w:r>
            <w:r w:rsidRPr="009B7B59">
              <w:rPr>
                <w:rFonts w:ascii="Arial" w:hAnsi="Arial" w:cs="Iranian Sans" w:hint="eastAsia"/>
                <w:color w:val="33475B"/>
                <w:rtl/>
              </w:rPr>
              <w:t>و</w:t>
            </w:r>
            <w:r w:rsidRPr="009B7B59">
              <w:rPr>
                <w:rFonts w:ascii="Arial" w:hAnsi="Arial" w:cs="Iranian Sans" w:hint="cs"/>
                <w:color w:val="33475B"/>
                <w:rtl/>
              </w:rPr>
              <w:t>ی</w:t>
            </w:r>
            <w:r w:rsidRPr="009B7B59">
              <w:rPr>
                <w:rFonts w:ascii="Arial" w:hAnsi="Arial" w:cs="Iranian Sans" w:hint="eastAsia"/>
                <w:color w:val="33475B"/>
                <w:rtl/>
              </w:rPr>
              <w:t>دئو</w:t>
            </w:r>
            <w:r w:rsidRPr="009B7B59">
              <w:rPr>
                <w:rFonts w:ascii="Arial" w:hAnsi="Arial" w:cs="Iranian Sans" w:hint="cs"/>
                <w:color w:val="33475B"/>
                <w:rtl/>
              </w:rPr>
              <w:t>یی</w:t>
            </w:r>
            <w:r w:rsidRPr="009B7B59">
              <w:rPr>
                <w:rFonts w:ascii="Arial" w:hAnsi="Arial" w:cs="Iranian Sans"/>
                <w:color w:val="33475B"/>
                <w:rtl/>
              </w:rPr>
              <w:t xml:space="preserve"> </w:t>
            </w:r>
            <w:r>
              <w:rPr>
                <w:rFonts w:ascii="Arial" w:hAnsi="Arial" w:cs="Iranian Sans" w:hint="cs"/>
                <w:color w:val="33475B"/>
                <w:rtl/>
              </w:rPr>
              <w:t xml:space="preserve">متفاوت و خاص است. این ابعاد باید در تمام مراحل پیش‌تولید، تولید و </w:t>
            </w:r>
            <w:r w:rsidR="00FC13C5">
              <w:rPr>
                <w:rFonts w:ascii="Arial" w:hAnsi="Arial" w:cs="Iranian Sans" w:hint="cs"/>
                <w:color w:val="33475B"/>
                <w:rtl/>
              </w:rPr>
              <w:t xml:space="preserve">تدوین و ادیت نهایی </w:t>
            </w:r>
            <w:r>
              <w:rPr>
                <w:rFonts w:ascii="Arial" w:hAnsi="Arial" w:cs="Iranian Sans" w:hint="cs"/>
                <w:color w:val="33475B"/>
                <w:rtl/>
              </w:rPr>
              <w:t>اطلاع‌رسانی شوند.</w:t>
            </w:r>
          </w:p>
          <w:p w14:paraId="100FDB5B" w14:textId="5F37F709" w:rsidR="009B7B59" w:rsidRPr="00A44124" w:rsidRDefault="009B7B59" w:rsidP="00FF2871">
            <w:pPr>
              <w:rPr>
                <w:rFonts w:ascii="Arial" w:hAnsi="Arial" w:cs="Iranian Sans"/>
                <w:b/>
                <w:color w:val="33475B"/>
                <w:sz w:val="36"/>
                <w:szCs w:val="36"/>
              </w:rPr>
            </w:pPr>
          </w:p>
        </w:tc>
      </w:tr>
    </w:tbl>
    <w:p w14:paraId="13A6BE4A" w14:textId="77777777" w:rsidR="00BF3A3D" w:rsidRPr="00A44124" w:rsidRDefault="00BF3A3D"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13D6E762" w14:textId="77777777" w:rsidTr="00FF2871">
        <w:tc>
          <w:tcPr>
            <w:tcW w:w="9576" w:type="dxa"/>
            <w:shd w:val="clear" w:color="auto" w:fill="FFF3ED"/>
          </w:tcPr>
          <w:p w14:paraId="7EDECC29" w14:textId="77777777" w:rsidR="00BF3A3D" w:rsidRPr="00A44124" w:rsidRDefault="00BF3A3D" w:rsidP="00FF2871">
            <w:pPr>
              <w:rPr>
                <w:rFonts w:ascii="Arial" w:hAnsi="Arial" w:cs="Iranian Sans"/>
                <w:b/>
                <w:color w:val="33475B"/>
              </w:rPr>
            </w:pPr>
          </w:p>
          <w:p w14:paraId="25B55C35" w14:textId="77777777" w:rsidR="00BF3A3D" w:rsidRDefault="00BF3A3D" w:rsidP="00FF2871">
            <w:pPr>
              <w:rPr>
                <w:rFonts w:ascii="Arial" w:hAnsi="Arial" w:cs="Iranian Sans"/>
                <w:b/>
                <w:color w:val="33475B"/>
                <w:rtl/>
              </w:rPr>
            </w:pPr>
            <w:r w:rsidRPr="00A44124">
              <w:rPr>
                <w:rFonts w:ascii="Arial" w:hAnsi="Arial" w:cs="Iranian Sans"/>
                <w:b/>
                <w:color w:val="33475B"/>
              </w:rPr>
              <w:t>Casting Notice</w:t>
            </w:r>
          </w:p>
          <w:p w14:paraId="60404ED6" w14:textId="77777777" w:rsidR="008E1C63" w:rsidRDefault="008E1C63" w:rsidP="008E1C63">
            <w:pPr>
              <w:bidi/>
              <w:rPr>
                <w:rFonts w:ascii="Arial" w:hAnsi="Arial" w:cs="Iranian Sans"/>
                <w:b/>
                <w:color w:val="33475B"/>
                <w:rtl/>
              </w:rPr>
            </w:pPr>
            <w:r>
              <w:rPr>
                <w:rFonts w:ascii="Arial" w:hAnsi="Arial" w:cs="Iranian Sans" w:hint="cs"/>
                <w:b/>
                <w:color w:val="33475B"/>
                <w:rtl/>
              </w:rPr>
              <w:t>اطلاعیه درخواست بازیگر و همکارتصویری</w:t>
            </w:r>
          </w:p>
          <w:p w14:paraId="444B3256" w14:textId="45BC34BF" w:rsidR="008E1C63" w:rsidRPr="00A44124" w:rsidRDefault="008E1C63" w:rsidP="008E1C63">
            <w:pPr>
              <w:bidi/>
              <w:rPr>
                <w:rFonts w:ascii="Arial" w:hAnsi="Arial" w:cs="Iranian Sans"/>
                <w:b/>
                <w:color w:val="33475B"/>
              </w:rPr>
            </w:pPr>
          </w:p>
        </w:tc>
      </w:tr>
      <w:tr w:rsidR="00BF3A3D" w:rsidRPr="00A44124" w14:paraId="6DCCA9E9" w14:textId="77777777" w:rsidTr="00FF2871">
        <w:tc>
          <w:tcPr>
            <w:tcW w:w="9576" w:type="dxa"/>
            <w:shd w:val="clear" w:color="auto" w:fill="FFF3ED"/>
          </w:tcPr>
          <w:p w14:paraId="367761C9" w14:textId="77777777" w:rsidR="00BF3A3D" w:rsidRPr="00A44124" w:rsidRDefault="00BF3A3D" w:rsidP="00FF2871">
            <w:pPr>
              <w:rPr>
                <w:rFonts w:ascii="Arial" w:hAnsi="Arial" w:cs="Iranian Sans"/>
                <w:color w:val="33475B"/>
              </w:rPr>
            </w:pPr>
          </w:p>
          <w:p w14:paraId="1CEF24ED" w14:textId="77777777" w:rsidR="00BF3A3D" w:rsidRPr="00A44124" w:rsidRDefault="00BF3A3D" w:rsidP="00FF2871">
            <w:pPr>
              <w:rPr>
                <w:rFonts w:ascii="Arial" w:hAnsi="Arial" w:cs="Iranian Sans"/>
                <w:color w:val="33475B"/>
              </w:rPr>
            </w:pPr>
            <w:r w:rsidRPr="00A44124">
              <w:rPr>
                <w:rFonts w:ascii="Arial" w:hAnsi="Arial" w:cs="Iranian Sans"/>
                <w:color w:val="33475B"/>
              </w:rPr>
              <w:t>[Insert Casting Notice Here]</w:t>
            </w:r>
          </w:p>
          <w:p w14:paraId="1D6867D3" w14:textId="77777777" w:rsidR="00BF3A3D" w:rsidRPr="00A44124" w:rsidRDefault="00BF3A3D" w:rsidP="00FF2871">
            <w:pPr>
              <w:rPr>
                <w:rFonts w:ascii="Arial" w:hAnsi="Arial" w:cs="Iranian Sans"/>
                <w:color w:val="33475B"/>
              </w:rPr>
            </w:pPr>
          </w:p>
          <w:p w14:paraId="4963C751" w14:textId="77777777" w:rsidR="00BF3A3D" w:rsidRPr="00A44124" w:rsidRDefault="00BF3A3D" w:rsidP="00FF2871">
            <w:pPr>
              <w:rPr>
                <w:rFonts w:ascii="Arial" w:hAnsi="Arial" w:cs="Iranian Sans"/>
                <w:color w:val="33475B"/>
              </w:rPr>
            </w:pPr>
            <w:r w:rsidRPr="00A44124">
              <w:rPr>
                <w:rFonts w:ascii="Arial" w:hAnsi="Arial" w:cs="Iranian Sans"/>
                <w:color w:val="33475B"/>
              </w:rPr>
              <w:t>Note: If you are sourcing talent for your video, it’s important that your casting notice aligns with the positioning for your overall campaign. This will help to ensure you’re attracting the right talent to deliver your message.</w:t>
            </w:r>
          </w:p>
          <w:p w14:paraId="57E22458" w14:textId="77777777" w:rsidR="008E1C63" w:rsidRDefault="008E1C63" w:rsidP="008E1C63">
            <w:pPr>
              <w:rPr>
                <w:rFonts w:ascii="Arial" w:hAnsi="Arial" w:cs="Iranian Sans"/>
                <w:b/>
                <w:color w:val="33475B"/>
                <w:rtl/>
              </w:rPr>
            </w:pPr>
          </w:p>
          <w:p w14:paraId="65E44828" w14:textId="62EA5317" w:rsidR="00334442" w:rsidRPr="00334442" w:rsidRDefault="008E1C63" w:rsidP="008E1C63">
            <w:pPr>
              <w:bidi/>
              <w:jc w:val="both"/>
              <w:rPr>
                <w:rFonts w:ascii="Arial" w:hAnsi="Arial" w:cs="Iranian Sans"/>
                <w:b/>
                <w:color w:val="33475B"/>
                <w:sz w:val="36"/>
                <w:szCs w:val="36"/>
              </w:rPr>
            </w:pPr>
            <w:r>
              <w:rPr>
                <w:rFonts w:ascii="Arial" w:hAnsi="Arial" w:cs="Iranian Sans" w:hint="cs"/>
                <w:b/>
                <w:color w:val="33475B"/>
                <w:rtl/>
              </w:rPr>
              <w:t>در صورت نیاز به بازیگر، اطلاعیه‌ای تهیه کنید.</w:t>
            </w:r>
          </w:p>
          <w:p w14:paraId="1A78AE32" w14:textId="77777777" w:rsidR="00334442" w:rsidRDefault="00334442" w:rsidP="008E1C63">
            <w:pPr>
              <w:bidi/>
              <w:jc w:val="both"/>
              <w:rPr>
                <w:rFonts w:ascii="Arial" w:hAnsi="Arial" w:cs="Iranian Sans"/>
                <w:color w:val="33475B"/>
                <w:rtl/>
                <w:lang w:bidi="fa-IR"/>
              </w:rPr>
            </w:pPr>
            <w:r w:rsidRPr="00334442">
              <w:rPr>
                <w:rFonts w:ascii="Arial" w:hAnsi="Arial" w:cs="Iranian Sans" w:hint="eastAsia"/>
                <w:color w:val="33475B"/>
                <w:rtl/>
                <w:lang w:bidi="fa-IR"/>
              </w:rPr>
              <w:t>توجه</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اگر</w:t>
            </w:r>
            <w:r w:rsidR="008E1C63">
              <w:rPr>
                <w:rFonts w:ascii="Arial" w:hAnsi="Arial" w:cs="Iranian Sans" w:hint="cs"/>
                <w:color w:val="33475B"/>
                <w:rtl/>
                <w:lang w:bidi="fa-IR"/>
              </w:rPr>
              <w:t xml:space="preserve"> برنامه‌ای برای</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استعداد</w:t>
            </w:r>
            <w:r w:rsidRPr="00334442">
              <w:rPr>
                <w:rFonts w:ascii="Arial" w:hAnsi="Arial" w:cs="Iranian Sans" w:hint="cs"/>
                <w:color w:val="33475B"/>
                <w:rtl/>
                <w:lang w:bidi="fa-IR"/>
              </w:rPr>
              <w:t>ی</w:t>
            </w:r>
            <w:r w:rsidRPr="00334442">
              <w:rPr>
                <w:rFonts w:ascii="Arial" w:hAnsi="Arial" w:cs="Iranian Sans" w:hint="eastAsia"/>
                <w:color w:val="33475B"/>
                <w:rtl/>
                <w:lang w:bidi="fa-IR"/>
              </w:rPr>
              <w:t>اب</w:t>
            </w:r>
            <w:r w:rsidRPr="00334442">
              <w:rPr>
                <w:rFonts w:ascii="Arial" w:hAnsi="Arial" w:cs="Iranian Sans" w:hint="cs"/>
                <w:color w:val="33475B"/>
                <w:rtl/>
                <w:lang w:bidi="fa-IR"/>
              </w:rPr>
              <w:t>ی</w:t>
            </w:r>
            <w:r w:rsidRPr="00334442">
              <w:rPr>
                <w:rFonts w:ascii="Arial" w:hAnsi="Arial" w:cs="Iranian Sans"/>
                <w:color w:val="33475B"/>
                <w:rtl/>
                <w:lang w:bidi="fa-IR"/>
              </w:rPr>
              <w:t xml:space="preserve"> </w:t>
            </w:r>
            <w:r w:rsidR="008E1C63">
              <w:rPr>
                <w:rFonts w:ascii="Arial" w:hAnsi="Arial" w:cs="Iranian Sans" w:hint="cs"/>
                <w:color w:val="33475B"/>
                <w:rtl/>
                <w:lang w:bidi="fa-IR"/>
              </w:rPr>
              <w:t>بازیگر دارید</w:t>
            </w:r>
            <w:r w:rsidRPr="00334442">
              <w:rPr>
                <w:rFonts w:ascii="Arial" w:hAnsi="Arial" w:cs="Iranian Sans" w:hint="eastAsia"/>
                <w:color w:val="33475B"/>
                <w:rtl/>
                <w:lang w:bidi="fa-IR"/>
              </w:rPr>
              <w:t>،</w:t>
            </w:r>
            <w:r w:rsidRPr="00334442">
              <w:rPr>
                <w:rFonts w:ascii="Arial" w:hAnsi="Arial" w:cs="Iranian Sans"/>
                <w:color w:val="33475B"/>
                <w:rtl/>
                <w:lang w:bidi="fa-IR"/>
              </w:rPr>
              <w:t xml:space="preserve"> </w:t>
            </w:r>
            <w:r w:rsidR="008E1C63">
              <w:rPr>
                <w:rFonts w:ascii="Arial" w:hAnsi="Arial" w:cs="Iranian Sans" w:hint="cs"/>
                <w:color w:val="33475B"/>
                <w:rtl/>
                <w:lang w:bidi="fa-IR"/>
              </w:rPr>
              <w:t xml:space="preserve">بهتر است </w:t>
            </w:r>
            <w:r w:rsidRPr="00334442">
              <w:rPr>
                <w:rFonts w:ascii="Arial" w:hAnsi="Arial" w:cs="Iranian Sans" w:hint="eastAsia"/>
                <w:color w:val="33475B"/>
                <w:rtl/>
                <w:lang w:bidi="fa-IR"/>
              </w:rPr>
              <w:t>اطلاع</w:t>
            </w:r>
            <w:r w:rsidRPr="00334442">
              <w:rPr>
                <w:rFonts w:ascii="Arial" w:hAnsi="Arial" w:cs="Iranian Sans" w:hint="cs"/>
                <w:color w:val="33475B"/>
                <w:rtl/>
                <w:lang w:bidi="fa-IR"/>
              </w:rPr>
              <w:t>ی</w:t>
            </w:r>
            <w:r w:rsidRPr="00334442">
              <w:rPr>
                <w:rFonts w:ascii="Arial" w:hAnsi="Arial" w:cs="Iranian Sans" w:hint="eastAsia"/>
                <w:color w:val="33475B"/>
                <w:rtl/>
                <w:lang w:bidi="fa-IR"/>
              </w:rPr>
              <w:t>ه</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باز</w:t>
            </w:r>
            <w:r w:rsidRPr="00334442">
              <w:rPr>
                <w:rFonts w:ascii="Arial" w:hAnsi="Arial" w:cs="Iranian Sans" w:hint="cs"/>
                <w:color w:val="33475B"/>
                <w:rtl/>
                <w:lang w:bidi="fa-IR"/>
              </w:rPr>
              <w:t>ی</w:t>
            </w:r>
            <w:r w:rsidRPr="00334442">
              <w:rPr>
                <w:rFonts w:ascii="Arial" w:hAnsi="Arial" w:cs="Iranian Sans" w:hint="eastAsia"/>
                <w:color w:val="33475B"/>
                <w:rtl/>
                <w:lang w:bidi="fa-IR"/>
              </w:rPr>
              <w:t>گر</w:t>
            </w:r>
            <w:r w:rsidRPr="00334442">
              <w:rPr>
                <w:rFonts w:ascii="Arial" w:hAnsi="Arial" w:cs="Iranian Sans" w:hint="cs"/>
                <w:color w:val="33475B"/>
                <w:rtl/>
                <w:lang w:bidi="fa-IR"/>
              </w:rPr>
              <w:t>ی</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با</w:t>
            </w:r>
            <w:r w:rsidRPr="00334442">
              <w:rPr>
                <w:rFonts w:ascii="Arial" w:hAnsi="Arial" w:cs="Iranian Sans"/>
                <w:color w:val="33475B"/>
                <w:rtl/>
                <w:lang w:bidi="fa-IR"/>
              </w:rPr>
              <w:t xml:space="preserve"> </w:t>
            </w:r>
            <w:r w:rsidR="008E1C63">
              <w:rPr>
                <w:rFonts w:ascii="Arial" w:hAnsi="Arial" w:cs="Iranian Sans" w:hint="cs"/>
                <w:color w:val="33475B"/>
                <w:rtl/>
                <w:lang w:bidi="fa-IR"/>
              </w:rPr>
              <w:t>جایگاه و سطح</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کمپ</w:t>
            </w:r>
            <w:r w:rsidRPr="00334442">
              <w:rPr>
                <w:rFonts w:ascii="Arial" w:hAnsi="Arial" w:cs="Iranian Sans" w:hint="cs"/>
                <w:color w:val="33475B"/>
                <w:rtl/>
                <w:lang w:bidi="fa-IR"/>
              </w:rPr>
              <w:t>ی</w:t>
            </w:r>
            <w:r w:rsidRPr="00334442">
              <w:rPr>
                <w:rFonts w:ascii="Arial" w:hAnsi="Arial" w:cs="Iranian Sans" w:hint="eastAsia"/>
                <w:color w:val="33475B"/>
                <w:rtl/>
                <w:lang w:bidi="fa-IR"/>
              </w:rPr>
              <w:t>ن</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کل</w:t>
            </w:r>
            <w:r w:rsidRPr="00334442">
              <w:rPr>
                <w:rFonts w:ascii="Arial" w:hAnsi="Arial" w:cs="Iranian Sans" w:hint="cs"/>
                <w:color w:val="33475B"/>
                <w:rtl/>
                <w:lang w:bidi="fa-IR"/>
              </w:rPr>
              <w:t>ی</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شما</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هماهنگ</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باشد</w:t>
            </w:r>
            <w:r w:rsidRPr="00334442">
              <w:rPr>
                <w:rFonts w:ascii="Arial" w:hAnsi="Arial" w:cs="Iranian Sans"/>
                <w:color w:val="33475B"/>
                <w:rtl/>
                <w:lang w:bidi="fa-IR"/>
              </w:rPr>
              <w:t xml:space="preserve">. </w:t>
            </w:r>
            <w:r w:rsidR="008E1C63">
              <w:rPr>
                <w:rFonts w:ascii="Arial" w:hAnsi="Arial" w:cs="Iranian Sans" w:hint="cs"/>
                <w:color w:val="33475B"/>
                <w:rtl/>
                <w:lang w:bidi="fa-IR"/>
              </w:rPr>
              <w:t>آگاهی از این مسئله کمک می‌کند افراد توانمند و مناسب</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را</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برا</w:t>
            </w:r>
            <w:r w:rsidRPr="00334442">
              <w:rPr>
                <w:rFonts w:ascii="Arial" w:hAnsi="Arial" w:cs="Iranian Sans" w:hint="cs"/>
                <w:color w:val="33475B"/>
                <w:rtl/>
                <w:lang w:bidi="fa-IR"/>
              </w:rPr>
              <w:t>ی</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ارائه</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پ</w:t>
            </w:r>
            <w:r w:rsidRPr="00334442">
              <w:rPr>
                <w:rFonts w:ascii="Arial" w:hAnsi="Arial" w:cs="Iranian Sans" w:hint="cs"/>
                <w:color w:val="33475B"/>
                <w:rtl/>
                <w:lang w:bidi="fa-IR"/>
              </w:rPr>
              <w:t>ی</w:t>
            </w:r>
            <w:r w:rsidRPr="00334442">
              <w:rPr>
                <w:rFonts w:ascii="Arial" w:hAnsi="Arial" w:cs="Iranian Sans" w:hint="eastAsia"/>
                <w:color w:val="33475B"/>
                <w:rtl/>
                <w:lang w:bidi="fa-IR"/>
              </w:rPr>
              <w:t>ام</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خود</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جذب</w:t>
            </w:r>
            <w:r w:rsidRPr="00334442">
              <w:rPr>
                <w:rFonts w:ascii="Arial" w:hAnsi="Arial" w:cs="Iranian Sans"/>
                <w:color w:val="33475B"/>
                <w:rtl/>
                <w:lang w:bidi="fa-IR"/>
              </w:rPr>
              <w:t xml:space="preserve"> </w:t>
            </w:r>
            <w:r w:rsidRPr="00334442">
              <w:rPr>
                <w:rFonts w:ascii="Arial" w:hAnsi="Arial" w:cs="Iranian Sans" w:hint="eastAsia"/>
                <w:color w:val="33475B"/>
                <w:rtl/>
                <w:lang w:bidi="fa-IR"/>
              </w:rPr>
              <w:t>کن</w:t>
            </w:r>
            <w:r w:rsidRPr="00334442">
              <w:rPr>
                <w:rFonts w:ascii="Arial" w:hAnsi="Arial" w:cs="Iranian Sans" w:hint="cs"/>
                <w:color w:val="33475B"/>
                <w:rtl/>
                <w:lang w:bidi="fa-IR"/>
              </w:rPr>
              <w:t>ی</w:t>
            </w:r>
            <w:r w:rsidRPr="00334442">
              <w:rPr>
                <w:rFonts w:ascii="Arial" w:hAnsi="Arial" w:cs="Iranian Sans" w:hint="eastAsia"/>
                <w:color w:val="33475B"/>
                <w:rtl/>
                <w:lang w:bidi="fa-IR"/>
              </w:rPr>
              <w:t>د</w:t>
            </w:r>
            <w:r w:rsidR="008E1C63">
              <w:rPr>
                <w:rFonts w:ascii="Arial" w:hAnsi="Arial" w:cs="Iranian Sans" w:hint="cs"/>
                <w:color w:val="33475B"/>
                <w:rtl/>
                <w:lang w:bidi="fa-IR"/>
              </w:rPr>
              <w:t>.</w:t>
            </w:r>
          </w:p>
          <w:p w14:paraId="13E25B13" w14:textId="1CDE6295" w:rsidR="008E1C63" w:rsidRPr="00A44124" w:rsidRDefault="008E1C63" w:rsidP="008E1C63">
            <w:pPr>
              <w:bidi/>
              <w:jc w:val="both"/>
              <w:rPr>
                <w:rFonts w:ascii="Arial" w:hAnsi="Arial" w:cs="Iranian Sans"/>
                <w:b/>
                <w:color w:val="33475B"/>
                <w:sz w:val="36"/>
                <w:szCs w:val="36"/>
              </w:rPr>
            </w:pPr>
          </w:p>
        </w:tc>
      </w:tr>
    </w:tbl>
    <w:p w14:paraId="5F9F50D2" w14:textId="7EEF281A" w:rsidR="00BF3A3D" w:rsidRDefault="00BF3A3D" w:rsidP="00BF3A3D">
      <w:pPr>
        <w:rPr>
          <w:rFonts w:ascii="Arial" w:hAnsi="Arial" w:cs="Iranian Sans"/>
          <w:b/>
          <w:color w:val="33475B"/>
          <w:sz w:val="36"/>
          <w:szCs w:val="36"/>
          <w:rtl/>
        </w:rPr>
      </w:pPr>
    </w:p>
    <w:p w14:paraId="37E26B54" w14:textId="52827A50" w:rsidR="00334442" w:rsidRDefault="00334442" w:rsidP="00BF3A3D">
      <w:pPr>
        <w:rPr>
          <w:rFonts w:ascii="Arial" w:hAnsi="Arial" w:cs="Iranian Sans"/>
          <w:b/>
          <w:color w:val="33475B"/>
          <w:sz w:val="36"/>
          <w:szCs w:val="36"/>
          <w:rtl/>
        </w:rPr>
      </w:pPr>
    </w:p>
    <w:p w14:paraId="729B2A8C" w14:textId="77777777" w:rsidR="008E1C63" w:rsidRPr="00A44124" w:rsidRDefault="008E1C63"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516665A0" w14:textId="77777777" w:rsidTr="00FF2871">
        <w:tc>
          <w:tcPr>
            <w:tcW w:w="9576" w:type="dxa"/>
            <w:shd w:val="clear" w:color="auto" w:fill="FFF3ED"/>
          </w:tcPr>
          <w:p w14:paraId="7DEC67D2" w14:textId="77777777" w:rsidR="00BF3A3D" w:rsidRPr="00A44124" w:rsidRDefault="00BF3A3D" w:rsidP="00FF2871">
            <w:pPr>
              <w:rPr>
                <w:rFonts w:ascii="Arial" w:hAnsi="Arial" w:cs="Iranian Sans"/>
                <w:b/>
                <w:color w:val="33475B"/>
              </w:rPr>
            </w:pPr>
          </w:p>
          <w:p w14:paraId="33870C56" w14:textId="77777777" w:rsidR="00BF3A3D" w:rsidRDefault="00BF3A3D" w:rsidP="00FF2871">
            <w:pPr>
              <w:rPr>
                <w:rFonts w:ascii="Arial" w:hAnsi="Arial" w:cs="Iranian Sans"/>
                <w:b/>
                <w:color w:val="33475B"/>
                <w:rtl/>
              </w:rPr>
            </w:pPr>
            <w:r w:rsidRPr="00A44124">
              <w:rPr>
                <w:rFonts w:ascii="Arial" w:hAnsi="Arial" w:cs="Iranian Sans"/>
                <w:b/>
                <w:color w:val="33475B"/>
              </w:rPr>
              <w:t>Video Campaign Exclusions</w:t>
            </w:r>
          </w:p>
          <w:p w14:paraId="7E32902C" w14:textId="77777777" w:rsidR="00A25811" w:rsidRDefault="00A25811" w:rsidP="00FF2871">
            <w:pPr>
              <w:rPr>
                <w:rFonts w:ascii="Arial" w:hAnsi="Arial" w:cs="Iranian Sans"/>
                <w:b/>
                <w:color w:val="33475B"/>
                <w:rtl/>
              </w:rPr>
            </w:pPr>
            <w:r>
              <w:rPr>
                <w:rFonts w:ascii="Arial" w:hAnsi="Arial" w:cs="Iranian Sans" w:hint="cs"/>
                <w:b/>
                <w:color w:val="33475B"/>
                <w:rtl/>
              </w:rPr>
              <w:t>نبایدهای کمپین ویدئویی</w:t>
            </w:r>
          </w:p>
          <w:p w14:paraId="7157D3D4" w14:textId="4248CECE" w:rsidR="00A25811" w:rsidRPr="00A44124" w:rsidRDefault="00A25811" w:rsidP="00FF2871">
            <w:pPr>
              <w:rPr>
                <w:rFonts w:ascii="Arial" w:hAnsi="Arial" w:cs="Iranian Sans"/>
                <w:b/>
                <w:color w:val="33475B"/>
              </w:rPr>
            </w:pPr>
          </w:p>
        </w:tc>
      </w:tr>
      <w:tr w:rsidR="00BF3A3D" w:rsidRPr="00A44124" w14:paraId="5D5CC25B" w14:textId="77777777" w:rsidTr="00FF2871">
        <w:tc>
          <w:tcPr>
            <w:tcW w:w="9576" w:type="dxa"/>
            <w:shd w:val="clear" w:color="auto" w:fill="FFF3ED"/>
          </w:tcPr>
          <w:p w14:paraId="60557D78" w14:textId="77777777" w:rsidR="00BF3A3D" w:rsidRPr="00A44124" w:rsidRDefault="00BF3A3D" w:rsidP="00FF2871">
            <w:pPr>
              <w:rPr>
                <w:rFonts w:ascii="Arial" w:hAnsi="Arial" w:cs="Iranian Sans"/>
                <w:b/>
                <w:color w:val="33475B"/>
                <w:sz w:val="36"/>
                <w:szCs w:val="36"/>
              </w:rPr>
            </w:pPr>
          </w:p>
          <w:p w14:paraId="77A9A78F" w14:textId="428DFE67" w:rsidR="00A25811" w:rsidRPr="00A44124" w:rsidRDefault="00BF3A3D" w:rsidP="00A25811">
            <w:pPr>
              <w:rPr>
                <w:rFonts w:ascii="Arial" w:hAnsi="Arial" w:cs="Iranian Sans"/>
                <w:color w:val="33475B"/>
              </w:rPr>
            </w:pPr>
            <w:r w:rsidRPr="00A44124">
              <w:rPr>
                <w:rFonts w:ascii="Arial" w:hAnsi="Arial" w:cs="Iranian Sans"/>
                <w:color w:val="33475B"/>
              </w:rPr>
              <w:t xml:space="preserve">What is the video not going to cover? </w:t>
            </w:r>
          </w:p>
          <w:p w14:paraId="0E5A4F4F" w14:textId="005BF64A" w:rsidR="00A25811" w:rsidRPr="00A44124" w:rsidRDefault="00A25811" w:rsidP="00A25811">
            <w:pPr>
              <w:bidi/>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lang w:bidi="fa-IR"/>
              </w:rPr>
              <w:t>در این ویدئو چه چیزهایی نباید نمایش داده شود؟</w:t>
            </w:r>
            <w:r w:rsidRPr="00A44124">
              <w:rPr>
                <w:rFonts w:ascii="Arial" w:hAnsi="Arial" w:cs="Iranian Sans" w:hint="cs"/>
                <w:color w:val="33475B"/>
                <w:rtl/>
              </w:rPr>
              <w:t>)</w:t>
            </w:r>
          </w:p>
          <w:p w14:paraId="0FEBF0BF" w14:textId="77777777" w:rsidR="00BF3A3D" w:rsidRPr="00A44124" w:rsidRDefault="00BF3A3D" w:rsidP="00FF2871">
            <w:pPr>
              <w:rPr>
                <w:rFonts w:ascii="Arial" w:hAnsi="Arial" w:cs="Iranian Sans"/>
                <w:color w:val="33475B"/>
              </w:rPr>
            </w:pPr>
          </w:p>
          <w:p w14:paraId="697F7825" w14:textId="77777777" w:rsidR="00BF3A3D" w:rsidRPr="00A44124" w:rsidRDefault="00BF3A3D" w:rsidP="00FF2871">
            <w:pPr>
              <w:rPr>
                <w:rFonts w:ascii="Arial" w:hAnsi="Arial" w:cs="Iranian Sans"/>
                <w:color w:val="33475B"/>
              </w:rPr>
            </w:pPr>
            <w:r w:rsidRPr="00A44124">
              <w:rPr>
                <w:rFonts w:ascii="Arial" w:hAnsi="Arial" w:cs="Iranian Sans"/>
                <w:color w:val="33475B"/>
              </w:rPr>
              <w:t xml:space="preserve">What messages, emotions, or features do you want to avoid? </w:t>
            </w:r>
          </w:p>
          <w:p w14:paraId="58C833E5" w14:textId="5CD67167" w:rsidR="00A25811" w:rsidRPr="00A44124" w:rsidRDefault="00A25811" w:rsidP="00A25811">
            <w:pPr>
              <w:bidi/>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rPr>
              <w:t xml:space="preserve"> خط‌قرمز‌های محتوایی شما چه هستند که نمی‌خواهید در </w:t>
            </w:r>
            <w:r>
              <w:rPr>
                <w:rFonts w:ascii="Arial" w:hAnsi="Arial" w:cs="Iranian Sans" w:hint="cs"/>
                <w:color w:val="33475B"/>
                <w:rtl/>
                <w:lang w:bidi="fa-IR"/>
              </w:rPr>
              <w:t>پیام‌، احساس و رفتارهایتان نم</w:t>
            </w:r>
            <w:r w:rsidR="00FC13C5">
              <w:rPr>
                <w:rFonts w:ascii="Arial" w:hAnsi="Arial" w:cs="Iranian Sans" w:hint="cs"/>
                <w:color w:val="33475B"/>
                <w:rtl/>
                <w:lang w:bidi="fa-IR"/>
              </w:rPr>
              <w:t>و</w:t>
            </w:r>
            <w:r>
              <w:rPr>
                <w:rFonts w:ascii="Arial" w:hAnsi="Arial" w:cs="Iranian Sans" w:hint="cs"/>
                <w:color w:val="33475B"/>
                <w:rtl/>
                <w:lang w:bidi="fa-IR"/>
              </w:rPr>
              <w:t>د داشته باشد.)</w:t>
            </w:r>
          </w:p>
          <w:p w14:paraId="5A311C73" w14:textId="77777777" w:rsidR="00BF3A3D" w:rsidRPr="00A44124" w:rsidRDefault="00BF3A3D" w:rsidP="00FF2871">
            <w:pPr>
              <w:rPr>
                <w:rFonts w:ascii="Arial" w:hAnsi="Arial" w:cs="Iranian Sans"/>
                <w:color w:val="33475B"/>
              </w:rPr>
            </w:pPr>
          </w:p>
          <w:p w14:paraId="291D4F08" w14:textId="77777777" w:rsidR="00BF3A3D" w:rsidRPr="00A44124" w:rsidRDefault="00BF3A3D" w:rsidP="00FF2871">
            <w:pPr>
              <w:rPr>
                <w:rFonts w:ascii="Arial" w:hAnsi="Arial" w:cs="Iranian Sans"/>
                <w:color w:val="33475B"/>
              </w:rPr>
            </w:pPr>
            <w:r w:rsidRPr="00A44124">
              <w:rPr>
                <w:rFonts w:ascii="Arial" w:hAnsi="Arial" w:cs="Iranian Sans"/>
                <w:color w:val="33475B"/>
              </w:rPr>
              <w:t>Note: Often times, knowing what you don’t way to say or convey will help you get a better handle on what it is that you actually want to get across. Outlining your exclusions will also help others gain visibility into what’s considered “out of scope” for the video.</w:t>
            </w:r>
          </w:p>
          <w:p w14:paraId="646DA4EB" w14:textId="26F83A2D" w:rsidR="00BF3A3D" w:rsidRPr="00A44124" w:rsidRDefault="00A25811" w:rsidP="00A25811">
            <w:pPr>
              <w:bidi/>
              <w:rPr>
                <w:rFonts w:ascii="Arial" w:hAnsi="Arial" w:cs="Iranian Sans"/>
                <w:color w:val="33475B"/>
              </w:rPr>
            </w:pPr>
            <w:r w:rsidRPr="009B6064">
              <w:rPr>
                <w:rFonts w:ascii="Arial" w:hAnsi="Arial" w:cs="Iranian Sans" w:hint="cs"/>
                <w:color w:val="33475B"/>
                <w:rtl/>
              </w:rPr>
              <w:t>توجه</w:t>
            </w:r>
            <w:r w:rsidRPr="009B6064">
              <w:rPr>
                <w:rFonts w:ascii="Arial" w:hAnsi="Arial" w:cs="Iranian Sans"/>
                <w:color w:val="33475B"/>
                <w:rtl/>
              </w:rPr>
              <w:t xml:space="preserve">: </w:t>
            </w:r>
            <w:r>
              <w:rPr>
                <w:rFonts w:ascii="Arial" w:hAnsi="Arial" w:cs="Iranian Sans" w:hint="cs"/>
                <w:color w:val="33475B"/>
                <w:rtl/>
              </w:rPr>
              <w:t>بیشتر اوقات نبایدهای فرد یا سازمان از بایدها مهم‌تر هستند زیرا به تمرکز بر هدف اصلی کمک می‌کنند. تشخیص و بیان آنها تصویر روشنی از خواسته‌های شما از کمپین ویدئویی به دیگران می‌دهد.</w:t>
            </w:r>
          </w:p>
        </w:tc>
      </w:tr>
    </w:tbl>
    <w:p w14:paraId="4A9907FB" w14:textId="77777777" w:rsidR="00BF3A3D" w:rsidRPr="00A44124" w:rsidRDefault="00BF3A3D"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BF3A3D" w:rsidRPr="00A44124" w14:paraId="03972C67" w14:textId="77777777" w:rsidTr="00FF2871">
        <w:tc>
          <w:tcPr>
            <w:tcW w:w="9576" w:type="dxa"/>
            <w:shd w:val="clear" w:color="auto" w:fill="FFF3ED"/>
          </w:tcPr>
          <w:p w14:paraId="6BD409BD" w14:textId="77777777" w:rsidR="00BF3A3D" w:rsidRPr="00A44124" w:rsidRDefault="00BF3A3D" w:rsidP="00FF2871">
            <w:pPr>
              <w:rPr>
                <w:rFonts w:ascii="Arial" w:hAnsi="Arial" w:cs="Iranian Sans"/>
                <w:b/>
                <w:color w:val="33475B"/>
              </w:rPr>
            </w:pPr>
          </w:p>
          <w:p w14:paraId="6CDA2C2C" w14:textId="77777777" w:rsidR="00BF3A3D" w:rsidRDefault="00BF3A3D" w:rsidP="00FF2871">
            <w:pPr>
              <w:rPr>
                <w:rFonts w:ascii="Arial" w:hAnsi="Arial" w:cs="Iranian Sans"/>
                <w:b/>
                <w:color w:val="33475B"/>
                <w:rtl/>
              </w:rPr>
            </w:pPr>
            <w:r w:rsidRPr="00A44124">
              <w:rPr>
                <w:rFonts w:ascii="Arial" w:hAnsi="Arial" w:cs="Iranian Sans"/>
                <w:b/>
                <w:color w:val="33475B"/>
              </w:rPr>
              <w:t>Video Campaign Inspiration</w:t>
            </w:r>
          </w:p>
          <w:p w14:paraId="08DD8069" w14:textId="77777777" w:rsidR="00A25811" w:rsidRDefault="00A25811" w:rsidP="00A25811">
            <w:pPr>
              <w:bidi/>
              <w:rPr>
                <w:rFonts w:ascii="Arial" w:hAnsi="Arial" w:cs="Iranian Sans"/>
                <w:b/>
                <w:color w:val="33475B"/>
                <w:rtl/>
              </w:rPr>
            </w:pPr>
            <w:r>
              <w:rPr>
                <w:rFonts w:ascii="Arial" w:hAnsi="Arial" w:cs="Iranian Sans" w:hint="cs"/>
                <w:b/>
                <w:color w:val="33475B"/>
                <w:rtl/>
              </w:rPr>
              <w:t>در هر بخش از کمپین چگونه الهام‌بخش مخاطبین هستید ؟</w:t>
            </w:r>
          </w:p>
          <w:p w14:paraId="40868488" w14:textId="7EC5299B" w:rsidR="00A25811" w:rsidRPr="00A44124" w:rsidRDefault="00A25811" w:rsidP="00FF2871">
            <w:pPr>
              <w:rPr>
                <w:rFonts w:ascii="Arial" w:hAnsi="Arial" w:cs="Iranian Sans"/>
                <w:b/>
                <w:color w:val="33475B"/>
              </w:rPr>
            </w:pPr>
          </w:p>
        </w:tc>
      </w:tr>
      <w:tr w:rsidR="00BF3A3D" w:rsidRPr="00A44124" w14:paraId="6CA37820" w14:textId="77777777" w:rsidTr="00FF2871">
        <w:trPr>
          <w:trHeight w:val="1682"/>
        </w:trPr>
        <w:tc>
          <w:tcPr>
            <w:tcW w:w="9576" w:type="dxa"/>
            <w:shd w:val="clear" w:color="auto" w:fill="FFF3ED"/>
          </w:tcPr>
          <w:p w14:paraId="598F1A79" w14:textId="77777777" w:rsidR="00BF3A3D" w:rsidRPr="00A44124" w:rsidRDefault="00BF3A3D" w:rsidP="00FF2871">
            <w:pPr>
              <w:rPr>
                <w:rFonts w:ascii="Arial" w:hAnsi="Arial" w:cs="Iranian Sans"/>
                <w:b/>
                <w:color w:val="33475B"/>
                <w:sz w:val="36"/>
                <w:szCs w:val="36"/>
              </w:rPr>
            </w:pPr>
          </w:p>
          <w:p w14:paraId="16CED846" w14:textId="77777777" w:rsidR="00BF3A3D" w:rsidRDefault="00BF3A3D" w:rsidP="00FF2871">
            <w:pPr>
              <w:rPr>
                <w:rFonts w:ascii="Arial" w:hAnsi="Arial" w:cs="Iranian Sans"/>
                <w:color w:val="33475B"/>
              </w:rPr>
            </w:pPr>
            <w:r w:rsidRPr="00A44124">
              <w:rPr>
                <w:rFonts w:ascii="Arial" w:hAnsi="Arial" w:cs="Iranian Sans"/>
                <w:color w:val="33475B"/>
              </w:rPr>
              <w:t>Use this space to drop in both links and images that effectively demonstrate video elements you admire.</w:t>
            </w:r>
          </w:p>
          <w:p w14:paraId="2AE34F36" w14:textId="77777777" w:rsidR="00A25811" w:rsidRDefault="00A25811" w:rsidP="00A25811">
            <w:pPr>
              <w:rPr>
                <w:rFonts w:ascii="Arial" w:hAnsi="Arial" w:cs="Iranian Sans"/>
                <w:color w:val="33475B"/>
                <w:rtl/>
              </w:rPr>
            </w:pPr>
          </w:p>
          <w:p w14:paraId="7AD07F3E" w14:textId="174E6E81" w:rsidR="00A25811" w:rsidRDefault="00A25811" w:rsidP="00A25811">
            <w:pPr>
              <w:tabs>
                <w:tab w:val="left" w:pos="2688"/>
              </w:tabs>
              <w:bidi/>
              <w:rPr>
                <w:rFonts w:ascii="Arial" w:hAnsi="Arial" w:cs="Iranian Sans"/>
                <w:rtl/>
              </w:rPr>
            </w:pPr>
            <w:r w:rsidRPr="008E1C63">
              <w:rPr>
                <w:rFonts w:ascii="Arial" w:hAnsi="Arial" w:cs="Iranian Sans" w:hint="cs"/>
                <w:b/>
                <w:color w:val="33475B"/>
                <w:rtl/>
              </w:rPr>
              <w:t>به مخاطبین لینک‌ها</w:t>
            </w:r>
            <w:r w:rsidRPr="008E1C63">
              <w:rPr>
                <w:rFonts w:ascii="Arial" w:hAnsi="Arial" w:cs="Iranian Sans"/>
                <w:b/>
                <w:color w:val="33475B"/>
                <w:rtl/>
              </w:rPr>
              <w:t xml:space="preserve"> </w:t>
            </w:r>
            <w:r w:rsidRPr="008E1C63">
              <w:rPr>
                <w:rFonts w:ascii="Arial" w:hAnsi="Arial" w:cs="Iranian Sans" w:hint="cs"/>
                <w:b/>
                <w:color w:val="33475B"/>
                <w:rtl/>
              </w:rPr>
              <w:t>و</w:t>
            </w:r>
            <w:r w:rsidRPr="008E1C63">
              <w:rPr>
                <w:rFonts w:ascii="Arial" w:hAnsi="Arial" w:cs="Iranian Sans"/>
                <w:b/>
                <w:color w:val="33475B"/>
                <w:rtl/>
              </w:rPr>
              <w:t xml:space="preserve"> </w:t>
            </w:r>
            <w:r w:rsidRPr="008E1C63">
              <w:rPr>
                <w:rFonts w:ascii="Arial" w:hAnsi="Arial" w:cs="Iranian Sans" w:hint="cs"/>
                <w:b/>
                <w:color w:val="33475B"/>
                <w:rtl/>
              </w:rPr>
              <w:t>تصاویر نشان دهید که نگاه ببیندگان را به عناصر تحسین‌برانگیز کمپین جذب کند</w:t>
            </w:r>
            <w:r>
              <w:rPr>
                <w:rFonts w:ascii="Arial" w:hAnsi="Arial" w:cs="Iranian Sans" w:hint="cs"/>
                <w:rtl/>
              </w:rPr>
              <w:t xml:space="preserve">. </w:t>
            </w:r>
          </w:p>
          <w:p w14:paraId="61F7707E" w14:textId="2BAE7452" w:rsidR="00A25811" w:rsidRPr="00A25811" w:rsidRDefault="00A25811" w:rsidP="00A25811">
            <w:pPr>
              <w:tabs>
                <w:tab w:val="left" w:pos="1356"/>
              </w:tabs>
              <w:rPr>
                <w:rFonts w:ascii="Arial" w:hAnsi="Arial" w:cs="Iranian Sans"/>
              </w:rPr>
            </w:pPr>
          </w:p>
        </w:tc>
      </w:tr>
    </w:tbl>
    <w:p w14:paraId="5644421C" w14:textId="77777777" w:rsidR="00BF3A3D" w:rsidRPr="00A44124" w:rsidRDefault="00BF3A3D" w:rsidP="00BF3A3D">
      <w:pPr>
        <w:rPr>
          <w:rFonts w:ascii="Arial" w:hAnsi="Arial" w:cs="Iranian Sans"/>
          <w:b/>
          <w:color w:val="33475B"/>
          <w:sz w:val="36"/>
          <w:szCs w:val="36"/>
        </w:rPr>
      </w:pPr>
    </w:p>
    <w:p w14:paraId="13A907F6" w14:textId="77777777" w:rsidR="00BF3A3D" w:rsidRPr="00A44124" w:rsidRDefault="00BF3A3D" w:rsidP="00BF3A3D">
      <w:pPr>
        <w:rPr>
          <w:rFonts w:ascii="Arial" w:hAnsi="Arial" w:cs="Iranian Sans"/>
          <w:b/>
          <w:color w:val="33475B"/>
          <w:sz w:val="36"/>
          <w:szCs w:val="36"/>
        </w:rPr>
      </w:pPr>
    </w:p>
    <w:p w14:paraId="56A32F66" w14:textId="77777777" w:rsidR="00BF3A3D" w:rsidRPr="00A44124" w:rsidRDefault="00BF3A3D" w:rsidP="00BF3A3D">
      <w:pPr>
        <w:rPr>
          <w:rFonts w:ascii="Arial" w:hAnsi="Arial" w:cs="Iranian Sans"/>
          <w:b/>
          <w:color w:val="33475B"/>
          <w:sz w:val="36"/>
          <w:szCs w:val="36"/>
        </w:rPr>
      </w:pPr>
    </w:p>
    <w:p w14:paraId="4D5E3D63" w14:textId="77777777" w:rsidR="00BF3A3D" w:rsidRPr="00A44124" w:rsidRDefault="00BF3A3D" w:rsidP="00BF3A3D">
      <w:pPr>
        <w:rPr>
          <w:rFonts w:ascii="Arial" w:hAnsi="Arial" w:cs="Iranian Sans"/>
          <w:b/>
          <w:color w:val="33475B"/>
          <w:sz w:val="36"/>
          <w:szCs w:val="36"/>
        </w:rPr>
      </w:pPr>
    </w:p>
    <w:p w14:paraId="3365D6EF" w14:textId="77777777" w:rsidR="00BF3A3D" w:rsidRPr="00A44124" w:rsidRDefault="00BF3A3D" w:rsidP="00BF3A3D">
      <w:pPr>
        <w:rPr>
          <w:rFonts w:ascii="Arial" w:hAnsi="Arial" w:cs="Iranian Sans"/>
          <w:b/>
          <w:color w:val="33475B"/>
          <w:sz w:val="36"/>
          <w:szCs w:val="36"/>
        </w:rPr>
      </w:pPr>
    </w:p>
    <w:p w14:paraId="64F34BBD" w14:textId="77777777" w:rsidR="00BF3A3D" w:rsidRPr="00A44124" w:rsidRDefault="00BF3A3D" w:rsidP="00BF3A3D">
      <w:pPr>
        <w:rPr>
          <w:rFonts w:ascii="Arial" w:hAnsi="Arial" w:cs="Iranian Sans"/>
          <w:b/>
          <w:color w:val="33475B"/>
          <w:sz w:val="36"/>
          <w:szCs w:val="36"/>
        </w:rPr>
      </w:pPr>
    </w:p>
    <w:p w14:paraId="64AD8559" w14:textId="77777777" w:rsidR="00BF3A3D" w:rsidRPr="00A44124" w:rsidRDefault="00BF3A3D" w:rsidP="00BF3A3D">
      <w:pPr>
        <w:rPr>
          <w:rFonts w:ascii="Arial" w:hAnsi="Arial" w:cs="Iranian Sans"/>
          <w:b/>
          <w:color w:val="33475B"/>
          <w:sz w:val="36"/>
          <w:szCs w:val="36"/>
        </w:rPr>
      </w:pPr>
    </w:p>
    <w:p w14:paraId="6FE1928D" w14:textId="77777777" w:rsidR="00BF3A3D" w:rsidRPr="00A44124" w:rsidRDefault="00BF3A3D" w:rsidP="00BF3A3D">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1886"/>
        <w:gridCol w:w="1879"/>
        <w:gridCol w:w="1879"/>
        <w:gridCol w:w="1821"/>
        <w:gridCol w:w="1885"/>
      </w:tblGrid>
      <w:tr w:rsidR="00BF3A3D" w:rsidRPr="00A44124" w14:paraId="15B8381E" w14:textId="77777777" w:rsidTr="00A25811">
        <w:tc>
          <w:tcPr>
            <w:tcW w:w="9350" w:type="dxa"/>
            <w:gridSpan w:val="5"/>
            <w:shd w:val="clear" w:color="auto" w:fill="FFF3ED"/>
          </w:tcPr>
          <w:p w14:paraId="3BC028A7" w14:textId="77777777" w:rsidR="00BF3A3D" w:rsidRPr="00A44124" w:rsidRDefault="00BF3A3D" w:rsidP="00FF2871">
            <w:pPr>
              <w:rPr>
                <w:rFonts w:ascii="Arial" w:hAnsi="Arial" w:cs="Iranian Sans"/>
                <w:b/>
                <w:color w:val="33475B"/>
              </w:rPr>
            </w:pPr>
          </w:p>
          <w:p w14:paraId="55E46B34" w14:textId="77777777" w:rsidR="00BF3A3D" w:rsidRPr="00A44124" w:rsidRDefault="00BF3A3D" w:rsidP="00FF2871">
            <w:pPr>
              <w:rPr>
                <w:rFonts w:ascii="Arial" w:hAnsi="Arial" w:cs="Iranian Sans"/>
                <w:b/>
                <w:color w:val="33475B"/>
              </w:rPr>
            </w:pPr>
            <w:r w:rsidRPr="00A44124">
              <w:rPr>
                <w:rFonts w:ascii="Arial" w:hAnsi="Arial" w:cs="Iranian Sans"/>
                <w:b/>
                <w:color w:val="33475B"/>
              </w:rPr>
              <w:t>Video Campaign Stakeholders</w:t>
            </w:r>
          </w:p>
          <w:p w14:paraId="56EEE4CD" w14:textId="77777777" w:rsidR="00BF3A3D" w:rsidRDefault="00A25811" w:rsidP="00A25811">
            <w:pPr>
              <w:rPr>
                <w:rFonts w:ascii="Arial" w:hAnsi="Arial" w:cs="Iranian Sans"/>
                <w:i/>
                <w:color w:val="33475B"/>
                <w:rtl/>
              </w:rPr>
            </w:pPr>
            <w:r>
              <w:rPr>
                <w:rFonts w:ascii="Arial" w:hAnsi="Arial" w:cs="Iranian Sans" w:hint="cs"/>
                <w:i/>
                <w:color w:val="33475B"/>
                <w:rtl/>
              </w:rPr>
              <w:t>شرکا و حامیان مالی کمپین ویدئویی</w:t>
            </w:r>
          </w:p>
          <w:p w14:paraId="272A1D71" w14:textId="321E7EB0" w:rsidR="00A25811" w:rsidRPr="00A44124" w:rsidRDefault="00A25811" w:rsidP="00A25811">
            <w:pPr>
              <w:rPr>
                <w:rFonts w:ascii="Arial" w:hAnsi="Arial" w:cs="Iranian Sans"/>
                <w:i/>
                <w:color w:val="33475B"/>
              </w:rPr>
            </w:pPr>
          </w:p>
        </w:tc>
      </w:tr>
      <w:tr w:rsidR="00A25811" w:rsidRPr="00A44124" w14:paraId="69A5A0A9" w14:textId="77777777" w:rsidTr="00A25811">
        <w:trPr>
          <w:trHeight w:val="683"/>
        </w:trPr>
        <w:tc>
          <w:tcPr>
            <w:tcW w:w="1886" w:type="dxa"/>
            <w:shd w:val="clear" w:color="auto" w:fill="FFF3ED"/>
          </w:tcPr>
          <w:p w14:paraId="574D95FD" w14:textId="77777777" w:rsidR="00BF3A3D" w:rsidRPr="00A44124" w:rsidRDefault="00BF3A3D" w:rsidP="00FF2871">
            <w:pPr>
              <w:jc w:val="center"/>
              <w:rPr>
                <w:rFonts w:ascii="Arial" w:hAnsi="Arial" w:cs="Iranian Sans"/>
                <w:b/>
                <w:color w:val="33475B"/>
                <w:sz w:val="28"/>
                <w:szCs w:val="28"/>
              </w:rPr>
            </w:pPr>
          </w:p>
          <w:p w14:paraId="567FE280" w14:textId="77777777" w:rsidR="00BF3A3D" w:rsidRPr="00A44124" w:rsidRDefault="00BF3A3D" w:rsidP="00FF2871">
            <w:pPr>
              <w:jc w:val="center"/>
              <w:rPr>
                <w:rFonts w:ascii="Arial" w:hAnsi="Arial" w:cs="Iranian Sans"/>
                <w:b/>
                <w:color w:val="33475B"/>
                <w:sz w:val="28"/>
                <w:szCs w:val="28"/>
              </w:rPr>
            </w:pPr>
            <w:r w:rsidRPr="00A44124">
              <w:rPr>
                <w:rFonts w:ascii="Arial" w:hAnsi="Arial" w:cs="Iranian Sans"/>
                <w:b/>
                <w:color w:val="33475B"/>
                <w:sz w:val="28"/>
                <w:szCs w:val="28"/>
              </w:rPr>
              <w:t>D</w:t>
            </w:r>
          </w:p>
          <w:p w14:paraId="03212F4E" w14:textId="77777777" w:rsidR="00BF3A3D" w:rsidRPr="00A44124" w:rsidRDefault="00BF3A3D" w:rsidP="00FF2871">
            <w:pPr>
              <w:jc w:val="center"/>
              <w:rPr>
                <w:rFonts w:ascii="Arial" w:hAnsi="Arial" w:cs="Iranian Sans"/>
                <w:i/>
                <w:color w:val="33475B"/>
              </w:rPr>
            </w:pPr>
            <w:r w:rsidRPr="00A44124">
              <w:rPr>
                <w:rFonts w:ascii="Arial" w:hAnsi="Arial" w:cs="Iranian Sans"/>
                <w:i/>
                <w:color w:val="33475B"/>
              </w:rPr>
              <w:t>Decision Maker</w:t>
            </w:r>
          </w:p>
          <w:p w14:paraId="2B207EE8" w14:textId="03E4C002" w:rsidR="00BF3A3D" w:rsidRPr="00A44124" w:rsidRDefault="00C16A6C" w:rsidP="00FF2871">
            <w:pPr>
              <w:jc w:val="center"/>
              <w:rPr>
                <w:rFonts w:ascii="Arial" w:hAnsi="Arial" w:cs="Iranian Sans"/>
                <w:i/>
                <w:color w:val="33475B"/>
              </w:rPr>
            </w:pPr>
            <w:r>
              <w:rPr>
                <w:rFonts w:ascii="Arial" w:hAnsi="Arial" w:cs="Iranian Sans" w:hint="cs"/>
                <w:i/>
                <w:color w:val="33475B"/>
                <w:rtl/>
              </w:rPr>
              <w:t>تصمیم‌گیرنده</w:t>
            </w:r>
          </w:p>
        </w:tc>
        <w:tc>
          <w:tcPr>
            <w:tcW w:w="1879" w:type="dxa"/>
            <w:shd w:val="clear" w:color="auto" w:fill="FFF3ED"/>
          </w:tcPr>
          <w:p w14:paraId="18B14D46" w14:textId="77777777" w:rsidR="00BF3A3D" w:rsidRPr="00A44124" w:rsidRDefault="00BF3A3D" w:rsidP="00FF2871">
            <w:pPr>
              <w:jc w:val="center"/>
              <w:rPr>
                <w:rFonts w:ascii="Arial" w:hAnsi="Arial" w:cs="Iranian Sans"/>
                <w:b/>
                <w:color w:val="33475B"/>
                <w:sz w:val="28"/>
                <w:szCs w:val="28"/>
              </w:rPr>
            </w:pPr>
          </w:p>
          <w:p w14:paraId="64EE2961" w14:textId="77777777" w:rsidR="00BF3A3D" w:rsidRPr="00A44124" w:rsidRDefault="00BF3A3D" w:rsidP="00FF2871">
            <w:pPr>
              <w:jc w:val="center"/>
              <w:rPr>
                <w:rFonts w:ascii="Arial" w:hAnsi="Arial" w:cs="Iranian Sans"/>
                <w:b/>
                <w:color w:val="33475B"/>
                <w:sz w:val="28"/>
                <w:szCs w:val="28"/>
              </w:rPr>
            </w:pPr>
            <w:r w:rsidRPr="00A44124">
              <w:rPr>
                <w:rFonts w:ascii="Arial" w:hAnsi="Arial" w:cs="Iranian Sans"/>
                <w:b/>
                <w:color w:val="33475B"/>
                <w:sz w:val="28"/>
                <w:szCs w:val="28"/>
              </w:rPr>
              <w:t>A</w:t>
            </w:r>
          </w:p>
          <w:p w14:paraId="0DCF1511" w14:textId="77777777" w:rsidR="00BF3A3D" w:rsidRDefault="00BF3A3D" w:rsidP="00FF2871">
            <w:pPr>
              <w:jc w:val="center"/>
              <w:rPr>
                <w:rFonts w:ascii="Arial" w:hAnsi="Arial" w:cs="Iranian Sans"/>
                <w:i/>
                <w:color w:val="33475B"/>
                <w:rtl/>
              </w:rPr>
            </w:pPr>
            <w:r w:rsidRPr="00A44124">
              <w:rPr>
                <w:rFonts w:ascii="Arial" w:hAnsi="Arial" w:cs="Iranian Sans"/>
                <w:i/>
                <w:color w:val="33475B"/>
              </w:rPr>
              <w:t>Accountable</w:t>
            </w:r>
          </w:p>
          <w:p w14:paraId="1FB65BDC" w14:textId="45359567" w:rsidR="00C16A6C" w:rsidRPr="00A44124" w:rsidRDefault="00C16A6C" w:rsidP="00FF2871">
            <w:pPr>
              <w:jc w:val="center"/>
              <w:rPr>
                <w:rFonts w:ascii="Arial" w:hAnsi="Arial" w:cs="Iranian Sans"/>
                <w:i/>
                <w:color w:val="33475B"/>
              </w:rPr>
            </w:pPr>
            <w:r>
              <w:rPr>
                <w:rFonts w:ascii="Arial" w:hAnsi="Arial" w:cs="Iranian Sans" w:hint="cs"/>
                <w:i/>
                <w:color w:val="33475B"/>
                <w:rtl/>
              </w:rPr>
              <w:t>حسابدار</w:t>
            </w:r>
          </w:p>
        </w:tc>
        <w:tc>
          <w:tcPr>
            <w:tcW w:w="1879" w:type="dxa"/>
            <w:shd w:val="clear" w:color="auto" w:fill="FFF3ED"/>
          </w:tcPr>
          <w:p w14:paraId="31EED6CC" w14:textId="77777777" w:rsidR="00BF3A3D" w:rsidRPr="00A44124" w:rsidRDefault="00BF3A3D" w:rsidP="00FF2871">
            <w:pPr>
              <w:jc w:val="center"/>
              <w:rPr>
                <w:rFonts w:ascii="Arial" w:hAnsi="Arial" w:cs="Iranian Sans"/>
                <w:b/>
                <w:color w:val="33475B"/>
                <w:sz w:val="28"/>
                <w:szCs w:val="28"/>
              </w:rPr>
            </w:pPr>
          </w:p>
          <w:p w14:paraId="32B31BB7" w14:textId="77777777" w:rsidR="00BF3A3D" w:rsidRPr="00A44124" w:rsidRDefault="00BF3A3D" w:rsidP="00FF2871">
            <w:pPr>
              <w:jc w:val="center"/>
              <w:rPr>
                <w:rFonts w:ascii="Arial" w:hAnsi="Arial" w:cs="Iranian Sans"/>
                <w:b/>
                <w:color w:val="33475B"/>
                <w:sz w:val="28"/>
                <w:szCs w:val="28"/>
              </w:rPr>
            </w:pPr>
            <w:r w:rsidRPr="00A44124">
              <w:rPr>
                <w:rFonts w:ascii="Arial" w:hAnsi="Arial" w:cs="Iranian Sans"/>
                <w:b/>
                <w:color w:val="33475B"/>
                <w:sz w:val="28"/>
                <w:szCs w:val="28"/>
              </w:rPr>
              <w:t>R</w:t>
            </w:r>
          </w:p>
          <w:p w14:paraId="36FBA686" w14:textId="77777777" w:rsidR="00BF3A3D" w:rsidRDefault="00BF3A3D" w:rsidP="00FF2871">
            <w:pPr>
              <w:jc w:val="center"/>
              <w:rPr>
                <w:rFonts w:ascii="Arial" w:hAnsi="Arial" w:cs="Iranian Sans"/>
                <w:i/>
                <w:color w:val="33475B"/>
                <w:rtl/>
              </w:rPr>
            </w:pPr>
            <w:r w:rsidRPr="00A44124">
              <w:rPr>
                <w:rFonts w:ascii="Arial" w:hAnsi="Arial" w:cs="Iranian Sans"/>
                <w:i/>
                <w:color w:val="33475B"/>
              </w:rPr>
              <w:t>Responsible</w:t>
            </w:r>
          </w:p>
          <w:p w14:paraId="1C3AF986" w14:textId="372530AA" w:rsidR="00C16A6C" w:rsidRPr="00A44124" w:rsidRDefault="00C16A6C" w:rsidP="00FF2871">
            <w:pPr>
              <w:jc w:val="center"/>
              <w:rPr>
                <w:rFonts w:ascii="Arial" w:hAnsi="Arial" w:cs="Iranian Sans"/>
                <w:b/>
                <w:color w:val="33475B"/>
                <w:sz w:val="28"/>
                <w:szCs w:val="28"/>
              </w:rPr>
            </w:pPr>
            <w:r>
              <w:rPr>
                <w:rFonts w:ascii="Arial" w:hAnsi="Arial" w:cs="Iranian Sans" w:hint="cs"/>
                <w:b/>
                <w:color w:val="33475B"/>
                <w:rtl/>
              </w:rPr>
              <w:t>مجری/ مسئول</w:t>
            </w:r>
          </w:p>
        </w:tc>
        <w:tc>
          <w:tcPr>
            <w:tcW w:w="1821" w:type="dxa"/>
            <w:shd w:val="clear" w:color="auto" w:fill="FFF3ED"/>
          </w:tcPr>
          <w:p w14:paraId="1D834C71" w14:textId="77777777" w:rsidR="00BF3A3D" w:rsidRPr="00A44124" w:rsidRDefault="00BF3A3D" w:rsidP="00FF2871">
            <w:pPr>
              <w:jc w:val="center"/>
              <w:rPr>
                <w:rFonts w:ascii="Arial" w:hAnsi="Arial" w:cs="Iranian Sans"/>
                <w:b/>
                <w:color w:val="33475B"/>
                <w:sz w:val="28"/>
                <w:szCs w:val="28"/>
              </w:rPr>
            </w:pPr>
          </w:p>
          <w:p w14:paraId="51185ED2" w14:textId="77777777" w:rsidR="00BF3A3D" w:rsidRPr="00A44124" w:rsidRDefault="00BF3A3D" w:rsidP="00FF2871">
            <w:pPr>
              <w:jc w:val="center"/>
              <w:rPr>
                <w:rFonts w:ascii="Arial" w:hAnsi="Arial" w:cs="Iranian Sans"/>
                <w:b/>
                <w:color w:val="33475B"/>
                <w:sz w:val="28"/>
                <w:szCs w:val="28"/>
              </w:rPr>
            </w:pPr>
            <w:r w:rsidRPr="00A44124">
              <w:rPr>
                <w:rFonts w:ascii="Arial" w:hAnsi="Arial" w:cs="Iranian Sans"/>
                <w:b/>
                <w:color w:val="33475B"/>
                <w:sz w:val="28"/>
                <w:szCs w:val="28"/>
              </w:rPr>
              <w:t>C</w:t>
            </w:r>
          </w:p>
          <w:p w14:paraId="35D71ADB" w14:textId="77777777" w:rsidR="00BF3A3D" w:rsidRDefault="00BF3A3D" w:rsidP="00FF2871">
            <w:pPr>
              <w:jc w:val="center"/>
              <w:rPr>
                <w:rFonts w:ascii="Arial" w:hAnsi="Arial" w:cs="Iranian Sans"/>
                <w:i/>
                <w:color w:val="33475B"/>
                <w:rtl/>
              </w:rPr>
            </w:pPr>
            <w:r w:rsidRPr="00A44124">
              <w:rPr>
                <w:rFonts w:ascii="Arial" w:hAnsi="Arial" w:cs="Iranian Sans"/>
                <w:i/>
                <w:color w:val="33475B"/>
              </w:rPr>
              <w:t>Consulted</w:t>
            </w:r>
          </w:p>
          <w:p w14:paraId="2EFA7AFA" w14:textId="5B5E1218" w:rsidR="00C16A6C" w:rsidRPr="00A44124" w:rsidRDefault="00C16A6C" w:rsidP="00FF2871">
            <w:pPr>
              <w:jc w:val="center"/>
              <w:rPr>
                <w:rFonts w:ascii="Arial" w:hAnsi="Arial" w:cs="Iranian Sans"/>
                <w:b/>
                <w:color w:val="33475B"/>
                <w:sz w:val="28"/>
                <w:szCs w:val="28"/>
              </w:rPr>
            </w:pPr>
            <w:r>
              <w:rPr>
                <w:rFonts w:ascii="Arial" w:hAnsi="Arial" w:cs="Iranian Sans" w:hint="cs"/>
                <w:i/>
                <w:color w:val="33475B"/>
                <w:rtl/>
              </w:rPr>
              <w:t>مشاور</w:t>
            </w:r>
          </w:p>
        </w:tc>
        <w:tc>
          <w:tcPr>
            <w:tcW w:w="1885" w:type="dxa"/>
            <w:shd w:val="clear" w:color="auto" w:fill="FFF3ED"/>
          </w:tcPr>
          <w:p w14:paraId="5A4C96BF" w14:textId="77777777" w:rsidR="00BF3A3D" w:rsidRPr="00A44124" w:rsidRDefault="00BF3A3D" w:rsidP="00FF2871">
            <w:pPr>
              <w:jc w:val="center"/>
              <w:rPr>
                <w:rFonts w:ascii="Arial" w:hAnsi="Arial" w:cs="Iranian Sans"/>
                <w:b/>
                <w:color w:val="33475B"/>
                <w:sz w:val="28"/>
                <w:szCs w:val="28"/>
              </w:rPr>
            </w:pPr>
          </w:p>
          <w:p w14:paraId="473FF3A1" w14:textId="77777777" w:rsidR="00BF3A3D" w:rsidRPr="00A44124" w:rsidRDefault="00BF3A3D" w:rsidP="00FF2871">
            <w:pPr>
              <w:jc w:val="center"/>
              <w:rPr>
                <w:rFonts w:ascii="Arial" w:hAnsi="Arial" w:cs="Iranian Sans"/>
                <w:b/>
                <w:color w:val="33475B"/>
                <w:sz w:val="28"/>
                <w:szCs w:val="28"/>
              </w:rPr>
            </w:pPr>
            <w:r w:rsidRPr="00A44124">
              <w:rPr>
                <w:rFonts w:ascii="Arial" w:hAnsi="Arial" w:cs="Iranian Sans"/>
                <w:b/>
                <w:color w:val="33475B"/>
                <w:sz w:val="28"/>
                <w:szCs w:val="28"/>
              </w:rPr>
              <w:t>I</w:t>
            </w:r>
          </w:p>
          <w:p w14:paraId="7EC65046" w14:textId="77777777" w:rsidR="00BF3A3D" w:rsidRDefault="00BF3A3D" w:rsidP="00FF2871">
            <w:pPr>
              <w:jc w:val="center"/>
              <w:rPr>
                <w:rFonts w:ascii="Arial" w:hAnsi="Arial" w:cs="Iranian Sans"/>
                <w:i/>
                <w:color w:val="33475B"/>
                <w:rtl/>
              </w:rPr>
            </w:pPr>
            <w:r w:rsidRPr="00A44124">
              <w:rPr>
                <w:rFonts w:ascii="Arial" w:hAnsi="Arial" w:cs="Iranian Sans"/>
                <w:i/>
                <w:color w:val="33475B"/>
              </w:rPr>
              <w:t>Informed</w:t>
            </w:r>
          </w:p>
          <w:p w14:paraId="7B7243F2" w14:textId="7EF5D875" w:rsidR="00C16A6C" w:rsidRPr="00A44124" w:rsidRDefault="00C16A6C" w:rsidP="00A25811">
            <w:pPr>
              <w:bidi/>
              <w:rPr>
                <w:rFonts w:ascii="Arial" w:hAnsi="Arial" w:cs="Iranian Sans"/>
                <w:b/>
                <w:color w:val="33475B"/>
                <w:sz w:val="28"/>
                <w:szCs w:val="28"/>
              </w:rPr>
            </w:pPr>
            <w:r>
              <w:rPr>
                <w:rFonts w:ascii="Arial" w:hAnsi="Arial" w:cs="Iranian Sans" w:hint="cs"/>
                <w:b/>
                <w:color w:val="33475B"/>
                <w:rtl/>
              </w:rPr>
              <w:t>چه افرادی باخبر شوند</w:t>
            </w:r>
          </w:p>
        </w:tc>
      </w:tr>
      <w:tr w:rsidR="00A25811" w:rsidRPr="00A44124" w14:paraId="71707B82" w14:textId="77777777" w:rsidTr="00A25811">
        <w:trPr>
          <w:trHeight w:val="1484"/>
        </w:trPr>
        <w:tc>
          <w:tcPr>
            <w:tcW w:w="1886" w:type="dxa"/>
            <w:shd w:val="clear" w:color="auto" w:fill="FFF3ED"/>
          </w:tcPr>
          <w:p w14:paraId="12115614" w14:textId="77777777" w:rsidR="00BF3A3D" w:rsidRPr="00A44124" w:rsidRDefault="00BF3A3D" w:rsidP="00FF2871">
            <w:pPr>
              <w:jc w:val="center"/>
              <w:rPr>
                <w:rFonts w:ascii="Arial" w:hAnsi="Arial" w:cs="Iranian Sans"/>
                <w:color w:val="33475B"/>
              </w:rPr>
            </w:pPr>
          </w:p>
          <w:p w14:paraId="3E1FF935"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6BA84C14"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327B95B3" w14:textId="77777777" w:rsidR="00BF3A3D" w:rsidRPr="00A44124" w:rsidRDefault="00BF3A3D" w:rsidP="00FF2871">
            <w:pPr>
              <w:jc w:val="center"/>
              <w:rPr>
                <w:rFonts w:ascii="Arial" w:hAnsi="Arial" w:cs="Iranian Sans"/>
                <w:b/>
                <w:color w:val="33475B"/>
                <w:sz w:val="36"/>
                <w:szCs w:val="36"/>
              </w:rPr>
            </w:pPr>
            <w:r w:rsidRPr="00A44124">
              <w:rPr>
                <w:rFonts w:ascii="Arial" w:hAnsi="Arial" w:cs="Iranian Sans"/>
                <w:color w:val="33475B"/>
              </w:rPr>
              <w:t>[Name]</w:t>
            </w:r>
          </w:p>
        </w:tc>
        <w:tc>
          <w:tcPr>
            <w:tcW w:w="1879" w:type="dxa"/>
            <w:shd w:val="clear" w:color="auto" w:fill="FFF3ED"/>
          </w:tcPr>
          <w:p w14:paraId="4A2AC660" w14:textId="77777777" w:rsidR="00BF3A3D" w:rsidRPr="00A44124" w:rsidRDefault="00BF3A3D" w:rsidP="00FF2871">
            <w:pPr>
              <w:jc w:val="center"/>
              <w:rPr>
                <w:rFonts w:ascii="Arial" w:hAnsi="Arial" w:cs="Iranian Sans"/>
                <w:color w:val="33475B"/>
              </w:rPr>
            </w:pPr>
          </w:p>
          <w:p w14:paraId="66091C40"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068DB91E" w14:textId="77777777" w:rsidR="00BF3A3D" w:rsidRPr="00A44124" w:rsidRDefault="00BF3A3D" w:rsidP="00FF2871">
            <w:pPr>
              <w:jc w:val="center"/>
              <w:rPr>
                <w:rFonts w:ascii="Arial" w:hAnsi="Arial" w:cs="Iranian Sans"/>
                <w:b/>
                <w:color w:val="33475B"/>
                <w:sz w:val="36"/>
                <w:szCs w:val="36"/>
              </w:rPr>
            </w:pPr>
          </w:p>
        </w:tc>
        <w:tc>
          <w:tcPr>
            <w:tcW w:w="1879" w:type="dxa"/>
            <w:shd w:val="clear" w:color="auto" w:fill="FFF3ED"/>
          </w:tcPr>
          <w:p w14:paraId="06035CAA" w14:textId="77777777" w:rsidR="00BF3A3D" w:rsidRPr="00A44124" w:rsidRDefault="00BF3A3D" w:rsidP="00FF2871">
            <w:pPr>
              <w:jc w:val="center"/>
              <w:rPr>
                <w:rFonts w:ascii="Arial" w:hAnsi="Arial" w:cs="Iranian Sans"/>
                <w:color w:val="33475B"/>
              </w:rPr>
            </w:pPr>
          </w:p>
          <w:p w14:paraId="4A06920A"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791D70E1"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7980737A"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4FDB0661" w14:textId="77777777" w:rsidR="00BF3A3D" w:rsidRPr="00A44124" w:rsidRDefault="00BF3A3D" w:rsidP="00FF2871">
            <w:pPr>
              <w:jc w:val="center"/>
              <w:rPr>
                <w:rFonts w:ascii="Arial" w:hAnsi="Arial" w:cs="Iranian Sans"/>
                <w:b/>
                <w:color w:val="33475B"/>
                <w:sz w:val="36"/>
                <w:szCs w:val="36"/>
              </w:rPr>
            </w:pPr>
          </w:p>
        </w:tc>
        <w:tc>
          <w:tcPr>
            <w:tcW w:w="1821" w:type="dxa"/>
            <w:shd w:val="clear" w:color="auto" w:fill="FFF3ED"/>
          </w:tcPr>
          <w:p w14:paraId="2090A935" w14:textId="77777777" w:rsidR="00BF3A3D" w:rsidRPr="00A44124" w:rsidRDefault="00BF3A3D" w:rsidP="00FF2871">
            <w:pPr>
              <w:jc w:val="center"/>
              <w:rPr>
                <w:rFonts w:ascii="Arial" w:hAnsi="Arial" w:cs="Iranian Sans"/>
                <w:color w:val="33475B"/>
              </w:rPr>
            </w:pPr>
          </w:p>
          <w:p w14:paraId="68B8144B"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78EF6A5E"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13D09249" w14:textId="77777777" w:rsidR="00BF3A3D" w:rsidRPr="00A44124" w:rsidRDefault="00BF3A3D" w:rsidP="00FF2871">
            <w:pPr>
              <w:jc w:val="center"/>
              <w:rPr>
                <w:rFonts w:ascii="Arial" w:hAnsi="Arial" w:cs="Iranian Sans"/>
                <w:b/>
                <w:color w:val="33475B"/>
                <w:sz w:val="36"/>
                <w:szCs w:val="36"/>
              </w:rPr>
            </w:pPr>
            <w:r w:rsidRPr="00A44124">
              <w:rPr>
                <w:rFonts w:ascii="Arial" w:hAnsi="Arial" w:cs="Iranian Sans"/>
                <w:color w:val="33475B"/>
              </w:rPr>
              <w:t>[Name]</w:t>
            </w:r>
          </w:p>
        </w:tc>
        <w:tc>
          <w:tcPr>
            <w:tcW w:w="1885" w:type="dxa"/>
            <w:shd w:val="clear" w:color="auto" w:fill="FFF3ED"/>
          </w:tcPr>
          <w:p w14:paraId="4388B0FE" w14:textId="77777777" w:rsidR="00BF3A3D" w:rsidRPr="00A44124" w:rsidRDefault="00BF3A3D" w:rsidP="00FF2871">
            <w:pPr>
              <w:jc w:val="center"/>
              <w:rPr>
                <w:rFonts w:ascii="Arial" w:hAnsi="Arial" w:cs="Iranian Sans"/>
                <w:color w:val="33475B"/>
              </w:rPr>
            </w:pPr>
          </w:p>
          <w:p w14:paraId="6DFADC22"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4BDBF8B7" w14:textId="77777777" w:rsidR="00BF3A3D" w:rsidRPr="00A44124" w:rsidRDefault="00BF3A3D" w:rsidP="00FF2871">
            <w:pPr>
              <w:jc w:val="center"/>
              <w:rPr>
                <w:rFonts w:ascii="Arial" w:hAnsi="Arial" w:cs="Iranian Sans"/>
                <w:color w:val="33475B"/>
              </w:rPr>
            </w:pPr>
            <w:r w:rsidRPr="00A44124">
              <w:rPr>
                <w:rFonts w:ascii="Arial" w:hAnsi="Arial" w:cs="Iranian Sans"/>
                <w:color w:val="33475B"/>
              </w:rPr>
              <w:t>[Name]</w:t>
            </w:r>
          </w:p>
          <w:p w14:paraId="50E161C4" w14:textId="77777777" w:rsidR="00BF3A3D" w:rsidRPr="00A44124" w:rsidRDefault="00BF3A3D" w:rsidP="00FF2871">
            <w:pPr>
              <w:jc w:val="center"/>
              <w:rPr>
                <w:rFonts w:ascii="Arial" w:hAnsi="Arial" w:cs="Iranian Sans"/>
                <w:b/>
                <w:color w:val="33475B"/>
                <w:sz w:val="36"/>
                <w:szCs w:val="36"/>
              </w:rPr>
            </w:pPr>
            <w:r w:rsidRPr="00A44124">
              <w:rPr>
                <w:rFonts w:ascii="Arial" w:hAnsi="Arial" w:cs="Iranian Sans"/>
                <w:color w:val="33475B"/>
              </w:rPr>
              <w:t>[Name]</w:t>
            </w:r>
          </w:p>
        </w:tc>
      </w:tr>
    </w:tbl>
    <w:p w14:paraId="033F2C3B" w14:textId="77777777" w:rsidR="00BF3A3D" w:rsidRPr="00A44124" w:rsidRDefault="00BF3A3D" w:rsidP="00BF3A3D">
      <w:pPr>
        <w:jc w:val="center"/>
        <w:rPr>
          <w:rFonts w:ascii="Arial" w:hAnsi="Arial" w:cs="Iranian Sans"/>
          <w:b/>
          <w:color w:val="33475B"/>
          <w:sz w:val="36"/>
          <w:szCs w:val="36"/>
        </w:rPr>
      </w:pPr>
    </w:p>
    <w:p w14:paraId="3844EFCB" w14:textId="77777777" w:rsidR="00741026" w:rsidRDefault="00E30110"/>
    <w:sectPr w:rsidR="0074102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1787" w14:textId="77777777" w:rsidR="00E30110" w:rsidRDefault="00E30110" w:rsidP="00D90D88">
      <w:r>
        <w:separator/>
      </w:r>
    </w:p>
  </w:endnote>
  <w:endnote w:type="continuationSeparator" w:id="0">
    <w:p w14:paraId="79C0F41E" w14:textId="77777777" w:rsidR="00E30110" w:rsidRDefault="00E30110" w:rsidP="00D9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ian Sans">
    <w:panose1 w:val="01000500000000020002"/>
    <w:charset w:val="B2"/>
    <w:family w:val="auto"/>
    <w:pitch w:val="variable"/>
    <w:sig w:usb0="80002003" w:usb1="80002042"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84C0" w14:textId="77777777" w:rsidR="00D90D88" w:rsidRPr="00D90D88" w:rsidRDefault="00D90D88" w:rsidP="00D90D88">
    <w:pPr>
      <w:pStyle w:val="Footer"/>
      <w:rPr>
        <w:color w:val="808080" w:themeColor="background1" w:themeShade="80"/>
      </w:rPr>
    </w:pPr>
    <w:r w:rsidRPr="00D90D88">
      <w:rPr>
        <w:color w:val="808080" w:themeColor="background1" w:themeShade="80"/>
      </w:rPr>
      <w:t>t.me/</w:t>
    </w:r>
    <w:proofErr w:type="spellStart"/>
    <w:r w:rsidRPr="00D90D88">
      <w:rPr>
        <w:color w:val="808080" w:themeColor="background1" w:themeShade="80"/>
      </w:rPr>
      <w:t>nevisagp</w:t>
    </w:r>
    <w:proofErr w:type="spellEnd"/>
  </w:p>
  <w:p w14:paraId="410A2183" w14:textId="77777777" w:rsidR="00D90D88" w:rsidRPr="00D90D88" w:rsidRDefault="00D90D88">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A557" w14:textId="77777777" w:rsidR="00E30110" w:rsidRDefault="00E30110" w:rsidP="00D90D88">
      <w:r>
        <w:separator/>
      </w:r>
    </w:p>
  </w:footnote>
  <w:footnote w:type="continuationSeparator" w:id="0">
    <w:p w14:paraId="0D519004" w14:textId="77777777" w:rsidR="00E30110" w:rsidRDefault="00E30110" w:rsidP="00D9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2F0" w14:textId="77777777" w:rsidR="00D90D88" w:rsidRPr="00D90D88" w:rsidRDefault="00D90D88" w:rsidP="00D90D88">
    <w:pPr>
      <w:pStyle w:val="Header"/>
      <w:rPr>
        <w:color w:val="808080" w:themeColor="background1" w:themeShade="80"/>
        <w:lang w:bidi="fa-IR"/>
      </w:rPr>
    </w:pPr>
    <w:r w:rsidRPr="00D90D88">
      <w:rPr>
        <w:color w:val="808080" w:themeColor="background1" w:themeShade="80"/>
        <w:lang w:bidi="fa-IR"/>
      </w:rPr>
      <w:t>Reference: HubSpot</w:t>
    </w:r>
  </w:p>
  <w:p w14:paraId="17BDF1EC" w14:textId="77777777" w:rsidR="00D90D88" w:rsidRPr="00D90D88" w:rsidRDefault="00D90D88" w:rsidP="00D90D88">
    <w:pPr>
      <w:pStyle w:val="Header"/>
      <w:rPr>
        <w:color w:val="808080" w:themeColor="background1" w:themeShade="80"/>
        <w:lang w:bidi="fa-IR"/>
      </w:rPr>
    </w:pPr>
    <w:r w:rsidRPr="00D90D88">
      <w:rPr>
        <w:color w:val="808080" w:themeColor="background1" w:themeShade="80"/>
        <w:lang w:bidi="fa-IR"/>
      </w:rPr>
      <w:t xml:space="preserve">Translate by: mahboobe </w:t>
    </w:r>
    <w:proofErr w:type="spellStart"/>
    <w:r w:rsidRPr="00D90D88">
      <w:rPr>
        <w:color w:val="808080" w:themeColor="background1" w:themeShade="80"/>
        <w:lang w:bidi="fa-IR"/>
      </w:rPr>
      <w:t>golkar</w:t>
    </w:r>
    <w:proofErr w:type="spellEnd"/>
  </w:p>
  <w:p w14:paraId="344D9FA4" w14:textId="77777777" w:rsidR="00D90D88" w:rsidRDefault="00D90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3D"/>
    <w:rsid w:val="0016337B"/>
    <w:rsid w:val="001863FC"/>
    <w:rsid w:val="002D3790"/>
    <w:rsid w:val="00334442"/>
    <w:rsid w:val="005057D0"/>
    <w:rsid w:val="008E1C63"/>
    <w:rsid w:val="009B7B59"/>
    <w:rsid w:val="00A25811"/>
    <w:rsid w:val="00BF3A3D"/>
    <w:rsid w:val="00C16A6C"/>
    <w:rsid w:val="00C26F67"/>
    <w:rsid w:val="00D90D88"/>
    <w:rsid w:val="00E30110"/>
    <w:rsid w:val="00F1539A"/>
    <w:rsid w:val="00F3516F"/>
    <w:rsid w:val="00F63F22"/>
    <w:rsid w:val="00FC1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ccf"/>
    </o:shapedefaults>
    <o:shapelayout v:ext="edit">
      <o:idmap v:ext="edit" data="1"/>
    </o:shapelayout>
  </w:shapeDefaults>
  <w:decimalSymbol w:val="."/>
  <w:listSeparator w:val=","/>
  <w14:docId w14:val="4714020A"/>
  <w15:chartTrackingRefBased/>
  <w15:docId w15:val="{183C3850-A09F-49D9-98DF-FA016415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C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A3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D88"/>
    <w:pPr>
      <w:tabs>
        <w:tab w:val="center" w:pos="4680"/>
        <w:tab w:val="right" w:pos="9360"/>
      </w:tabs>
    </w:pPr>
  </w:style>
  <w:style w:type="character" w:customStyle="1" w:styleId="HeaderChar">
    <w:name w:val="Header Char"/>
    <w:basedOn w:val="DefaultParagraphFont"/>
    <w:link w:val="Header"/>
    <w:uiPriority w:val="99"/>
    <w:rsid w:val="00D90D88"/>
    <w:rPr>
      <w:rFonts w:eastAsiaTheme="minorEastAsia"/>
      <w:sz w:val="24"/>
      <w:szCs w:val="24"/>
    </w:rPr>
  </w:style>
  <w:style w:type="paragraph" w:styleId="Footer">
    <w:name w:val="footer"/>
    <w:basedOn w:val="Normal"/>
    <w:link w:val="FooterChar"/>
    <w:uiPriority w:val="99"/>
    <w:unhideWhenUsed/>
    <w:rsid w:val="00D90D88"/>
    <w:pPr>
      <w:tabs>
        <w:tab w:val="center" w:pos="4680"/>
        <w:tab w:val="right" w:pos="9360"/>
      </w:tabs>
    </w:pPr>
  </w:style>
  <w:style w:type="character" w:customStyle="1" w:styleId="FooterChar">
    <w:name w:val="Footer Char"/>
    <w:basedOn w:val="DefaultParagraphFont"/>
    <w:link w:val="Footer"/>
    <w:uiPriority w:val="99"/>
    <w:rsid w:val="00D90D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 mahgol</dc:creator>
  <cp:keywords/>
  <dc:description/>
  <cp:lastModifiedBy>mahboobe mahgol</cp:lastModifiedBy>
  <cp:revision>3</cp:revision>
  <dcterms:created xsi:type="dcterms:W3CDTF">2024-04-11T12:59:00Z</dcterms:created>
  <dcterms:modified xsi:type="dcterms:W3CDTF">2024-04-11T18:39:00Z</dcterms:modified>
</cp:coreProperties>
</file>